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87E7D" w14:textId="341ED4B3" w:rsidR="00A34798" w:rsidRDefault="00BF6DAA" w:rsidP="00A34798">
      <w:pPr>
        <w:tabs>
          <w:tab w:val="left" w:pos="3376"/>
        </w:tabs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30"/>
          <w:szCs w:val="30"/>
          <w:lang w:val="hy-AM"/>
        </w:rPr>
        <w:t xml:space="preserve">   </w:t>
      </w:r>
      <w:r w:rsidR="00D46F48">
        <w:rPr>
          <w:rFonts w:ascii="GHEA Grapalat" w:hAnsi="GHEA Grapalat"/>
          <w:b/>
          <w:bCs/>
          <w:sz w:val="30"/>
          <w:szCs w:val="30"/>
          <w:lang w:val="hy-AM"/>
        </w:rPr>
        <w:t xml:space="preserve">                                   </w:t>
      </w:r>
      <w:r w:rsidR="00F4549A">
        <w:rPr>
          <w:rFonts w:ascii="GHEA Grapalat" w:hAnsi="GHEA Grapalat"/>
          <w:b/>
          <w:bCs/>
          <w:sz w:val="30"/>
          <w:szCs w:val="30"/>
          <w:lang w:val="hy-AM"/>
        </w:rPr>
        <w:t xml:space="preserve">     </w:t>
      </w:r>
      <w:r w:rsidR="00A34798" w:rsidRPr="00A34798">
        <w:rPr>
          <w:rFonts w:ascii="GHEA Grapalat" w:hAnsi="GHEA Grapalat"/>
          <w:b/>
          <w:bCs/>
          <w:sz w:val="24"/>
          <w:szCs w:val="24"/>
          <w:lang w:val="hy-AM"/>
        </w:rPr>
        <w:t xml:space="preserve">Ինկորպորացիան կատարվել </w:t>
      </w:r>
      <w:r w:rsidR="00D46F4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A34798" w:rsidRPr="00A34798">
        <w:rPr>
          <w:rFonts w:ascii="GHEA Grapalat" w:hAnsi="GHEA Grapalat"/>
          <w:b/>
          <w:bCs/>
          <w:sz w:val="24"/>
          <w:szCs w:val="24"/>
          <w:lang w:val="hy-AM"/>
        </w:rPr>
        <w:t xml:space="preserve">է ՀՀ ներքին գործերի </w:t>
      </w:r>
      <w:r w:rsidR="00A3479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10FC1F6" w14:textId="215D6ADE" w:rsidR="005C1D1A" w:rsidRPr="00A34798" w:rsidRDefault="00A34798" w:rsidP="00A34798">
      <w:pPr>
        <w:tabs>
          <w:tab w:val="left" w:pos="3376"/>
        </w:tabs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</w:t>
      </w:r>
      <w:r w:rsidR="00D46F48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BF6DAA">
        <w:rPr>
          <w:rFonts w:ascii="GHEA Grapalat" w:hAnsi="GHEA Grapalat"/>
          <w:b/>
          <w:bCs/>
          <w:sz w:val="24"/>
          <w:szCs w:val="24"/>
          <w:lang w:val="hy-AM"/>
        </w:rPr>
        <w:t xml:space="preserve">   </w:t>
      </w:r>
      <w:r w:rsidR="00F4549A">
        <w:rPr>
          <w:rFonts w:ascii="GHEA Grapalat" w:hAnsi="GHEA Grapalat"/>
          <w:b/>
          <w:bCs/>
          <w:sz w:val="24"/>
          <w:szCs w:val="24"/>
          <w:lang w:val="hy-AM"/>
        </w:rPr>
        <w:t xml:space="preserve">    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Pr="00A34798">
        <w:rPr>
          <w:rFonts w:ascii="GHEA Grapalat" w:hAnsi="GHEA Grapalat"/>
          <w:b/>
          <w:bCs/>
          <w:sz w:val="24"/>
          <w:szCs w:val="24"/>
          <w:lang w:val="hy-AM"/>
        </w:rPr>
        <w:t>նախարարի</w:t>
      </w:r>
      <w:r w:rsidR="003D4F81">
        <w:rPr>
          <w:rFonts w:ascii="GHEA Grapalat" w:hAnsi="GHEA Grapalat"/>
          <w:b/>
          <w:bCs/>
          <w:sz w:val="24"/>
          <w:szCs w:val="24"/>
          <w:lang w:val="hy-AM"/>
        </w:rPr>
        <w:t xml:space="preserve"> 22</w:t>
      </w:r>
      <w:r w:rsidR="00896C84">
        <w:rPr>
          <w:rFonts w:ascii="GHEA Grapalat" w:hAnsi="GHEA Grapalat"/>
          <w:b/>
          <w:bCs/>
          <w:sz w:val="24"/>
          <w:szCs w:val="24"/>
          <w:lang w:val="hy-AM"/>
        </w:rPr>
        <w:t>.11</w:t>
      </w:r>
      <w:r w:rsidRPr="00A34798">
        <w:rPr>
          <w:rFonts w:ascii="GHEA Grapalat" w:hAnsi="GHEA Grapalat"/>
          <w:b/>
          <w:bCs/>
          <w:sz w:val="24"/>
          <w:szCs w:val="24"/>
          <w:lang w:val="hy-AM"/>
        </w:rPr>
        <w:t>.2023թ</w:t>
      </w:r>
      <w:r w:rsidR="003D4F81">
        <w:rPr>
          <w:rFonts w:ascii="GHEA Grapalat" w:hAnsi="GHEA Grapalat"/>
          <w:b/>
          <w:bCs/>
          <w:sz w:val="24"/>
          <w:szCs w:val="24"/>
          <w:lang w:val="hy-AM"/>
        </w:rPr>
        <w:t>. 63</w:t>
      </w:r>
      <w:r w:rsidRPr="00A34798">
        <w:rPr>
          <w:rFonts w:ascii="GHEA Grapalat" w:hAnsi="GHEA Grapalat"/>
          <w:b/>
          <w:bCs/>
          <w:sz w:val="24"/>
          <w:szCs w:val="24"/>
          <w:lang w:val="hy-AM"/>
        </w:rPr>
        <w:t xml:space="preserve">-Լ </w:t>
      </w:r>
      <w:r w:rsidR="00D46F48">
        <w:rPr>
          <w:rFonts w:ascii="GHEA Grapalat" w:hAnsi="GHEA Grapalat"/>
          <w:b/>
          <w:bCs/>
          <w:sz w:val="24"/>
          <w:szCs w:val="24"/>
          <w:lang w:val="hy-AM"/>
        </w:rPr>
        <w:t>հրամանի հիման վրա</w:t>
      </w:r>
    </w:p>
    <w:p w14:paraId="7B8419AA" w14:textId="77777777" w:rsidR="005C1D1A" w:rsidRDefault="005C1D1A" w:rsidP="00DB36BE">
      <w:pPr>
        <w:rPr>
          <w:rFonts w:ascii="GHEA Grapalat" w:hAnsi="GHEA Grapalat"/>
          <w:b/>
          <w:bCs/>
          <w:sz w:val="30"/>
          <w:szCs w:val="30"/>
          <w:lang w:val="hy-AM"/>
        </w:rPr>
      </w:pPr>
    </w:p>
    <w:p w14:paraId="3A80A09B" w14:textId="74BE7979" w:rsidR="00845C0D" w:rsidRDefault="00DB36BE" w:rsidP="00DB36BE">
      <w:pPr>
        <w:tabs>
          <w:tab w:val="left" w:pos="7680"/>
        </w:tabs>
        <w:rPr>
          <w:rFonts w:ascii="GHEA Grapalat" w:hAnsi="GHEA Grapalat"/>
          <w:b/>
          <w:bCs/>
          <w:sz w:val="30"/>
          <w:szCs w:val="30"/>
          <w:lang w:val="hy-AM"/>
        </w:rPr>
      </w:pPr>
      <w:r>
        <w:rPr>
          <w:rFonts w:ascii="GHEA Grapalat" w:hAnsi="GHEA Grapalat"/>
          <w:b/>
          <w:bCs/>
          <w:sz w:val="30"/>
          <w:szCs w:val="30"/>
          <w:lang w:val="hy-AM"/>
        </w:rPr>
        <w:tab/>
      </w:r>
      <w:r w:rsidR="00896C84">
        <w:rPr>
          <w:rFonts w:ascii="GHEA Grapalat" w:hAnsi="GHEA Grapalat"/>
          <w:b/>
          <w:bCs/>
          <w:sz w:val="30"/>
          <w:szCs w:val="30"/>
          <w:lang w:val="hy-AM"/>
        </w:rPr>
        <w:t xml:space="preserve">           </w:t>
      </w:r>
      <w:r>
        <w:rPr>
          <w:rFonts w:ascii="GHEA Grapalat" w:hAnsi="GHEA Grapalat"/>
          <w:b/>
          <w:bCs/>
          <w:sz w:val="30"/>
          <w:szCs w:val="30"/>
          <w:lang w:val="hy-AM"/>
        </w:rPr>
        <w:t>9-Լ</w:t>
      </w:r>
    </w:p>
    <w:p w14:paraId="0B3F4788" w14:textId="77777777" w:rsidR="0057736C" w:rsidRDefault="0057736C" w:rsidP="00845C0D">
      <w:pPr>
        <w:jc w:val="center"/>
        <w:rPr>
          <w:rFonts w:ascii="GHEA Grapalat" w:hAnsi="GHEA Grapalat"/>
          <w:sz w:val="26"/>
          <w:szCs w:val="26"/>
          <w:lang w:val="hy-AM"/>
        </w:rPr>
      </w:pPr>
    </w:p>
    <w:p w14:paraId="10B74A24" w14:textId="58BDBE44" w:rsidR="0057736C" w:rsidRPr="005C1D1A" w:rsidRDefault="0057736C" w:rsidP="005C1D1A">
      <w:pPr>
        <w:ind w:right="-284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3153B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ՆԵՐՔԻՆ ԳՈՐԾԵՐԻ ՆԱԽԱՐԱՐՈՒԹՅԱՆ</w:t>
      </w:r>
      <w:r w:rsidR="00845C0D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43153B" w:rsidRPr="0043153B">
        <w:rPr>
          <w:rFonts w:ascii="GHEA Grapalat" w:hAnsi="GHEA Grapalat"/>
          <w:b/>
          <w:bCs/>
          <w:sz w:val="24"/>
          <w:szCs w:val="24"/>
          <w:lang w:val="hy-AM"/>
        </w:rPr>
        <w:t>ՀԱՍՏԻՔԱՑՈՒՑԱԿԸ</w:t>
      </w:r>
      <w:r w:rsidRPr="0043153B">
        <w:rPr>
          <w:rFonts w:ascii="GHEA Grapalat" w:hAnsi="GHEA Grapalat"/>
          <w:b/>
          <w:bCs/>
          <w:sz w:val="24"/>
          <w:szCs w:val="24"/>
          <w:lang w:val="hy-AM"/>
        </w:rPr>
        <w:t xml:space="preserve"> ՀԱՍՏԱՏԵԼՈՒ ՄԱՍԻՆ</w:t>
      </w:r>
    </w:p>
    <w:p w14:paraId="7C09A2B1" w14:textId="77777777" w:rsidR="00BF0D6C" w:rsidRPr="0057736C" w:rsidRDefault="00BF0D6C" w:rsidP="0057736C">
      <w:pPr>
        <w:jc w:val="right"/>
        <w:rPr>
          <w:rFonts w:ascii="GHEA Grapalat" w:hAnsi="GHEA Grapalat"/>
          <w:sz w:val="26"/>
          <w:szCs w:val="26"/>
          <w:lang w:val="hy-AM"/>
        </w:rPr>
      </w:pPr>
    </w:p>
    <w:p w14:paraId="081DD056" w14:textId="6D6CF4F9" w:rsidR="00DF4518" w:rsidRPr="00C10EE2" w:rsidRDefault="00451295" w:rsidP="00845C0D">
      <w:pPr>
        <w:spacing w:after="0" w:line="240" w:lineRule="auto"/>
        <w:jc w:val="both"/>
        <w:rPr>
          <w:rFonts w:ascii="Cambria Math" w:hAnsi="Cambria Math"/>
          <w:sz w:val="24"/>
          <w:szCs w:val="24"/>
          <w:lang w:val="hy-AM"/>
        </w:rPr>
      </w:pPr>
      <w:r w:rsidRPr="00451295">
        <w:rPr>
          <w:rFonts w:ascii="GHEA Grapalat" w:hAnsi="GHEA Grapalat"/>
          <w:sz w:val="26"/>
          <w:szCs w:val="26"/>
          <w:lang w:val="hy-AM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 xml:space="preserve">Հիմք ընդունելով </w:t>
      </w:r>
      <w:r w:rsidR="0017079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0F253D">
        <w:rPr>
          <w:rFonts w:ascii="GHEA Grapalat" w:hAnsi="GHEA Grapalat"/>
          <w:sz w:val="24"/>
          <w:szCs w:val="24"/>
          <w:lang w:val="hy-AM"/>
        </w:rPr>
        <w:t xml:space="preserve"> Վարչապետի 2023 թվականի մարտի 14-ի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1295">
        <w:rPr>
          <w:rFonts w:ascii="GHEA Grapalat" w:hAnsi="GHEA Grapalat"/>
          <w:sz w:val="24"/>
          <w:szCs w:val="24"/>
          <w:lang w:val="hy-AM"/>
        </w:rPr>
        <w:t xml:space="preserve">N </w:t>
      </w:r>
      <w:r w:rsidR="00170796">
        <w:rPr>
          <w:rFonts w:ascii="GHEA Grapalat" w:hAnsi="GHEA Grapalat"/>
          <w:sz w:val="24"/>
          <w:szCs w:val="24"/>
          <w:lang w:val="hy-AM"/>
        </w:rPr>
        <w:t xml:space="preserve">270-Լ որոշմամբ հաստատված </w:t>
      </w:r>
      <w:r w:rsidR="000F253D">
        <w:rPr>
          <w:rFonts w:ascii="GHEA Grapalat" w:hAnsi="GHEA Grapalat"/>
          <w:sz w:val="24"/>
          <w:szCs w:val="24"/>
          <w:lang w:val="hy-AM"/>
        </w:rPr>
        <w:t>Ներքին գործերի նախարարության կանոնադրությ</w:t>
      </w:r>
      <w:r w:rsidR="00170796">
        <w:rPr>
          <w:rFonts w:ascii="GHEA Grapalat" w:hAnsi="GHEA Grapalat"/>
          <w:sz w:val="24"/>
          <w:szCs w:val="24"/>
          <w:lang w:val="hy-AM"/>
        </w:rPr>
        <w:t xml:space="preserve">ան </w:t>
      </w:r>
      <w:r w:rsidR="000F253D">
        <w:rPr>
          <w:rFonts w:ascii="GHEA Grapalat" w:hAnsi="GHEA Grapalat"/>
          <w:sz w:val="24"/>
          <w:szCs w:val="24"/>
          <w:lang w:val="hy-AM"/>
        </w:rPr>
        <w:t>19</w:t>
      </w:r>
      <w:r w:rsidR="00C10EE2" w:rsidRPr="0097374E">
        <w:rPr>
          <w:rFonts w:ascii="GHEA Grapalat" w:hAnsi="GHEA Grapalat"/>
          <w:sz w:val="24"/>
          <w:szCs w:val="24"/>
          <w:lang w:val="hy-AM"/>
        </w:rPr>
        <w:t>-րդ կետ</w:t>
      </w:r>
      <w:r w:rsidR="000F253D">
        <w:rPr>
          <w:rFonts w:ascii="GHEA Grapalat" w:hAnsi="GHEA Grapalat"/>
          <w:sz w:val="24"/>
          <w:szCs w:val="24"/>
          <w:lang w:val="hy-AM"/>
        </w:rPr>
        <w:t>ի 13-րդ ենթակետ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="00845C0D">
        <w:rPr>
          <w:rFonts w:ascii="GHEA Grapalat" w:hAnsi="GHEA Grapalat"/>
          <w:sz w:val="24"/>
          <w:szCs w:val="24"/>
          <w:lang w:val="hy-AM"/>
        </w:rPr>
        <w:t xml:space="preserve"> և Հայաստանի Հանրապետության Վարչապետի 2023 թվականի մայիսի 17-ի</w:t>
      </w:r>
      <w:r w:rsidR="00845C0D" w:rsidRPr="001707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1295">
        <w:rPr>
          <w:rFonts w:ascii="GHEA Grapalat" w:hAnsi="GHEA Grapalat"/>
          <w:sz w:val="24"/>
          <w:szCs w:val="24"/>
          <w:lang w:val="hy-AM"/>
        </w:rPr>
        <w:t>N</w:t>
      </w:r>
      <w:r w:rsidR="00845C0D">
        <w:rPr>
          <w:rFonts w:ascii="GHEA Grapalat" w:hAnsi="GHEA Grapalat"/>
          <w:sz w:val="24"/>
          <w:szCs w:val="24"/>
          <w:lang w:val="hy-AM"/>
        </w:rPr>
        <w:t xml:space="preserve"> 530-Ա  որ</w:t>
      </w:r>
      <w:r w:rsidR="00B432BE">
        <w:rPr>
          <w:rFonts w:ascii="GHEA Grapalat" w:hAnsi="GHEA Grapalat"/>
          <w:sz w:val="24"/>
          <w:szCs w:val="24"/>
          <w:lang w:val="hy-AM"/>
        </w:rPr>
        <w:t>ո</w:t>
      </w:r>
      <w:r w:rsidR="00845C0D">
        <w:rPr>
          <w:rFonts w:ascii="GHEA Grapalat" w:hAnsi="GHEA Grapalat"/>
          <w:sz w:val="24"/>
          <w:szCs w:val="24"/>
          <w:lang w:val="hy-AM"/>
        </w:rPr>
        <w:t>շման 1-ին կետի 2-րդ ենթակետը.</w:t>
      </w:r>
    </w:p>
    <w:p w14:paraId="28C76ECA" w14:textId="77777777" w:rsidR="00451295" w:rsidRDefault="00451295" w:rsidP="0057736C">
      <w:pPr>
        <w:jc w:val="both"/>
        <w:rPr>
          <w:rFonts w:ascii="Sylfaen" w:hAnsi="Sylfaen"/>
          <w:sz w:val="26"/>
          <w:szCs w:val="26"/>
          <w:lang w:val="hy-AM"/>
        </w:rPr>
      </w:pPr>
    </w:p>
    <w:p w14:paraId="14F04CDE" w14:textId="77777777" w:rsidR="00304AB9" w:rsidRPr="00451295" w:rsidRDefault="00304AB9" w:rsidP="0057736C">
      <w:pPr>
        <w:jc w:val="both"/>
        <w:rPr>
          <w:rFonts w:ascii="Sylfaen" w:hAnsi="Sylfaen"/>
          <w:sz w:val="26"/>
          <w:szCs w:val="26"/>
          <w:lang w:val="hy-AM"/>
        </w:rPr>
      </w:pPr>
    </w:p>
    <w:p w14:paraId="6BE7B3A1" w14:textId="18A85BB1" w:rsidR="0057736C" w:rsidRPr="006927DD" w:rsidRDefault="0057736C" w:rsidP="0057736C">
      <w:pPr>
        <w:jc w:val="center"/>
        <w:rPr>
          <w:rFonts w:ascii="GHEA Grapalat" w:hAnsi="GHEA Grapalat"/>
          <w:b/>
          <w:bCs/>
          <w:sz w:val="30"/>
          <w:szCs w:val="30"/>
          <w:lang w:val="hy-AM"/>
        </w:rPr>
      </w:pPr>
      <w:r w:rsidRPr="0043153B">
        <w:rPr>
          <w:rFonts w:ascii="GHEA Grapalat" w:hAnsi="GHEA Grapalat"/>
          <w:b/>
          <w:bCs/>
          <w:sz w:val="30"/>
          <w:szCs w:val="30"/>
          <w:lang w:val="hy-AM"/>
        </w:rPr>
        <w:t>Հ Ր Ա Մ Ա Յ ՈՒ Մ  ԵՄ</w:t>
      </w:r>
      <w:r w:rsidR="006927DD" w:rsidRPr="006927DD">
        <w:rPr>
          <w:rFonts w:ascii="GHEA Grapalat" w:hAnsi="GHEA Grapalat"/>
          <w:b/>
          <w:bCs/>
          <w:sz w:val="30"/>
          <w:szCs w:val="30"/>
          <w:lang w:val="hy-AM"/>
        </w:rPr>
        <w:t>`</w:t>
      </w:r>
    </w:p>
    <w:p w14:paraId="3D02C8D9" w14:textId="77777777" w:rsidR="0057736C" w:rsidRPr="00C10EE2" w:rsidRDefault="0057736C" w:rsidP="0057736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489D748C" w14:textId="5CA22CEF" w:rsidR="0005280C" w:rsidRDefault="00170796" w:rsidP="00845C0D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DF4518" w:rsidRPr="007D75D8">
        <w:rPr>
          <w:rFonts w:ascii="GHEA Grapalat" w:hAnsi="GHEA Grapalat"/>
          <w:sz w:val="24"/>
          <w:szCs w:val="24"/>
          <w:lang w:val="hy-AM"/>
        </w:rPr>
        <w:t>1</w:t>
      </w:r>
      <w:r w:rsidR="00DF4518" w:rsidRPr="007D75D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DF4518" w:rsidRPr="00C10EE2">
        <w:rPr>
          <w:rFonts w:ascii="GHEA Grapalat" w:hAnsi="GHEA Grapalat"/>
          <w:sz w:val="24"/>
          <w:szCs w:val="24"/>
          <w:lang w:val="hy-AM"/>
        </w:rPr>
        <w:t xml:space="preserve">Հաստատել Հայաստանի Հանրապետության Ներքին գործերի նախարարության </w:t>
      </w:r>
      <w:r w:rsidR="00C10EE2" w:rsidRPr="00C10EE2">
        <w:rPr>
          <w:rFonts w:ascii="GHEA Grapalat" w:hAnsi="GHEA Grapalat"/>
          <w:sz w:val="24"/>
          <w:szCs w:val="24"/>
          <w:lang w:val="hy-AM"/>
        </w:rPr>
        <w:t>հաստիքացուցակը</w:t>
      </w:r>
      <w:r w:rsidR="00845C0D" w:rsidRPr="00845C0D">
        <w:rPr>
          <w:rFonts w:ascii="GHEA Grapalat" w:hAnsi="GHEA Grapalat"/>
          <w:sz w:val="24"/>
          <w:szCs w:val="24"/>
          <w:lang w:val="hy-AM"/>
        </w:rPr>
        <w:t xml:space="preserve"> </w:t>
      </w:r>
      <w:r w:rsidR="00845C0D">
        <w:rPr>
          <w:rFonts w:ascii="GHEA Grapalat" w:hAnsi="GHEA Grapalat"/>
          <w:sz w:val="24"/>
          <w:szCs w:val="24"/>
          <w:lang w:val="hy-AM"/>
        </w:rPr>
        <w:t>համաձայն հավելվածի։</w:t>
      </w:r>
    </w:p>
    <w:p w14:paraId="5E7E31B4" w14:textId="77777777" w:rsidR="00304AB9" w:rsidRDefault="00304AB9" w:rsidP="005C1D1A">
      <w:pPr>
        <w:rPr>
          <w:rFonts w:ascii="GHEA Grapalat" w:hAnsi="GHEA Grapalat"/>
          <w:b/>
          <w:bCs/>
          <w:sz w:val="26"/>
          <w:szCs w:val="26"/>
          <w:lang w:val="hy-AM"/>
        </w:rPr>
      </w:pPr>
    </w:p>
    <w:p w14:paraId="428D0AB1" w14:textId="61CBA104" w:rsidR="00845C0D" w:rsidRPr="006927DD" w:rsidRDefault="00845C0D" w:rsidP="006927DD">
      <w:pPr>
        <w:jc w:val="right"/>
        <w:rPr>
          <w:rFonts w:ascii="GHEA Grapalat" w:hAnsi="GHEA Grapalat"/>
          <w:b/>
          <w:bCs/>
          <w:sz w:val="26"/>
          <w:szCs w:val="26"/>
          <w:lang w:val="hy-AM"/>
        </w:rPr>
      </w:pP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</w:t>
      </w:r>
    </w:p>
    <w:p w14:paraId="57196DA5" w14:textId="7FE56E3E" w:rsidR="006927DD" w:rsidRPr="006927DD" w:rsidRDefault="006927DD" w:rsidP="006927DD">
      <w:pPr>
        <w:jc w:val="right"/>
        <w:rPr>
          <w:rFonts w:ascii="GHEA Grapalat" w:hAnsi="GHEA Grapalat"/>
          <w:b/>
          <w:bCs/>
          <w:sz w:val="26"/>
          <w:szCs w:val="26"/>
          <w:lang w:val="hy-AM"/>
        </w:rPr>
      </w:pP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              </w:t>
      </w:r>
      <w:r w:rsidR="000A7938" w:rsidRPr="006927DD">
        <w:rPr>
          <w:rFonts w:ascii="GHEA Grapalat" w:hAnsi="GHEA Grapalat"/>
          <w:b/>
          <w:bCs/>
          <w:sz w:val="26"/>
          <w:szCs w:val="26"/>
          <w:lang w:val="hy-AM"/>
        </w:rPr>
        <w:t>Վ</w:t>
      </w: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ԱՀԵ </w:t>
      </w:r>
      <w:r w:rsidR="000A7938" w:rsidRPr="006927DD">
        <w:rPr>
          <w:rFonts w:ascii="GHEA Grapalat" w:hAnsi="GHEA Grapalat"/>
          <w:b/>
          <w:bCs/>
          <w:sz w:val="26"/>
          <w:szCs w:val="26"/>
          <w:lang w:val="hy-AM"/>
        </w:rPr>
        <w:t>ՂԱԶԱՐՅԱՆ</w:t>
      </w:r>
      <w:r w:rsidR="00845C0D"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                                         </w:t>
      </w:r>
    </w:p>
    <w:p w14:paraId="350589E5" w14:textId="4B1526BB" w:rsidR="000A7938" w:rsidRPr="006927DD" w:rsidRDefault="00845C0D" w:rsidP="006927DD">
      <w:pPr>
        <w:jc w:val="right"/>
        <w:rPr>
          <w:rFonts w:ascii="GHEA Grapalat" w:hAnsi="GHEA Grapalat"/>
          <w:b/>
          <w:bCs/>
          <w:sz w:val="26"/>
          <w:szCs w:val="26"/>
          <w:lang w:val="hy-AM"/>
        </w:rPr>
      </w:pP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             </w:t>
      </w:r>
      <w:r w:rsidR="00DB36BE">
        <w:rPr>
          <w:rFonts w:ascii="GHEA Grapalat" w:hAnsi="GHEA Grapalat"/>
          <w:b/>
          <w:bCs/>
          <w:sz w:val="24"/>
          <w:szCs w:val="24"/>
          <w:lang w:val="hy-AM"/>
        </w:rPr>
        <w:t>«  26</w:t>
      </w:r>
      <w:r w:rsidR="000A7938" w:rsidRPr="006927DD">
        <w:rPr>
          <w:rFonts w:ascii="GHEA Grapalat" w:hAnsi="GHEA Grapalat"/>
          <w:b/>
          <w:bCs/>
          <w:sz w:val="24"/>
          <w:szCs w:val="24"/>
          <w:lang w:val="hy-AM"/>
        </w:rPr>
        <w:t xml:space="preserve"> » մ</w:t>
      </w:r>
      <w:r w:rsidRPr="006927DD">
        <w:rPr>
          <w:rFonts w:ascii="GHEA Grapalat" w:hAnsi="GHEA Grapalat"/>
          <w:b/>
          <w:bCs/>
          <w:sz w:val="24"/>
          <w:szCs w:val="24"/>
          <w:lang w:val="hy-AM"/>
        </w:rPr>
        <w:t xml:space="preserve">այիսի </w:t>
      </w:r>
      <w:r w:rsidR="000A7938" w:rsidRPr="006927DD">
        <w:rPr>
          <w:rFonts w:ascii="GHEA Grapalat" w:hAnsi="GHEA Grapalat"/>
          <w:b/>
          <w:bCs/>
          <w:sz w:val="24"/>
          <w:szCs w:val="24"/>
          <w:lang w:val="hy-AM"/>
        </w:rPr>
        <w:t xml:space="preserve"> 2023թ</w:t>
      </w:r>
      <w:r w:rsidR="000A7938" w:rsidRPr="006927DD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</w:p>
    <w:p w14:paraId="4807887F" w14:textId="6CFB051C" w:rsidR="00845C0D" w:rsidRDefault="006927DD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                                              </w:t>
      </w:r>
      <w:r w:rsidR="005C1D1A">
        <w:rPr>
          <w:rFonts w:ascii="GHEA Grapalat" w:hAnsi="GHEA Grapalat"/>
          <w:b/>
          <w:bCs/>
          <w:sz w:val="24"/>
          <w:szCs w:val="24"/>
          <w:lang w:val="hy-AM"/>
        </w:rPr>
        <w:t xml:space="preserve">  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="00845C0D" w:rsidRPr="006927DD">
        <w:rPr>
          <w:rFonts w:ascii="GHEA Grapalat" w:hAnsi="GHEA Grapalat"/>
          <w:b/>
          <w:bCs/>
          <w:sz w:val="24"/>
          <w:szCs w:val="24"/>
          <w:lang w:val="hy-AM"/>
        </w:rPr>
        <w:t>քաղ. Երևան</w:t>
      </w:r>
    </w:p>
    <w:p w14:paraId="78D2BA2E" w14:textId="77777777" w:rsidR="005B1D6E" w:rsidRDefault="005B1D6E" w:rsidP="005B1D6E">
      <w:pPr>
        <w:rPr>
          <w:rFonts w:ascii="GHEA Grapalat" w:hAnsi="GHEA Grapalat"/>
          <w:lang w:val="hy-AM"/>
        </w:rPr>
      </w:pPr>
    </w:p>
    <w:p w14:paraId="5CAECC1E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38D978DC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09FE6139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7EE47E40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1ECC6672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2282ED5F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13D913B5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473D7304" w14:textId="77777777" w:rsidR="005B1D6E" w:rsidRDefault="005B1D6E" w:rsidP="005B1D6E">
      <w:pPr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lastRenderedPageBreak/>
        <w:t xml:space="preserve">                                                                                                            ՀԱՎԵԼՎԱԾ</w:t>
      </w:r>
    </w:p>
    <w:p w14:paraId="1B72477B" w14:textId="77777777" w:rsidR="005B1D6E" w:rsidRDefault="005B1D6E" w:rsidP="005B1D6E">
      <w:pPr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ՀՀ ՆԳ ՆԱԽԱՐԱՐԻ</w:t>
      </w:r>
    </w:p>
    <w:p w14:paraId="52925153" w14:textId="382CC78D" w:rsidR="00DB36BE" w:rsidRDefault="00DB36BE" w:rsidP="00DB36BE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</w:t>
      </w:r>
      <w:r w:rsidR="00A34798">
        <w:rPr>
          <w:rFonts w:ascii="GHEA Grapalat" w:hAnsi="GHEA Grapalat"/>
          <w:b/>
          <w:bCs/>
          <w:lang w:val="hy-AM"/>
        </w:rPr>
        <w:t xml:space="preserve">              </w:t>
      </w:r>
      <w:r>
        <w:rPr>
          <w:rFonts w:ascii="GHEA Grapalat" w:hAnsi="GHEA Grapalat"/>
          <w:b/>
          <w:bCs/>
          <w:lang w:val="hy-AM"/>
        </w:rPr>
        <w:t xml:space="preserve">       «  26</w:t>
      </w:r>
      <w:r w:rsidR="005B1D6E">
        <w:rPr>
          <w:rFonts w:ascii="GHEA Grapalat" w:hAnsi="GHEA Grapalat"/>
          <w:b/>
          <w:bCs/>
          <w:lang w:val="hy-AM"/>
        </w:rPr>
        <w:t xml:space="preserve"> » __</w:t>
      </w:r>
      <w:r>
        <w:rPr>
          <w:rFonts w:ascii="GHEA Grapalat" w:hAnsi="GHEA Grapalat"/>
          <w:b/>
          <w:bCs/>
          <w:lang w:val="hy-AM"/>
        </w:rPr>
        <w:t>05_</w:t>
      </w:r>
      <w:r w:rsidR="005B1D6E">
        <w:rPr>
          <w:rFonts w:ascii="GHEA Grapalat" w:hAnsi="GHEA Grapalat"/>
          <w:b/>
          <w:bCs/>
          <w:lang w:val="hy-AM"/>
        </w:rPr>
        <w:t>_2023թ</w:t>
      </w:r>
      <w:r>
        <w:rPr>
          <w:rFonts w:ascii="GHEA Grapalat" w:hAnsi="GHEA Grapalat"/>
          <w:b/>
          <w:bCs/>
          <w:lang w:val="hy-AM"/>
        </w:rPr>
        <w:t>.Թ</w:t>
      </w:r>
      <w:r w:rsidR="005B1D6E">
        <w:rPr>
          <w:rFonts w:ascii="GHEA Grapalat" w:hAnsi="GHEA Grapalat"/>
          <w:b/>
          <w:bCs/>
          <w:lang w:val="hy-AM"/>
        </w:rPr>
        <w:t xml:space="preserve">ԻՎ </w:t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t>9-Լ</w:t>
      </w:r>
      <w:r w:rsidR="005B1D6E">
        <w:rPr>
          <w:rFonts w:ascii="GHEA Grapalat" w:hAnsi="GHEA Grapalat"/>
          <w:b/>
          <w:bCs/>
        </w:rPr>
        <w:softHyphen/>
      </w:r>
      <w:r w:rsidR="005B1D6E">
        <w:rPr>
          <w:rFonts w:ascii="GHEA Grapalat" w:hAnsi="GHEA Grapalat"/>
          <w:b/>
          <w:bCs/>
        </w:rPr>
        <w:softHyphen/>
      </w:r>
      <w:r w:rsidR="005B1D6E">
        <w:rPr>
          <w:rFonts w:ascii="GHEA Grapalat" w:hAnsi="GHEA Grapalat"/>
          <w:b/>
          <w:bCs/>
        </w:rPr>
        <w:softHyphen/>
      </w:r>
      <w:r w:rsidR="005B1D6E">
        <w:rPr>
          <w:rFonts w:ascii="GHEA Grapalat" w:hAnsi="GHEA Grapalat"/>
          <w:b/>
          <w:bCs/>
        </w:rPr>
        <w:softHyphen/>
      </w:r>
      <w:r w:rsidR="005B1D6E">
        <w:rPr>
          <w:rFonts w:ascii="GHEA Grapalat" w:hAnsi="GHEA Grapalat"/>
          <w:b/>
          <w:bCs/>
        </w:rPr>
        <w:softHyphen/>
        <w:t xml:space="preserve"> </w:t>
      </w:r>
      <w:r w:rsidR="005B1D6E">
        <w:rPr>
          <w:rFonts w:ascii="GHEA Grapalat" w:hAnsi="GHEA Grapalat"/>
          <w:b/>
          <w:bCs/>
          <w:lang w:val="hy-AM"/>
        </w:rPr>
        <w:t>ՀՐԱՄԱՆԻ</w:t>
      </w:r>
    </w:p>
    <w:p w14:paraId="00D25E53" w14:textId="77777777" w:rsidR="00DB36BE" w:rsidRDefault="00DB36BE" w:rsidP="00DB36BE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</w:p>
    <w:p w14:paraId="7BFDCC44" w14:textId="5246CA79" w:rsidR="00DB36BE" w:rsidRDefault="00DB36BE" w:rsidP="00DB36BE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b/>
          <w:bCs/>
          <w:noProof/>
          <w:sz w:val="28"/>
          <w:szCs w:val="28"/>
          <w:lang w:val="hy-AM"/>
        </w:rPr>
        <w:t>ՀԱՍՏԻՔԱՑՈԻՑԱԿ</w:t>
      </w:r>
    </w:p>
    <w:p w14:paraId="0A2D0A29" w14:textId="77777777" w:rsidR="005B1D6E" w:rsidRDefault="005B1D6E" w:rsidP="005B1D6E">
      <w:pPr>
        <w:jc w:val="right"/>
        <w:rPr>
          <w:rFonts w:ascii="GHEA Grapalat" w:hAnsi="GHEA Grapalat"/>
          <w:b/>
          <w:bCs/>
          <w:lang w:val="hy-AM"/>
        </w:rPr>
      </w:pPr>
    </w:p>
    <w:p w14:paraId="7CEB7D84" w14:textId="21794BE1" w:rsidR="005B1D6E" w:rsidRDefault="005B1D6E" w:rsidP="005B1D6E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Style w:val="TableGrid"/>
        <w:tblpPr w:leftFromText="180" w:rightFromText="180" w:vertAnchor="text" w:horzAnchor="margin" w:tblpYSpec="top"/>
        <w:tblW w:w="9810" w:type="dxa"/>
        <w:tblLook w:val="04A0" w:firstRow="1" w:lastRow="0" w:firstColumn="1" w:lastColumn="0" w:noHBand="0" w:noVBand="1"/>
      </w:tblPr>
      <w:tblGrid>
        <w:gridCol w:w="5841"/>
        <w:gridCol w:w="2117"/>
        <w:gridCol w:w="1852"/>
      </w:tblGrid>
      <w:tr w:rsidR="005B1D6E" w14:paraId="1933000D" w14:textId="77777777" w:rsidTr="005B1D6E">
        <w:trPr>
          <w:trHeight w:val="406"/>
        </w:trPr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1AC0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ՍՏՈՐԱԲԱԺԱՆՄԱՆ ԵՎ ՊԱՇՏՈՆԻ ԱՆՎԱՆՈՒՄԸ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23E0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ՊԱՇՏՈՆՆԵՐԻ ՔԱՆԱԿԸ</w:t>
            </w:r>
          </w:p>
        </w:tc>
      </w:tr>
      <w:tr w:rsidR="005B1D6E" w14:paraId="01B7BE58" w14:textId="77777777" w:rsidTr="005B1D6E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A4A0" w14:textId="77777777" w:rsidR="005B1D6E" w:rsidRDefault="005B1D6E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66EB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ՍԱՀՄԱՆՎՈՒՄ Է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0237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ԿՐՃԱՏՎՈՒՄ Է</w:t>
            </w:r>
          </w:p>
        </w:tc>
      </w:tr>
      <w:tr w:rsidR="005B1D6E" w14:paraId="0F53006D" w14:textId="77777777" w:rsidTr="005B1D6E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D897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Հայաստանի Հանրապետության </w:t>
            </w:r>
          </w:p>
          <w:p w14:paraId="0B3AC931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Ներքին գործերի նախարարություն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4506FA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299C04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5B1D6E" w14:paraId="00D04BC7" w14:textId="77777777" w:rsidTr="005B1D6E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440732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D512CF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3F5C9A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3E67F502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F7BDE0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3C1724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507A13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43F7F47A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2F19DB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FFAF03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E9F8BA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2DDD8D51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6ABE5F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խորհրդական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15F205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F26370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1EFAD5D8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316CC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0E56B1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20A230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7C5BC0A5" w14:textId="77777777" w:rsidTr="00253FE5">
        <w:trPr>
          <w:trHeight w:val="342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3F47E8" w14:textId="77777777" w:rsidR="00253FE5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տեղակալի օգնական</w:t>
            </w:r>
            <w:r w:rsidR="00253FE5">
              <w:rPr>
                <w:rFonts w:ascii="GHEA Grapalat" w:hAnsi="GHEA Grapalat"/>
                <w:lang w:val="hy-AM"/>
              </w:rPr>
              <w:t xml:space="preserve"> </w:t>
            </w:r>
          </w:p>
          <w:p w14:paraId="17EA811C" w14:textId="4CB685E8" w:rsidR="005B1D6E" w:rsidRDefault="005B1D6E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CF64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  <w:p w14:paraId="1A67C725" w14:textId="113BEC34" w:rsidR="00253FE5" w:rsidRDefault="00253FE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A438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4F36F3B9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A8502" w14:textId="0AD23FA2" w:rsidR="005B1D6E" w:rsidRDefault="005B1D6E" w:rsidP="00253FE5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CD7C5D" w14:textId="53D40D7A" w:rsidR="005B1D6E" w:rsidRDefault="00253FE5" w:rsidP="00253FE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28BF11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1EDADF7F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0E67D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6FA91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74625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5B1D6E" w14:paraId="1D27086A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BCCDBF" w14:textId="77777777" w:rsidR="005B1D6E" w:rsidRDefault="005B1D6E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Ընդամենը՝ </w:t>
            </w:r>
          </w:p>
          <w:p w14:paraId="5F2E0495" w14:textId="2857309E" w:rsidR="005B1D6E" w:rsidRDefault="005B1D6E" w:rsidP="00253FE5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       սահմանվել է  1</w:t>
            </w:r>
            <w:r w:rsidR="00253FE5">
              <w:rPr>
                <w:rFonts w:ascii="GHEA Grapalat" w:hAnsi="GHEA Grapalat"/>
                <w:b/>
                <w:bCs/>
                <w:lang w:val="hy-AM"/>
              </w:rPr>
              <w:t>1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2AD10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5E5A0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7D7A8373" w14:textId="77777777" w:rsidR="005B1D6E" w:rsidRDefault="005B1D6E" w:rsidP="005B1D6E">
      <w:pPr>
        <w:tabs>
          <w:tab w:val="left" w:pos="2655"/>
        </w:tabs>
        <w:rPr>
          <w:rFonts w:ascii="GHEA Grapalat" w:hAnsi="GHEA Grapalat"/>
          <w:b/>
          <w:bCs/>
          <w:kern w:val="2"/>
          <w:lang w:val="hy-AM"/>
          <w14:ligatures w14:val="standardContextual"/>
        </w:rPr>
      </w:pPr>
    </w:p>
    <w:p w14:paraId="61C526AF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</w:t>
      </w:r>
    </w:p>
    <w:p w14:paraId="700AB067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651E4671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558153F6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5D7EE852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68A37777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622AFCBA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262E4603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013E8467" w14:textId="6369E1DC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</w:t>
      </w:r>
    </w:p>
    <w:p w14:paraId="032F0EC8" w14:textId="77777777" w:rsidR="00BF2F51" w:rsidRDefault="00A34798" w:rsidP="00BF2F51">
      <w:pPr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lang w:val="hy-AM"/>
        </w:rPr>
        <w:t xml:space="preserve">  </w:t>
      </w:r>
      <w:r w:rsidR="00D46F48">
        <w:rPr>
          <w:rFonts w:ascii="GHEA Grapalat" w:hAnsi="GHEA Grapalat"/>
          <w:b/>
          <w:lang w:val="hy-AM"/>
        </w:rPr>
        <w:t xml:space="preserve">                                                     </w:t>
      </w:r>
      <w:r w:rsidR="00BF2F51"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                                       </w:t>
      </w:r>
    </w:p>
    <w:p w14:paraId="4E275499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55E55D2E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5B348141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084F88C3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6E3E54C3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6846B852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7C1A08D0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0DD10A67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2788C831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4574D12C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2D8968DE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3FD19DD1" w14:textId="77777777" w:rsidR="00BF2F51" w:rsidRDefault="00BF2F51" w:rsidP="00BF2F51">
      <w:pPr>
        <w:ind w:right="-464"/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                            </w:t>
      </w:r>
    </w:p>
    <w:p w14:paraId="5F8B60AF" w14:textId="4EA8C33C" w:rsidR="00BF2F51" w:rsidRDefault="00BF2F51" w:rsidP="00BF2F51">
      <w:pPr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lastRenderedPageBreak/>
        <w:t xml:space="preserve">                                                                                                                                    ՀԱՎԵԼՎԱԾ</w:t>
      </w:r>
    </w:p>
    <w:p w14:paraId="01090D0B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ՀՀ ՆԳ ՆԱԽԱՐԱՐԻ</w:t>
      </w:r>
    </w:p>
    <w:p w14:paraId="53460EF3" w14:textId="158298A9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 « </w:t>
      </w:r>
      <w:r>
        <w:rPr>
          <w:rFonts w:ascii="GHEA Grapalat" w:hAnsi="GHEA Grapalat"/>
          <w:b/>
          <w:bCs/>
          <w:lang w:val="en-US"/>
        </w:rPr>
        <w:t>05</w:t>
      </w:r>
      <w:r>
        <w:rPr>
          <w:rFonts w:ascii="GHEA Grapalat" w:hAnsi="GHEA Grapalat"/>
          <w:b/>
          <w:bCs/>
          <w:lang w:val="hy-AM"/>
        </w:rPr>
        <w:t xml:space="preserve"> » __0</w:t>
      </w:r>
      <w:r>
        <w:rPr>
          <w:rFonts w:ascii="GHEA Grapalat" w:hAnsi="GHEA Grapalat"/>
          <w:b/>
          <w:bCs/>
          <w:lang w:val="en-US"/>
        </w:rPr>
        <w:t>6</w:t>
      </w:r>
      <w:r>
        <w:rPr>
          <w:rFonts w:ascii="GHEA Grapalat" w:hAnsi="GHEA Grapalat"/>
          <w:b/>
          <w:bCs/>
          <w:lang w:val="hy-AM"/>
        </w:rPr>
        <w:t xml:space="preserve">__2023թ. ԹԻՎ </w:t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en-US"/>
        </w:rPr>
        <w:t>10</w:t>
      </w:r>
      <w:r>
        <w:rPr>
          <w:rFonts w:ascii="GHEA Grapalat" w:hAnsi="GHEA Grapalat"/>
          <w:b/>
          <w:bCs/>
          <w:lang w:val="hy-AM"/>
        </w:rPr>
        <w:t>-Լ</w:t>
      </w:r>
      <w:r>
        <w:rPr>
          <w:rFonts w:ascii="GHEA Grapalat" w:hAnsi="GHEA Grapalat"/>
          <w:b/>
          <w:bCs/>
        </w:rPr>
        <w:softHyphen/>
      </w:r>
      <w:r>
        <w:rPr>
          <w:rFonts w:ascii="GHEA Grapalat" w:hAnsi="GHEA Grapalat"/>
          <w:b/>
          <w:bCs/>
        </w:rPr>
        <w:softHyphen/>
      </w:r>
      <w:r>
        <w:rPr>
          <w:rFonts w:ascii="GHEA Grapalat" w:hAnsi="GHEA Grapalat"/>
          <w:b/>
          <w:bCs/>
        </w:rPr>
        <w:softHyphen/>
      </w:r>
      <w:r>
        <w:rPr>
          <w:rFonts w:ascii="GHEA Grapalat" w:hAnsi="GHEA Grapalat"/>
          <w:b/>
          <w:bCs/>
        </w:rPr>
        <w:softHyphen/>
      </w:r>
      <w:r>
        <w:rPr>
          <w:rFonts w:ascii="GHEA Grapalat" w:hAnsi="GHEA Grapalat"/>
          <w:b/>
          <w:bCs/>
        </w:rPr>
        <w:softHyphen/>
        <w:t xml:space="preserve"> </w:t>
      </w:r>
      <w:r>
        <w:rPr>
          <w:rFonts w:ascii="GHEA Grapalat" w:hAnsi="GHEA Grapalat"/>
          <w:b/>
          <w:bCs/>
          <w:lang w:val="hy-AM"/>
        </w:rPr>
        <w:t>ՀՐԱՄԱՆԻ</w:t>
      </w:r>
    </w:p>
    <w:p w14:paraId="41B863B5" w14:textId="77777777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</w:p>
    <w:p w14:paraId="59D5FD7B" w14:textId="77777777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b/>
          <w:bCs/>
          <w:noProof/>
          <w:sz w:val="28"/>
          <w:szCs w:val="28"/>
          <w:lang w:val="hy-AM"/>
        </w:rPr>
        <w:t>ՀԱՍՏԻՔԱՑՈԻՑԱԿ</w:t>
      </w:r>
    </w:p>
    <w:p w14:paraId="016A32A7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6225D169" w14:textId="77777777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Style w:val="TableGrid"/>
        <w:tblpPr w:leftFromText="180" w:rightFromText="180" w:vertAnchor="text" w:horzAnchor="margin" w:tblpYSpec="top"/>
        <w:tblW w:w="9810" w:type="dxa"/>
        <w:tblLook w:val="04A0" w:firstRow="1" w:lastRow="0" w:firstColumn="1" w:lastColumn="0" w:noHBand="0" w:noVBand="1"/>
      </w:tblPr>
      <w:tblGrid>
        <w:gridCol w:w="5841"/>
        <w:gridCol w:w="2117"/>
        <w:gridCol w:w="1852"/>
      </w:tblGrid>
      <w:tr w:rsidR="00BF2F51" w14:paraId="6AD811D8" w14:textId="77777777" w:rsidTr="00BF2F51">
        <w:trPr>
          <w:trHeight w:val="406"/>
        </w:trPr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9172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ՍՏՈՐԱԲԱԺԱՆՄԱՆ ԵՎ ՊԱՇՏՈՆԻ ԱՆՎԱՆՈՒՄԸ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A1BA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ՊԱՇՏՈՆՆԵՐԻ ՔԱՆԱԿԸ</w:t>
            </w:r>
          </w:p>
        </w:tc>
      </w:tr>
      <w:tr w:rsidR="00BF2F51" w14:paraId="6C522100" w14:textId="77777777" w:rsidTr="00BF2F51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6AED" w14:textId="77777777" w:rsidR="00BF2F51" w:rsidRDefault="00BF2F51" w:rsidP="00BF2F51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EFD2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ՍԱՀՄԱՆՎՈՒՄ Է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3084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ԿՐՃԱՏՎՈՒՄ Է</w:t>
            </w:r>
          </w:p>
        </w:tc>
      </w:tr>
      <w:tr w:rsidR="00BF2F51" w14:paraId="79C4E025" w14:textId="77777777" w:rsidTr="00BF2F51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F02B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Հայաստանի Հանրապետության </w:t>
            </w:r>
          </w:p>
          <w:p w14:paraId="28B25C24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Ներքին գործերի նախարարություն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85A599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2EB439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BF2F51" w14:paraId="4AF46886" w14:textId="77777777" w:rsidTr="00BF2F51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D7EBF2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836A2C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8CE9DC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4431E0CA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5AC116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AE2BC1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D15EE2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27D66F7A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89734F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1973F1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81C103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5A3DCD75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7F578F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խորհրդական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4F0AA6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586C42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231E4EE2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FFE529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071FB2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57ECA6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7D4F55BB" w14:textId="77777777" w:rsidTr="00BF2F51">
        <w:trPr>
          <w:trHeight w:val="342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C4FEE1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Նախարարի տեղակալի օգնական </w:t>
            </w:r>
          </w:p>
          <w:p w14:paraId="0C72E238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4813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  <w:p w14:paraId="4BA2D08D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  <w:p w14:paraId="40278E49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50EC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2ABF4D7E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8EBA1" w14:textId="77777777" w:rsidR="00BF2F51" w:rsidRDefault="00BF2F51" w:rsidP="00BF2F51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9473B3" w14:textId="77777777" w:rsidR="00BF2F51" w:rsidRDefault="00BF2F51" w:rsidP="00BF2F5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278FAB" w14:textId="77777777" w:rsidR="00BF2F51" w:rsidRDefault="00BF2F51" w:rsidP="00BF2F5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5551E68E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CA15C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6FDF1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8F73F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BF2F51" w14:paraId="0EBF2120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06B80B" w14:textId="77777777" w:rsidR="00BF2F51" w:rsidRDefault="00BF2F51" w:rsidP="00BF2F51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Ընդամենը՝ </w:t>
            </w:r>
          </w:p>
          <w:p w14:paraId="16CF4B66" w14:textId="77777777" w:rsidR="00BF2F51" w:rsidRDefault="00BF2F51" w:rsidP="00BF2F51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       սահմանվել է  12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C53E2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AD80D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55667728" w14:textId="77777777" w:rsidR="00BF2F51" w:rsidRDefault="00BF2F51" w:rsidP="00BF2F51">
      <w:pPr>
        <w:tabs>
          <w:tab w:val="left" w:pos="2655"/>
        </w:tabs>
        <w:rPr>
          <w:rFonts w:ascii="GHEA Grapalat" w:hAnsi="GHEA Grapalat"/>
          <w:b/>
          <w:bCs/>
          <w:kern w:val="2"/>
          <w:lang w:val="hy-AM"/>
          <w14:ligatures w14:val="standardContextual"/>
        </w:rPr>
      </w:pPr>
    </w:p>
    <w:p w14:paraId="56F60BA7" w14:textId="77777777" w:rsidR="00BF2F51" w:rsidRPr="006927DD" w:rsidRDefault="00BF2F51" w:rsidP="00BF2F51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829E281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39E34ABA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5FB68F92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79AEB13F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6822B465" w14:textId="51CBE8E4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 </w:t>
      </w:r>
    </w:p>
    <w:p w14:paraId="166F7570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5207C6D4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16B25968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531CB7CF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0FC44F8D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792C9568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3E6CB808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6BDCF17B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1B2EEE39" w14:textId="77777777" w:rsidR="00BF2F51" w:rsidRDefault="00BF2F51" w:rsidP="00BF2F51">
      <w:pPr>
        <w:tabs>
          <w:tab w:val="left" w:pos="2655"/>
        </w:tabs>
        <w:rPr>
          <w:rFonts w:ascii="GHEA Grapalat" w:hAnsi="GHEA Grapalat"/>
          <w:b/>
          <w:bCs/>
          <w:kern w:val="2"/>
          <w:lang w:val="hy-AM"/>
          <w14:ligatures w14:val="standardContextual"/>
        </w:rPr>
      </w:pPr>
    </w:p>
    <w:p w14:paraId="7275B4EE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</w:t>
      </w:r>
    </w:p>
    <w:p w14:paraId="28AAFF74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</w:p>
    <w:p w14:paraId="4316DBAF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</w:p>
    <w:p w14:paraId="79839A88" w14:textId="77777777" w:rsidR="00624DC3" w:rsidRDefault="00624DC3" w:rsidP="00BF2F51">
      <w:pPr>
        <w:jc w:val="center"/>
        <w:rPr>
          <w:rFonts w:ascii="GHEA Grapalat" w:hAnsi="GHEA Grapalat"/>
          <w:b/>
          <w:lang w:val="hy-AM"/>
        </w:rPr>
      </w:pPr>
    </w:p>
    <w:p w14:paraId="48CC56FB" w14:textId="77777777" w:rsidR="00624DC3" w:rsidRDefault="00624DC3" w:rsidP="00BF2F51">
      <w:pPr>
        <w:jc w:val="center"/>
        <w:rPr>
          <w:rFonts w:ascii="GHEA Grapalat" w:hAnsi="GHEA Grapalat"/>
          <w:b/>
          <w:lang w:val="hy-AM"/>
        </w:rPr>
      </w:pPr>
    </w:p>
    <w:p w14:paraId="6231B386" w14:textId="77777777" w:rsidR="00624DC3" w:rsidRDefault="00624DC3" w:rsidP="00BF2F51">
      <w:pPr>
        <w:jc w:val="center"/>
        <w:rPr>
          <w:rFonts w:ascii="GHEA Grapalat" w:hAnsi="GHEA Grapalat"/>
          <w:b/>
          <w:lang w:val="hy-AM"/>
        </w:rPr>
      </w:pPr>
    </w:p>
    <w:p w14:paraId="5EF69A8B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</w:p>
    <w:p w14:paraId="3000FFD9" w14:textId="0DBB539D" w:rsidR="00624DC3" w:rsidRDefault="00624DC3" w:rsidP="00624DC3">
      <w:pPr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lastRenderedPageBreak/>
        <w:t xml:space="preserve">                                                                                                                       ՀԱՎԵԼՎԱԾ</w:t>
      </w:r>
    </w:p>
    <w:p w14:paraId="31640711" w14:textId="77777777" w:rsidR="00624DC3" w:rsidRDefault="00624DC3" w:rsidP="00624DC3">
      <w:pPr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ՀՀ ՆԳ ՆԱԽԱՐԱՐԻ</w:t>
      </w:r>
    </w:p>
    <w:p w14:paraId="656FEBD8" w14:textId="1CEE133E" w:rsidR="00624DC3" w:rsidRDefault="00624DC3" w:rsidP="00624DC3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«  23 » __0</w:t>
      </w:r>
      <w:r w:rsidRPr="00135B27">
        <w:rPr>
          <w:rFonts w:ascii="GHEA Grapalat" w:hAnsi="GHEA Grapalat"/>
          <w:b/>
          <w:bCs/>
          <w:lang w:val="hy-AM"/>
        </w:rPr>
        <w:t>6</w:t>
      </w:r>
      <w:r>
        <w:rPr>
          <w:rFonts w:ascii="GHEA Grapalat" w:hAnsi="GHEA Grapalat"/>
          <w:b/>
          <w:bCs/>
          <w:lang w:val="hy-AM"/>
        </w:rPr>
        <w:t xml:space="preserve">__ 2023թ. ԹԻՎ </w:t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t>1</w:t>
      </w:r>
      <w:r>
        <w:rPr>
          <w:rFonts w:ascii="GHEA Grapalat" w:hAnsi="GHEA Grapalat"/>
          <w:b/>
          <w:bCs/>
          <w:lang w:val="hy-AM"/>
        </w:rPr>
        <w:t>4-Լ</w:t>
      </w:r>
      <w:r w:rsidRPr="00135B27"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softHyphen/>
        <w:t xml:space="preserve"> </w:t>
      </w:r>
      <w:r>
        <w:rPr>
          <w:rFonts w:ascii="GHEA Grapalat" w:hAnsi="GHEA Grapalat"/>
          <w:b/>
          <w:bCs/>
          <w:lang w:val="hy-AM"/>
        </w:rPr>
        <w:t>ՀՐԱՄԱՆԻ</w:t>
      </w:r>
    </w:p>
    <w:p w14:paraId="11B7A10D" w14:textId="77777777" w:rsidR="00624DC3" w:rsidRDefault="00624DC3" w:rsidP="00624DC3">
      <w:pPr>
        <w:jc w:val="center"/>
        <w:rPr>
          <w:rFonts w:ascii="GHEA Grapalat" w:hAnsi="GHEA Grapalat"/>
          <w:b/>
          <w:bCs/>
          <w:lang w:val="hy-AM"/>
        </w:rPr>
      </w:pPr>
    </w:p>
    <w:p w14:paraId="4CAA328F" w14:textId="77777777" w:rsidR="00624DC3" w:rsidRDefault="00624DC3" w:rsidP="00624DC3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</w:p>
    <w:p w14:paraId="386272B0" w14:textId="77777777" w:rsidR="00624DC3" w:rsidRDefault="00624DC3" w:rsidP="00624DC3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b/>
          <w:bCs/>
          <w:noProof/>
          <w:sz w:val="28"/>
          <w:szCs w:val="28"/>
          <w:lang w:val="hy-AM"/>
        </w:rPr>
        <w:t>ՀԱՍՏԻՔԱՑՈԻՑԱԿ</w:t>
      </w:r>
    </w:p>
    <w:p w14:paraId="33D6A281" w14:textId="77777777" w:rsidR="00624DC3" w:rsidRDefault="00624DC3" w:rsidP="00624DC3">
      <w:pPr>
        <w:jc w:val="right"/>
        <w:rPr>
          <w:rFonts w:ascii="GHEA Grapalat" w:hAnsi="GHEA Grapalat"/>
          <w:b/>
          <w:bCs/>
          <w:lang w:val="hy-AM"/>
        </w:rPr>
      </w:pPr>
    </w:p>
    <w:p w14:paraId="4C24FD2A" w14:textId="77777777" w:rsidR="00624DC3" w:rsidRDefault="00624DC3" w:rsidP="00624DC3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Style w:val="TableGrid"/>
        <w:tblpPr w:leftFromText="180" w:rightFromText="180" w:vertAnchor="text" w:horzAnchor="margin" w:tblpYSpec="top"/>
        <w:tblW w:w="9810" w:type="dxa"/>
        <w:tblLook w:val="04A0" w:firstRow="1" w:lastRow="0" w:firstColumn="1" w:lastColumn="0" w:noHBand="0" w:noVBand="1"/>
      </w:tblPr>
      <w:tblGrid>
        <w:gridCol w:w="5841"/>
        <w:gridCol w:w="2117"/>
        <w:gridCol w:w="1852"/>
      </w:tblGrid>
      <w:tr w:rsidR="00624DC3" w14:paraId="6226C7E3" w14:textId="77777777" w:rsidTr="00624DC3">
        <w:trPr>
          <w:trHeight w:val="406"/>
        </w:trPr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06FB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ՍՏՈՐԱԲԱԺԱՆՄԱՆ ԵՎ ՊԱՇՏՈՆԻ ԱՆՎԱՆՈՒՄԸ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930B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ՊԱՇՏՈՆՆԵՐԻ ՔԱՆԱԿԸ</w:t>
            </w:r>
          </w:p>
        </w:tc>
      </w:tr>
      <w:tr w:rsidR="00624DC3" w14:paraId="0D3B6A04" w14:textId="77777777" w:rsidTr="00624DC3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46D4" w14:textId="77777777" w:rsidR="00624DC3" w:rsidRDefault="00624DC3" w:rsidP="00624DC3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F40E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ՍԱՀՄԱՆՎՈՒՄ Է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8A0A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ԿՐՃԱՏՎՈՒՄ Է</w:t>
            </w:r>
          </w:p>
        </w:tc>
      </w:tr>
      <w:tr w:rsidR="00624DC3" w14:paraId="0C453AD4" w14:textId="77777777" w:rsidTr="00624DC3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E0C3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Հայաստանի Հանրապետության </w:t>
            </w:r>
          </w:p>
          <w:p w14:paraId="41E1735A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Ներքին գործերի նախարարություն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132DB9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DC681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624DC3" w14:paraId="24FB4B03" w14:textId="77777777" w:rsidTr="00624DC3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EE8E89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DF0E77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3AA5E6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5A8CE5AA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797F7D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1CD099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7B76E4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788DD00F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53869E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604FC4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E0C90E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6D6C3588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73D591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խորհրդական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D52146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6A4F2D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78B42901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4E877B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B07B3C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7488E3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2AE129C7" w14:textId="77777777" w:rsidTr="00624DC3">
        <w:trPr>
          <w:trHeight w:val="342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960293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Նախարարի տեղակալի օգնական </w:t>
            </w:r>
          </w:p>
          <w:p w14:paraId="3FED9AF1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EBB7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  <w:p w14:paraId="43288EFE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  <w:p w14:paraId="06027301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A0D7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520AC00C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C90AF" w14:textId="77777777" w:rsidR="00624DC3" w:rsidRDefault="00624DC3" w:rsidP="00624DC3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1757CD" w14:textId="77777777" w:rsidR="00624DC3" w:rsidRDefault="00624DC3" w:rsidP="00624DC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901F3A" w14:textId="77777777" w:rsidR="00624DC3" w:rsidRDefault="00624DC3" w:rsidP="00624DC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3363911F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66D3F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9B80B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653A4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624DC3" w14:paraId="2BB1702E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C3243D" w14:textId="77777777" w:rsidR="00624DC3" w:rsidRDefault="00624DC3" w:rsidP="00624DC3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Ընդամենը՝ </w:t>
            </w:r>
          </w:p>
          <w:p w14:paraId="1251E0B3" w14:textId="77777777" w:rsidR="00624DC3" w:rsidRDefault="00624DC3" w:rsidP="00624DC3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       սահմանվել է  12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5F0C4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282D1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51296FE6" w14:textId="77777777" w:rsidR="00624DC3" w:rsidRDefault="00624DC3" w:rsidP="00624DC3">
      <w:pPr>
        <w:tabs>
          <w:tab w:val="left" w:pos="2655"/>
        </w:tabs>
        <w:rPr>
          <w:rFonts w:ascii="GHEA Grapalat" w:hAnsi="GHEA Grapalat"/>
          <w:b/>
          <w:bCs/>
          <w:kern w:val="2"/>
          <w:lang w:val="hy-AM"/>
          <w14:ligatures w14:val="standardContextual"/>
        </w:rPr>
      </w:pPr>
    </w:p>
    <w:p w14:paraId="3DB6A691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</w:t>
      </w:r>
    </w:p>
    <w:p w14:paraId="2320E49D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</w:p>
    <w:p w14:paraId="3FEF3001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</w:p>
    <w:p w14:paraId="56116F74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</w:p>
    <w:p w14:paraId="75ED8DDA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</w:p>
    <w:p w14:paraId="3567E6CC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</w:t>
      </w:r>
    </w:p>
    <w:p w14:paraId="6E0DEAA9" w14:textId="77777777" w:rsidR="00624DC3" w:rsidRPr="00803F14" w:rsidRDefault="00624DC3" w:rsidP="00624DC3">
      <w:pPr>
        <w:jc w:val="right"/>
        <w:rPr>
          <w:rFonts w:ascii="GHEA Grapalat" w:hAnsi="GHEA Grapalat"/>
          <w:b/>
          <w:sz w:val="28"/>
          <w:lang w:val="hy-AM"/>
        </w:rPr>
      </w:pPr>
    </w:p>
    <w:p w14:paraId="7464F5B5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603305D5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20739792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0D8A71B1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133848E1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71508E57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3A719F0F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26F04B55" w14:textId="77777777" w:rsidR="00624DC3" w:rsidRPr="00803F14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6B86D21E" w14:textId="77777777" w:rsidR="00624DC3" w:rsidRPr="00803F14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3510"/>
        <w:gridCol w:w="1350"/>
        <w:gridCol w:w="1222"/>
      </w:tblGrid>
      <w:tr w:rsidR="00624DC3" w:rsidRPr="00D712EF" w14:paraId="1ACA43FD" w14:textId="77777777" w:rsidTr="00624DC3">
        <w:tc>
          <w:tcPr>
            <w:tcW w:w="4518" w:type="dxa"/>
            <w:vMerge w:val="restart"/>
            <w:shd w:val="clear" w:color="auto" w:fill="auto"/>
            <w:vAlign w:val="center"/>
          </w:tcPr>
          <w:p w14:paraId="2E37CBBA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ԾԱՌԱՅՈՒԹՅԱՆ  ԵՎ  ՊԱՇՏՈՆԻ  ԱՆՎԱՆՈՒՄԸ</w:t>
            </w:r>
          </w:p>
        </w:tc>
        <w:tc>
          <w:tcPr>
            <w:tcW w:w="3510" w:type="dxa"/>
            <w:vMerge w:val="restart"/>
            <w:shd w:val="clear" w:color="auto" w:fill="auto"/>
            <w:vAlign w:val="center"/>
          </w:tcPr>
          <w:p w14:paraId="2D8F57BE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ՊԱՇՏՈՆԻՆ ՀԱՄԱՊԱՏԱՍԽԱՆՈՂ ԿՈՉՈՒՄԸ</w:t>
            </w:r>
          </w:p>
        </w:tc>
        <w:tc>
          <w:tcPr>
            <w:tcW w:w="2572" w:type="dxa"/>
            <w:gridSpan w:val="2"/>
            <w:shd w:val="clear" w:color="auto" w:fill="auto"/>
            <w:vAlign w:val="center"/>
          </w:tcPr>
          <w:p w14:paraId="6F25DE33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ՊԱՇՏՈՆՆԵՐԻ ՔԱՆԱԿԸ</w:t>
            </w:r>
          </w:p>
        </w:tc>
      </w:tr>
      <w:tr w:rsidR="00624DC3" w:rsidRPr="00D712EF" w14:paraId="124BC9EB" w14:textId="77777777" w:rsidTr="00624DC3">
        <w:tc>
          <w:tcPr>
            <w:tcW w:w="451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C9F0551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</w:tcPr>
          <w:p w14:paraId="5B9BEE68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81600E6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F2D275C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624DC3" w:rsidRPr="00D712EF" w14:paraId="4819C0AC" w14:textId="77777777" w:rsidTr="00624DC3">
        <w:tc>
          <w:tcPr>
            <w:tcW w:w="45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8DF984" w14:textId="77777777" w:rsidR="00624DC3" w:rsidRPr="000F2D88" w:rsidRDefault="00624DC3" w:rsidP="00624DC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lastRenderedPageBreak/>
              <w:t>Հայաստանի Հանրապետության Ներքին գործերի նախարարություն</w:t>
            </w:r>
          </w:p>
        </w:tc>
        <w:tc>
          <w:tcPr>
            <w:tcW w:w="3510" w:type="dxa"/>
            <w:tcBorders>
              <w:bottom w:val="nil"/>
            </w:tcBorders>
            <w:shd w:val="clear" w:color="auto" w:fill="auto"/>
            <w:vAlign w:val="center"/>
          </w:tcPr>
          <w:p w14:paraId="61A9F8D2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vAlign w:val="center"/>
          </w:tcPr>
          <w:p w14:paraId="50BB6F26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22" w:type="dxa"/>
            <w:tcBorders>
              <w:bottom w:val="nil"/>
            </w:tcBorders>
            <w:shd w:val="clear" w:color="auto" w:fill="auto"/>
            <w:vAlign w:val="center"/>
          </w:tcPr>
          <w:p w14:paraId="41A3E876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556ED5" w14:paraId="5D112A97" w14:textId="77777777" w:rsidTr="00624DC3">
        <w:tc>
          <w:tcPr>
            <w:tcW w:w="45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F015D1B" w14:textId="77777777" w:rsidR="00624DC3" w:rsidRPr="00556ED5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510" w:type="dxa"/>
            <w:tcBorders>
              <w:bottom w:val="nil"/>
            </w:tcBorders>
            <w:shd w:val="clear" w:color="auto" w:fill="auto"/>
            <w:vAlign w:val="center"/>
          </w:tcPr>
          <w:p w14:paraId="125D8763" w14:textId="77777777" w:rsidR="00624DC3" w:rsidRPr="00556ED5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vAlign w:val="center"/>
          </w:tcPr>
          <w:p w14:paraId="291FABBF" w14:textId="77777777" w:rsidR="00624DC3" w:rsidRPr="00556ED5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22" w:type="dxa"/>
            <w:tcBorders>
              <w:bottom w:val="nil"/>
            </w:tcBorders>
            <w:shd w:val="clear" w:color="auto" w:fill="auto"/>
            <w:vAlign w:val="center"/>
          </w:tcPr>
          <w:p w14:paraId="3F0C7C81" w14:textId="77777777" w:rsidR="00624DC3" w:rsidRPr="00556ED5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566E208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BD8D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Պետական ռեզերվների գրասենյակ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B99B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4A5A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74871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556ED5" w14:paraId="145293EF" w14:textId="77777777" w:rsidTr="00624DC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34305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EFE7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416E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FA4D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1C548931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1FF88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  <w:lang w:val="hy-AM"/>
              </w:rPr>
              <w:t>Կազմակերպվում է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4D7B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4D3D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FE92D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556ED5" w14:paraId="10EB038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FE807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53C7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D9F0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AF522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7B7AE65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3145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Ղեկավար </w:t>
            </w:r>
            <w:r>
              <w:rPr>
                <w:rFonts w:ascii="GHEA Grapalat" w:hAnsi="GHEA Grapalat" w:cs="Arial"/>
                <w:color w:val="000000"/>
              </w:rPr>
              <w:t xml:space="preserve"> 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.1-Ղ2-1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0B76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7F9A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E1475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38624C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37C9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Ղեկավարի տեղակալ</w:t>
            </w:r>
            <w:r>
              <w:rPr>
                <w:rFonts w:ascii="GHEA Grapalat" w:hAnsi="GHEA Grapalat" w:cs="Arial"/>
                <w:color w:val="000000"/>
              </w:rPr>
              <w:t xml:space="preserve">  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.1-Ղ3-1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040D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36B1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0310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2DC6C2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CA49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Խորհրդական</w:t>
            </w:r>
            <w:r>
              <w:rPr>
                <w:rFonts w:ascii="GHEA Grapalat" w:hAnsi="GHEA Grapalat" w:cs="Arial"/>
                <w:color w:val="000000"/>
                <w:lang w:val="hy-AM"/>
              </w:rPr>
              <w:t>՝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 կառուցվածքային ստորաբաժանումներում առանձին գործառույթներ համակարգող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D83936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A4F4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810D0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668EE6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ED68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Համակարգող` տեղեկատվական տեխնոլոգիաների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8231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7692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9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96D4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C52DFA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E9F69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Cs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66F9C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4A63D" w14:textId="77777777" w:rsidR="00624DC3" w:rsidRPr="002218A4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A4195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DE01EC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ABA12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Cs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12B6A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B6A69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FDFD02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5071A70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9853F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Cs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98A57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D1E3E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8E2D6F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45C4268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0CD98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Cs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C2035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C3885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4100AF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2C0C6B48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69A34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Պետական ռեզերվների կառավարման վարչություն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556873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E506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AE555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5FD8F1C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C74FB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8A0BA7F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F509D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644C88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406DC2F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FEFC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.1-Ղ3-1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E7DA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68F9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32E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276F52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CC7D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C05C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0-0-1-0-0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5BE37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F1C8C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27A1CB9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7F89E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98D4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CEEDF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54CF4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234D51C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B2031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EB937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43C6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3E624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57CD74B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70F3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Նյութական պահուստի ձևավորման և հաշվառման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0901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4C90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DFEE8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54762399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4B1D6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7082D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19159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1D35B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7BD30D4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080B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.1-Ղ4-1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7E2E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85E4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75CA0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772206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26917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67C9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6492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23683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094962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1B69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7321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8CD9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E490D1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99FC1C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0B25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.1-Մ2-3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7074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F194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923D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665DD59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A83C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lastRenderedPageBreak/>
              <w:t xml:space="preserve">Ավագ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.1-Մ4-1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E4CE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7F03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27225B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3993E6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9296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Ավագ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.1-Մ4-2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70D5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6CAA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78FD45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F58985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B8BF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.1-Մ6-1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59CC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C8FE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81CE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740FAC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A5AD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CAEC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0-0-7-0-0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99748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9D653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AFC6A2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23BB3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928D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02EF2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5E343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131A6BE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1AB85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DD41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F9C0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72830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0E1EE3E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96EA0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5F2C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073E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BE93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525F1FD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B128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Նյութական պահուստի մշտադիտարկման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2A28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2EF7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86B0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1CCE1CCF" w14:textId="77777777" w:rsidTr="00624DC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4962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Պ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.1-Ղ4-2</w:t>
            </w:r>
            <w:r>
              <w:rPr>
                <w:rFonts w:ascii="GHEA Grapalat" w:hAnsi="GHEA Grapalat" w:cs="Arial"/>
              </w:rPr>
              <w:t>/</w:t>
            </w:r>
            <w:r w:rsidRPr="00F2638E">
              <w:rPr>
                <w:rFonts w:ascii="GHEA Grapalat" w:hAnsi="GHEA Grapalat" w:cs="Arial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222D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FCB4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B55015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2E26EC7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3E93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.1-Մ2-4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7EAA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10D0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DF75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ECD4E0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9A67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.1-Մ2-5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3B68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F86E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74EF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5BF65B6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6EC1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.1-Մ2-6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AEEE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C5D54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51C96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5D2A851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CEE5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Ավագ մասնագետ </w:t>
            </w:r>
            <w:r>
              <w:rPr>
                <w:rFonts w:ascii="GHEA Grapalat" w:hAnsi="GHEA Grapalat" w:cs="Arial"/>
                <w:color w:val="000000"/>
              </w:rPr>
              <w:t>/27</w:t>
            </w:r>
            <w:r w:rsidRPr="00F2638E">
              <w:rPr>
                <w:rFonts w:ascii="GHEA Grapalat" w:hAnsi="GHEA Grapalat" w:cs="Arial"/>
                <w:color w:val="000000"/>
              </w:rPr>
              <w:t>-Գ</w:t>
            </w:r>
            <w:r>
              <w:rPr>
                <w:rFonts w:ascii="GHEA Grapalat" w:hAnsi="GHEA Grapalat" w:cs="Arial"/>
                <w:color w:val="000000"/>
              </w:rPr>
              <w:t>35</w:t>
            </w:r>
            <w:r w:rsidRPr="00F2638E">
              <w:rPr>
                <w:rFonts w:ascii="GHEA Grapalat" w:hAnsi="GHEA Grapalat" w:cs="Arial"/>
                <w:color w:val="000000"/>
              </w:rPr>
              <w:t>.1-</w:t>
            </w:r>
            <w:r>
              <w:rPr>
                <w:rFonts w:ascii="GHEA Grapalat" w:hAnsi="GHEA Grapalat" w:cs="Arial"/>
                <w:color w:val="000000"/>
              </w:rPr>
              <w:t>17</w:t>
            </w:r>
            <w:r w:rsidRPr="00F2638E">
              <w:rPr>
                <w:rFonts w:ascii="GHEA Grapalat" w:hAnsi="GHEA Grapalat" w:cs="Arial"/>
                <w:color w:val="000000"/>
              </w:rPr>
              <w:t>.1-Մ4-3</w:t>
            </w:r>
            <w:r>
              <w:rPr>
                <w:rFonts w:ascii="GHEA Grapalat" w:hAnsi="GHEA Grapalat" w:cs="Arial"/>
                <w:color w:val="000000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F3B8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B299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7829D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F8BC89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FDAA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Ավագ մասնագետ</w:t>
            </w:r>
            <w:r>
              <w:rPr>
                <w:rFonts w:ascii="GHEA Grapalat" w:hAnsi="GHEA Grapalat" w:cs="Arial"/>
                <w:color w:val="000000"/>
              </w:rPr>
              <w:t xml:space="preserve"> 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.1-Մ4-4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5289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216F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980F33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807ADD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BBB2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Ավագ մասնագետ</w:t>
            </w:r>
            <w:r>
              <w:rPr>
                <w:rFonts w:ascii="GHEA Grapalat" w:hAnsi="GHEA Grapalat" w:cs="Arial"/>
                <w:color w:val="000000"/>
              </w:rPr>
              <w:t xml:space="preserve">  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.1-Մ4-5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8712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9F43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6593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980C56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3F69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85D7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0-0-6-0-0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6912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 xml:space="preserve"> 7</w:t>
            </w: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10E4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9D1844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1102C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6647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811A7" w14:textId="77777777" w:rsidR="00624DC3" w:rsidRPr="00F4754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9FBE7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5D0595A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CEDA4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56F7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2F01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D2835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55D6E79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AAA2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2)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E00B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0-0-15-0-0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D696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15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6286B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7E9BEEE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F1573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Պարենային ապրանքների պահպանման վարչություն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6699D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8CEB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8FBEE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0AB47E69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8C9DE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D51B19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D5290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55F43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43DF1EF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2395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.2-Ղ4-1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F9FF7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8B84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29D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FEBDB1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36E8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3FC7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0-0-1-0-0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A6A9B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88751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A49F36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0985C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1D23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99AA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F1EB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4EB8940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A79C0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D865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80F1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81B3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3181C94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3925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Տեխնիկական ապահովման և հաշվառման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18CC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2E6E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C18E6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0E0031CB" w14:textId="77777777" w:rsidTr="00624DC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2C4C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.2-Ղ5-1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35A3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9912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C17707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B57BFF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3021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lastRenderedPageBreak/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.2-Մ2-1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4729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DE2B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EDBEB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52E930E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CDDE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Կոմպրեսորային արտադրամասի 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A633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C8BD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DC206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199234C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4F34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Հաշվիչ չափիչ սարքերի ճարտարագետ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5552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00CF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E0CE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E07EB7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003A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Էլեկտրագետ-փականագործ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9B29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5A4F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76B4EE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B638A5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05E3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Գազաէլեկտրաեռակցող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B29B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D159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3460F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9D393E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FCE4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Փականագործ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85D9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A683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D7021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E4981E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D132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Սառնարանային մեքենաների մեքենավար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5898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9D444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9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EE7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2CC29FF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974F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9709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0-0-2-0-16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2100D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18</w:t>
            </w: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E947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496441A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F1DBF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4F48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5346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F86C6D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3573D5E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6818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Տնտեսության ապահովման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3C8D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C03A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F4A53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F2638E" w14:paraId="3162AA59" w14:textId="77777777" w:rsidTr="00624DC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1AFF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.2-Ղ5-2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9A28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BF2A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99916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70DBD8C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DEB8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Ավագ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.2-Մ4-1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07F2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B5D2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01746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A1DEE0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8351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Պահեստապետ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8A0D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060B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8BB7FC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1B9928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248B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Պահակային հերթափոխի 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C156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D0AF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AB90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F9B93B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6C2A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Պահակ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614F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F76E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4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1BC8F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5D1DC1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E9E2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Բանվոր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74E9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E9E58" w14:textId="77777777" w:rsidR="00624DC3" w:rsidRPr="00803F14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6D653E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6DBEB79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5D6D1" w14:textId="77777777" w:rsidR="00624DC3" w:rsidRPr="009234C6" w:rsidRDefault="00624DC3" w:rsidP="00624DC3">
            <w:pPr>
              <w:spacing w:line="276" w:lineRule="auto"/>
              <w:rPr>
                <w:rFonts w:ascii="GHEA Grapalat" w:hAnsi="GHEA Grapalat" w:cs="Arial"/>
                <w:color w:val="000000"/>
                <w:lang w:val="hy-AM"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Սանտեխնիկ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EF60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color w:val="000000"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240BD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A81B5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7A900C7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54C6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2037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C78A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5C5E07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9934F0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ABD2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Հավաքարար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709C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F399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310C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A30D369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ADBA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9DDB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0-0-2-0-17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C01A9" w14:textId="77777777" w:rsidR="00624DC3" w:rsidRPr="002218A4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</w:rPr>
              <w:t>1</w:t>
            </w: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891C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5DE05C9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B2D9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3)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21BB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0-0-5-0-33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EAF26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38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212F4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644DE2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0E67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Ոչ պարենային ապրանքների պահպանման վարչություն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6DD3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078D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E8BA6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342F62D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AA5D3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889F0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08073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EC8176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2638E" w14:paraId="52C61B2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0675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/27</w:t>
            </w:r>
            <w:r w:rsidRPr="00F2638E">
              <w:rPr>
                <w:rFonts w:ascii="GHEA Grapalat" w:hAnsi="GHEA Grapalat" w:cs="Arial"/>
                <w:color w:val="000000"/>
              </w:rPr>
              <w:t>-Գ</w:t>
            </w:r>
            <w:r>
              <w:rPr>
                <w:rFonts w:ascii="GHEA Grapalat" w:hAnsi="GHEA Grapalat" w:cs="Arial"/>
                <w:color w:val="000000"/>
              </w:rPr>
              <w:t>35</w:t>
            </w:r>
            <w:r w:rsidRPr="00F2638E">
              <w:rPr>
                <w:rFonts w:ascii="GHEA Grapalat" w:hAnsi="GHEA Grapalat" w:cs="Arial"/>
                <w:color w:val="000000"/>
              </w:rPr>
              <w:t>.1-</w:t>
            </w:r>
            <w:r>
              <w:rPr>
                <w:rFonts w:ascii="GHEA Grapalat" w:hAnsi="GHEA Grapalat" w:cs="Arial"/>
                <w:color w:val="000000"/>
              </w:rPr>
              <w:t>17</w:t>
            </w:r>
            <w:r w:rsidRPr="00F2638E">
              <w:rPr>
                <w:rFonts w:ascii="GHEA Grapalat" w:hAnsi="GHEA Grapalat" w:cs="Arial"/>
                <w:color w:val="000000"/>
              </w:rPr>
              <w:t>.3-Ղ4-1</w:t>
            </w:r>
            <w:r>
              <w:rPr>
                <w:rFonts w:ascii="GHEA Grapalat" w:hAnsi="GHEA Grapalat" w:cs="Arial"/>
                <w:color w:val="000000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9512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AB86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323272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67A7AB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B810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Խորհրդական</w:t>
            </w:r>
            <w:r>
              <w:rPr>
                <w:rFonts w:ascii="GHEA Grapalat" w:hAnsi="GHEA Grapalat" w:cs="Arial"/>
                <w:color w:val="000000"/>
                <w:lang w:val="hy-AM"/>
              </w:rPr>
              <w:t>՝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 կառուցվածքային ստորաբաժանումներում առանձին գործառույթներ համակարգող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562B52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D56F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1C10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E8CCAC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C27D5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F820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0-0-1-1-0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BC69F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2</w:t>
            </w: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3F7C36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75BE007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4D1A9B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25F0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4B4F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A003C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F2638E" w14:paraId="1EE6F01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25F71C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5A11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21133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AB88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F2638E" w14:paraId="73844DF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44C7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Պետական պահուստի պահպանման ապահովման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5282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1196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D7A29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7479C7C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107C1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341F7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68C2E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BC8651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2638E" w14:paraId="69C1C08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3501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Պետ</w:t>
            </w:r>
            <w:r>
              <w:rPr>
                <w:rFonts w:ascii="GHEA Grapalat" w:hAnsi="GHEA Grapalat" w:cs="Arial"/>
                <w:color w:val="000000"/>
              </w:rPr>
              <w:t xml:space="preserve"> /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.3-Ղ5-1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4D1A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CF12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B4E8F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820A59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4E40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D7FB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A7EA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A8C1D3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616C24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DD8C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2A10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8C67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18D4D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88E8ED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7E89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.3-Մ2-3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20D8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D710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06A902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539900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B85A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.3-Մ2-4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361E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0066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37B2F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0A90259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6D067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Համակարգող` տեղեկատվական տեխնոլոգիաների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5EF4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9A4A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778D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2390426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E71E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5CF7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0-0-5-1-0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5DD4E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97CC94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6E7A2A0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02DD3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AF1A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4C8F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E81E7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2505EBF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BF1DD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A8D8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3DFD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E06C0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60AFBA8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9172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Պետական պահուստի պահպանության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F92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819D2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A3603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2645BC2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4D4D8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63496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C61B2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C9F3D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2638E" w14:paraId="47D55C8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F228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.3-Ղ5-2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CFF3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6ECB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31FBC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7C60F2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C13E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.3-Մ2-5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3F20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925C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BFDD7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62458FC8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4104A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Տեղամասի 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CED5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AC912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6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D0B1E5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FE2CDC1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9D39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Պահեստապետ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6D28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6240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8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813533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23665511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C31F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Էլեկտրագետ-փականագործ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69EB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28F5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8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2E349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649FA38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A361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Սանտեխնիկ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9935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6C7B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8F0ED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41AB89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0DCB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Պահակ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F2EB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F2593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42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15A1C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29EF4098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9541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Հավաքարար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B2C1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7BB0F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1194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D5624E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DDB5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4.2)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557F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 xml:space="preserve">        0-0-2-6-68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BE4F6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76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897C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4BAA6CD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2770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4)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C26F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0-0-8-8-68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FEE7B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C03B55"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84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BE38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C03B55">
              <w:rPr>
                <w:rFonts w:ascii="GHEA Grapalat" w:hAnsi="GHEA Grapalat"/>
                <w:b/>
                <w:color w:val="000000" w:themeColor="text1"/>
                <w:lang w:val="hy-AM"/>
              </w:rPr>
              <w:t>-</w:t>
            </w:r>
          </w:p>
        </w:tc>
      </w:tr>
      <w:tr w:rsidR="00624DC3" w:rsidRPr="00F2638E" w14:paraId="592B317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F6AA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4.1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C232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0-0-30-17-101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D3A6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C03B55">
              <w:rPr>
                <w:rFonts w:ascii="GHEA Grapalat" w:hAnsi="GHEA Grapalat" w:cs="Arial"/>
                <w:b/>
                <w:bCs/>
                <w:color w:val="000000" w:themeColor="text1"/>
              </w:rPr>
              <w:t>150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653D8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7B3F70A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4FA85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BA6D1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B8C59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6405CD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2B742B6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16EB7" w14:textId="77777777" w:rsidR="00624DC3" w:rsidRPr="00C03B55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lastRenderedPageBreak/>
              <w:t>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1373A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07042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F52B0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7E1BD9B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2568E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F3F48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B81C1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D7F5C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58FED04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D2877" w14:textId="77777777" w:rsidR="00624DC3" w:rsidRPr="00CB0ACB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 xml:space="preserve">             </w:t>
            </w:r>
            <w:r>
              <w:rPr>
                <w:rFonts w:ascii="GHEA Grapalat" w:hAnsi="GHEA Grapalat" w:cs="Arial"/>
              </w:rPr>
              <w:t xml:space="preserve">  </w:t>
            </w:r>
            <w:r>
              <w:rPr>
                <w:rFonts w:ascii="GHEA Grapalat" w:hAnsi="GHEA Grapalat" w:cs="Arial"/>
                <w:lang w:val="hy-AM"/>
              </w:rPr>
              <w:t xml:space="preserve">  30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61A00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03163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3966E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357E000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91739" w14:textId="77777777" w:rsidR="00624DC3" w:rsidRPr="00CB0ACB" w:rsidRDefault="00624DC3" w:rsidP="00624DC3">
            <w:pPr>
              <w:spacing w:line="276" w:lineRule="auto"/>
              <w:rPr>
                <w:rFonts w:ascii="GHEA Grapalat" w:hAnsi="GHEA Grapalat" w:cs="Arial"/>
                <w:color w:val="000000"/>
                <w:lang w:val="hy-AM"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Քաղաքացիական աշխատանք 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</w:p>
          <w:p w14:paraId="204CC0F9" w14:textId="77777777" w:rsidR="00624DC3" w:rsidRPr="00CB0ACB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կ</w:t>
            </w:r>
            <w:r w:rsidRPr="00F2638E">
              <w:rPr>
                <w:rFonts w:ascii="GHEA Grapalat" w:hAnsi="GHEA Grapalat" w:cs="Arial"/>
                <w:color w:val="000000"/>
              </w:rPr>
              <w:t>ատարող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                                      </w:t>
            </w:r>
            <w:r>
              <w:rPr>
                <w:rFonts w:ascii="GHEA Grapalat" w:hAnsi="GHEA Grapalat" w:cs="Arial"/>
                <w:color w:val="000000"/>
              </w:rPr>
              <w:t xml:space="preserve">  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 19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3CD13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F29B8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604D31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3EA72938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310D6" w14:textId="77777777" w:rsidR="00624DC3" w:rsidRPr="00CB0ACB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            </w:t>
            </w:r>
            <w:r>
              <w:rPr>
                <w:rFonts w:ascii="GHEA Grapalat" w:hAnsi="GHEA Grapalat" w:cs="Arial"/>
                <w:color w:val="000000"/>
              </w:rPr>
              <w:t xml:space="preserve">  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101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9BFDA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1ED6D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7E69A1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0CE8256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51A1E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7C365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FD302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EBAFB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0E45C541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06BD6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5D525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ED590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3EF73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25AD041D" w14:textId="77777777" w:rsidR="00624DC3" w:rsidRPr="006927DD" w:rsidRDefault="00624DC3" w:rsidP="00624DC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593BBC3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</w:p>
    <w:p w14:paraId="5AEC8DE7" w14:textId="2C795171" w:rsidR="00BF2F51" w:rsidRPr="00624DC3" w:rsidRDefault="00BF2F51" w:rsidP="00624DC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</w:t>
      </w:r>
      <w:r w:rsidR="00624DC3">
        <w:rPr>
          <w:rFonts w:ascii="GHEA Grapalat" w:hAnsi="GHEA Grapalat"/>
          <w:b/>
          <w:lang w:val="hy-AM"/>
        </w:rPr>
        <w:t xml:space="preserve">                    </w:t>
      </w:r>
    </w:p>
    <w:p w14:paraId="400CC177" w14:textId="77777777" w:rsidR="00BF2F51" w:rsidRDefault="00BF2F51" w:rsidP="00BF2F51">
      <w:pPr>
        <w:jc w:val="center"/>
        <w:rPr>
          <w:rFonts w:ascii="GHEA Grapalat" w:hAnsi="GHEA Grapalat"/>
          <w:b/>
          <w:sz w:val="28"/>
          <w:lang w:val="hy-AM"/>
        </w:rPr>
      </w:pPr>
    </w:p>
    <w:p w14:paraId="3DD2BC97" w14:textId="77777777" w:rsidR="00BF2F51" w:rsidRDefault="00BF2F51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1F7D4A45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2496E99F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4C8D4736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62F1C346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6FDD3A68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151689CA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1CB0D457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46CECBCC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066D21D0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23B6CDBB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36FF3602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77C7B19B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42F58111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5F654975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4BBFF701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1E73B19D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5899CCB0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4C0BCE80" w14:textId="1211B275" w:rsidR="00A34798" w:rsidRPr="00803F14" w:rsidRDefault="00BF2F51" w:rsidP="00624DC3">
      <w:pPr>
        <w:ind w:right="-360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</w:t>
      </w:r>
      <w:r w:rsidR="00D46F48">
        <w:rPr>
          <w:rFonts w:ascii="GHEA Grapalat" w:hAnsi="GHEA Grapalat"/>
          <w:b/>
          <w:lang w:val="hy-AM"/>
        </w:rPr>
        <w:t xml:space="preserve">                                                      </w:t>
      </w:r>
      <w:r w:rsidR="00624DC3">
        <w:rPr>
          <w:rFonts w:ascii="GHEA Grapalat" w:hAnsi="GHEA Grapalat"/>
          <w:b/>
          <w:lang w:val="hy-AM"/>
        </w:rPr>
        <w:t xml:space="preserve">             </w:t>
      </w:r>
      <w:r w:rsidR="00D46F48">
        <w:rPr>
          <w:rFonts w:ascii="GHEA Grapalat" w:hAnsi="GHEA Grapalat"/>
          <w:b/>
          <w:lang w:val="hy-AM"/>
        </w:rPr>
        <w:t xml:space="preserve">   </w:t>
      </w:r>
      <w:r w:rsidR="00A34798">
        <w:rPr>
          <w:rFonts w:ascii="GHEA Grapalat" w:hAnsi="GHEA Grapalat"/>
          <w:b/>
          <w:lang w:val="hy-AM"/>
        </w:rPr>
        <w:t xml:space="preserve"> </w:t>
      </w:r>
      <w:r w:rsidR="00A34798"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7BFDD1D3" w14:textId="77777777" w:rsidR="00A34798" w:rsidRPr="00803F14" w:rsidRDefault="00A34798" w:rsidP="00A34798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536776E0" w14:textId="77777777" w:rsidR="00A34798" w:rsidRPr="00803F14" w:rsidRDefault="00A34798" w:rsidP="00A34798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</w:t>
      </w:r>
      <w:r>
        <w:rPr>
          <w:rFonts w:ascii="GHEA Grapalat" w:hAnsi="GHEA Grapalat"/>
          <w:b/>
          <w:lang w:val="hy-AM"/>
        </w:rPr>
        <w:t xml:space="preserve">19 </w:t>
      </w:r>
      <w:r w:rsidRPr="00803F14">
        <w:rPr>
          <w:rFonts w:ascii="GHEA Grapalat" w:hAnsi="GHEA Grapalat"/>
          <w:b/>
          <w:lang w:val="hy-AM"/>
        </w:rPr>
        <w:t>&gt;&gt;__</w:t>
      </w:r>
      <w:r>
        <w:rPr>
          <w:rFonts w:ascii="GHEA Grapalat" w:hAnsi="GHEA Grapalat"/>
          <w:b/>
          <w:lang w:val="hy-AM"/>
        </w:rPr>
        <w:t>10_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49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43484684" w14:textId="77777777" w:rsidR="00A34798" w:rsidRPr="00803F14" w:rsidRDefault="00A34798" w:rsidP="00A34798">
      <w:pPr>
        <w:jc w:val="right"/>
        <w:rPr>
          <w:rFonts w:ascii="GHEA Grapalat" w:hAnsi="GHEA Grapalat"/>
          <w:b/>
          <w:sz w:val="28"/>
          <w:lang w:val="hy-AM"/>
        </w:rPr>
      </w:pPr>
    </w:p>
    <w:p w14:paraId="46C6194F" w14:textId="77777777" w:rsidR="00A34798" w:rsidRPr="00803F14" w:rsidRDefault="00A34798" w:rsidP="00A34798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38C5BFFF" w14:textId="77777777" w:rsidR="00A34798" w:rsidRPr="00803F14" w:rsidRDefault="00A34798" w:rsidP="00A34798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A34798" w:rsidRPr="00E61B31" w14:paraId="6C55E74A" w14:textId="77777777" w:rsidTr="00A34798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5635A6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F8EEC52" w14:textId="77777777" w:rsidR="00A34798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490CB84A" w14:textId="77777777" w:rsidR="00A34798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0806D90F" w14:textId="77777777" w:rsidR="00A34798" w:rsidRPr="00432CE5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1D6B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A34798" w:rsidRPr="00E61B31" w14:paraId="09E19D3A" w14:textId="77777777" w:rsidTr="00A34798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96FB6B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938035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45D9E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867C4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A34798" w:rsidRPr="00E61B31" w14:paraId="45D91EB4" w14:textId="77777777" w:rsidTr="00A34798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597770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 w:rsidRPr="00926E5F">
              <w:rPr>
                <w:rFonts w:ascii="GHEA Grapalat" w:hAnsi="GHEA Grapalat"/>
                <w:b/>
                <w:sz w:val="26"/>
                <w:szCs w:val="26"/>
                <w:lang w:val="hy-AM"/>
              </w:rPr>
              <w:t>Ղեկավարություն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47D47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E855D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1A1A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A34798" w:rsidRPr="00E61B31" w14:paraId="00E70213" w14:textId="77777777" w:rsidTr="00A34798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7BAF44" w14:textId="77777777" w:rsidR="00A34798" w:rsidRDefault="00A34798" w:rsidP="00BF2F51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D5391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Գլխավոր քարտուղարի</w:t>
            </w:r>
          </w:p>
          <w:p w14:paraId="64FF8F4E" w14:textId="77777777" w:rsidR="00A34798" w:rsidRPr="00D53913" w:rsidRDefault="00A34798" w:rsidP="00BF2F51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D5391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տեղակալ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՝ 27-Ղ2-1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2987BE" w14:textId="77777777" w:rsidR="00A34798" w:rsidRPr="00E61B31" w:rsidRDefault="00A34798" w:rsidP="00BF2F51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946C9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D60C9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A34798" w:rsidRPr="00E61B31" w14:paraId="764627DB" w14:textId="77777777" w:rsidTr="00A34798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473A8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9D9D5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A1CC6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26E5F"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EAFAC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26E5F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A34798" w:rsidRPr="00E61B31" w14:paraId="0BE92A42" w14:textId="77777777" w:rsidTr="00A34798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73FC9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AED6D9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50525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32CC4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A34798" w:rsidRPr="00E61B31" w14:paraId="462A81A9" w14:textId="77777777" w:rsidTr="00A34798">
        <w:trPr>
          <w:trHeight w:val="92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6CB4B" w14:textId="77777777" w:rsidR="00A34798" w:rsidRPr="001D7AE0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sz w:val="26"/>
                <w:szCs w:val="26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ՀՀ ՆԳՆ միջազգային համագործակցության  վարչության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B1C142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4FBF9E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6E48C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A34798" w:rsidRPr="00E61B31" w14:paraId="6B496C76" w14:textId="77777777" w:rsidTr="00A34798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D1013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EA761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82575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BE96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34798" w:rsidRPr="00E61B31" w14:paraId="6852AAF1" w14:textId="77777777" w:rsidTr="00A34798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2E140" w14:textId="77777777" w:rsidR="00A34798" w:rsidRPr="00E61B31" w:rsidRDefault="00A34798" w:rsidP="00BF2F51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Պետ՝ 27-34.2-Ղ3-1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85428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13868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B842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442AAE7A" w14:textId="77777777" w:rsidTr="00A34798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4E034" w14:textId="77777777" w:rsidR="00A34798" w:rsidRPr="00E61B31" w:rsidRDefault="00A34798" w:rsidP="00BF2F51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Պետի տեղակալ՝ 27-34.2-Ղ4-1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A0003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C1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4397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3841B882" w14:textId="77777777" w:rsidTr="00A34798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4681F" w14:textId="77777777" w:rsidR="00A34798" w:rsidRPr="00E61B31" w:rsidRDefault="00A34798" w:rsidP="00BF2F51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Պետի տեղակալ՝ 27-34.2-Ղ4-2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B3304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124C7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B7BE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34D35A45" w14:textId="77777777" w:rsidTr="00A34798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02DD0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A758E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C9F21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86F7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78176ABA" w14:textId="77777777" w:rsidTr="00A34798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AC6CF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9C074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8E009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6E18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34798" w:rsidRPr="00E61B31" w14:paraId="52E4A9E1" w14:textId="77777777" w:rsidTr="00A34798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663DF" w14:textId="77777777" w:rsidR="00A34798" w:rsidRPr="008D7208" w:rsidRDefault="00A34798" w:rsidP="00BF2F51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8D7208"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  <w:t>Միջազգային համագործակցության պլանավո</w:t>
            </w:r>
            <w:r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  <w:t>ր</w:t>
            </w:r>
            <w:r w:rsidRPr="008D7208"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  <w:t xml:space="preserve">ման և ծրագրերի </w:t>
            </w:r>
            <w:r w:rsidRPr="008D7208"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  <w:lastRenderedPageBreak/>
              <w:t>իրականացման բաժին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2370E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6F425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040A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34798" w:rsidRPr="00E61B31" w14:paraId="2D92E577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0A0F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Պետ՝ 27-34.2-Ղ4-3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BBD0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F6A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213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3C5DB070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DFB1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84DC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B3A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FAC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17FC85E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9F5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A09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FF3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02C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A23222E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C143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191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0A2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631D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4B32ABDC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25F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33C0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F70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F2A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4314029F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03C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59A9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9D35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DAE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31EF689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6FC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A285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ACF2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9794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9F9179D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C395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Մասնագետ՝ 27-34.2-Մ6-1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EE7E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169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746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9C9D90B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C279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46AB" w14:textId="77777777" w:rsidR="00A34798" w:rsidRPr="00E61B31" w:rsidRDefault="00A34798" w:rsidP="00BF2F51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D62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78D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0BDAC4C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6325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Բազմակողմ և երկկողմ համագործակցության բաժին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EB7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2817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CA6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4798" w:rsidRPr="00E61B31" w14:paraId="659E0CE4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E27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Պետ՝ 27-34.2-Ղ4-4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6603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742E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E28D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1582B805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869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D05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FED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3D8B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591B38BA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45F9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371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AB8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0DA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34ECEA8B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2F1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079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8A04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AAF2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0EF2FA1B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AE29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48AB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7FA5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A74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65B3E14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90D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2FF8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08D9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38D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2491D27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802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0773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91D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588D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26160A84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16BF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Մասնագետ՝ 27-34.2-Մ6-2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4600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32B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393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0B77EEBB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419F" w14:textId="77777777" w:rsidR="00A34798" w:rsidRPr="00E61B31" w:rsidRDefault="00A34798" w:rsidP="00BF2F51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382A" w14:textId="77777777" w:rsidR="00A34798" w:rsidRPr="00E61B31" w:rsidRDefault="00A34798" w:rsidP="00BF2F51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A76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10B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36B8CD03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E37A8" w14:textId="77777777" w:rsidR="00A34798" w:rsidRPr="00E61B31" w:rsidRDefault="00A34798" w:rsidP="00BF2F5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D298" w14:textId="77777777" w:rsidR="00A34798" w:rsidRPr="00E61B31" w:rsidRDefault="00A34798" w:rsidP="00BF2F5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CB4B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A6F5" w14:textId="77777777" w:rsidR="00A34798" w:rsidRPr="00A34798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34798" w:rsidRPr="00E61B31" w14:paraId="49E6AF3D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DB4EB" w14:textId="77777777" w:rsidR="00A34798" w:rsidRPr="00E61B31" w:rsidRDefault="00A34798" w:rsidP="00BF2F5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28A7D" w14:textId="77777777" w:rsidR="00A34798" w:rsidRPr="00E61B31" w:rsidRDefault="00A34798" w:rsidP="00BF2F5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7C59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EB39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34798" w:rsidRPr="00E61B31" w14:paraId="1080F9F9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A694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Արարողակարգի բաժին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596E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8662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4B0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4798" w:rsidRPr="00E61B31" w14:paraId="67AC2A9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770F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Պետ՝ 27-34.2-Ղ4-5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5DB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9C4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7B34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062F517E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E59B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43B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F6E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09C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48B6432A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10B5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E9F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660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BDF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5AEB758D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7B33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Գլխավոր մասնագետ՝ 27-34.2-Մ2-11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1E4E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7AD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6DB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2972EF56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7B2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C50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CEB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657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54CBD2C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6CF1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23F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2FA5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84E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1DEE8BF7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315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21DC" w14:textId="77777777" w:rsidR="00A34798" w:rsidRPr="00E61B31" w:rsidRDefault="00A34798" w:rsidP="00BF2F51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AD32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1A7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7156B2D9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4291" w14:textId="77777777" w:rsidR="00A34798" w:rsidRPr="00E61B31" w:rsidRDefault="00A34798" w:rsidP="00BF2F51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AB97" w14:textId="77777777" w:rsidR="00A34798" w:rsidRPr="00E61B31" w:rsidRDefault="00A34798" w:rsidP="00BF2F51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7D7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6418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AF25F33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82FA3" w14:textId="77777777" w:rsidR="00A34798" w:rsidRPr="00E61B31" w:rsidRDefault="00A34798" w:rsidP="00BF2F5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83CFC" w14:textId="77777777" w:rsidR="00A34798" w:rsidRPr="00E61B31" w:rsidRDefault="00A34798" w:rsidP="00BF2F5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84EEF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91A4A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19CBA7C4" w14:textId="77777777" w:rsidTr="00A34798">
        <w:trPr>
          <w:trHeight w:val="123"/>
        </w:trPr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3B0AF4" w14:textId="77777777" w:rsidR="00A34798" w:rsidRPr="00556ED5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203457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84D7A1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11627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A34798" w:rsidRPr="00F2638E" w14:paraId="5BA05EE3" w14:textId="77777777" w:rsidTr="00A34798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EFDCA0" w14:textId="77777777" w:rsidR="00A34798" w:rsidRPr="00C03B55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EFB878" w14:textId="77777777" w:rsidR="00A34798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84C556" w14:textId="77777777" w:rsidR="00A34798" w:rsidRPr="00C03B55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343E3" w14:textId="77777777" w:rsidR="00A3479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34798" w:rsidRPr="00F2638E" w14:paraId="63CE31E6" w14:textId="77777777" w:rsidTr="00A34798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651B62" w14:textId="77777777" w:rsidR="00A34798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D84E2C" w14:textId="77777777" w:rsidR="00A34798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3BEA70" w14:textId="77777777" w:rsidR="00A34798" w:rsidRPr="00C03B55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DBFA6" w14:textId="77777777" w:rsidR="00A3479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34798" w:rsidRPr="00F2638E" w14:paraId="07ED5521" w14:textId="77777777" w:rsidTr="00A34798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5D2249" w14:textId="77777777" w:rsidR="00A34798" w:rsidRPr="00CB0ACB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 xml:space="preserve">՝     26        </w:t>
            </w:r>
            <w:r>
              <w:rPr>
                <w:rFonts w:ascii="GHEA Grapalat" w:hAnsi="GHEA Grapalat" w:cs="Arial"/>
              </w:rPr>
              <w:t xml:space="preserve">  </w:t>
            </w:r>
            <w:r>
              <w:rPr>
                <w:rFonts w:ascii="GHEA Grapalat" w:hAnsi="GHEA Grapalat" w:cs="Arial"/>
                <w:lang w:val="hy-AM"/>
              </w:rPr>
              <w:t xml:space="preserve">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F953A4" w14:textId="77777777" w:rsidR="00A34798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0A7DA4" w14:textId="77777777" w:rsidR="00A34798" w:rsidRPr="00C03B55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2C5DB" w14:textId="77777777" w:rsidR="00A3479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36E77C0D" w14:textId="77777777" w:rsidR="00A34798" w:rsidRDefault="00A34798" w:rsidP="00A34798">
      <w:pPr>
        <w:rPr>
          <w:rFonts w:ascii="GHEA Grapalat" w:hAnsi="GHEA Grapalat"/>
          <w:b/>
          <w:lang w:val="hy-AM"/>
        </w:rPr>
      </w:pPr>
    </w:p>
    <w:p w14:paraId="62243959" w14:textId="77777777" w:rsidR="00624DC3" w:rsidRDefault="00624DC3" w:rsidP="00A34798">
      <w:pPr>
        <w:rPr>
          <w:rFonts w:ascii="GHEA Grapalat" w:hAnsi="GHEA Grapalat"/>
          <w:b/>
          <w:lang w:val="hy-AM"/>
        </w:rPr>
      </w:pPr>
    </w:p>
    <w:p w14:paraId="22B8E4CC" w14:textId="77777777" w:rsidR="00624DC3" w:rsidRDefault="00624DC3" w:rsidP="00A34798">
      <w:pPr>
        <w:rPr>
          <w:rFonts w:ascii="GHEA Grapalat" w:hAnsi="GHEA Grapalat"/>
          <w:b/>
          <w:lang w:val="hy-AM"/>
        </w:rPr>
      </w:pPr>
    </w:p>
    <w:p w14:paraId="2A2E3B4E" w14:textId="77777777" w:rsidR="00624DC3" w:rsidRDefault="00624DC3" w:rsidP="00A34798">
      <w:pPr>
        <w:rPr>
          <w:rFonts w:ascii="GHEA Grapalat" w:hAnsi="GHEA Grapalat"/>
          <w:b/>
          <w:lang w:val="hy-AM"/>
        </w:rPr>
      </w:pPr>
    </w:p>
    <w:p w14:paraId="4AA5E6F8" w14:textId="77777777" w:rsidR="00624DC3" w:rsidRDefault="00624DC3" w:rsidP="00A34798">
      <w:pPr>
        <w:rPr>
          <w:rFonts w:ascii="GHEA Grapalat" w:hAnsi="GHEA Grapalat"/>
          <w:b/>
          <w:lang w:val="hy-AM"/>
        </w:rPr>
      </w:pPr>
    </w:p>
    <w:p w14:paraId="3C7EFAB3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6E6469A9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1D3660EC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4A310032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54E15C6C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64A38867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70B4CA35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62BE3795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3667315C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2FDD7548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5DE92358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53FDDF27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0F1B99C4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30E6B937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599A8472" w14:textId="77777777" w:rsidR="00624DC3" w:rsidRPr="00624DC3" w:rsidRDefault="00624DC3" w:rsidP="00896C84">
      <w:pPr>
        <w:rPr>
          <w:rFonts w:ascii="GHEA Grapalat" w:hAnsi="GHEA Grapalat"/>
          <w:b/>
          <w:lang w:val="hy-AM"/>
        </w:rPr>
      </w:pPr>
    </w:p>
    <w:p w14:paraId="06F54538" w14:textId="77777777" w:rsidR="00624DC3" w:rsidRDefault="00624DC3" w:rsidP="00624DC3">
      <w:pPr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</w:t>
      </w:r>
      <w:r>
        <w:rPr>
          <w:rFonts w:ascii="GHEA Grapalat" w:hAnsi="GHEA Grapalat"/>
          <w:b/>
        </w:rPr>
        <w:t xml:space="preserve">ՀԱՎԵԼՎԱԾ </w:t>
      </w:r>
    </w:p>
    <w:p w14:paraId="0A6D390C" w14:textId="77777777" w:rsidR="00624DC3" w:rsidRDefault="00624DC3" w:rsidP="00624DC3">
      <w:pPr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ՀՀ ՆԳ ՆԱԽԱՐԱՐԻ</w:t>
      </w:r>
    </w:p>
    <w:p w14:paraId="1B3225F7" w14:textId="4A4701CE" w:rsidR="00624DC3" w:rsidRDefault="00624DC3" w:rsidP="00624DC3">
      <w:pPr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&lt;&lt; </w:t>
      </w:r>
      <w:r>
        <w:rPr>
          <w:rFonts w:ascii="GHEA Grapalat" w:hAnsi="GHEA Grapalat"/>
          <w:b/>
          <w:lang w:val="hy-AM"/>
        </w:rPr>
        <w:t>13</w:t>
      </w:r>
      <w:r>
        <w:rPr>
          <w:rFonts w:ascii="GHEA Grapalat" w:hAnsi="GHEA Grapalat"/>
          <w:b/>
        </w:rPr>
        <w:t xml:space="preserve"> &gt;&gt;__</w:t>
      </w:r>
      <w:r>
        <w:rPr>
          <w:rFonts w:ascii="GHEA Grapalat" w:hAnsi="GHEA Grapalat"/>
          <w:b/>
          <w:lang w:val="hy-AM"/>
        </w:rPr>
        <w:t>11</w:t>
      </w:r>
      <w:r>
        <w:rPr>
          <w:rFonts w:ascii="GHEA Grapalat" w:hAnsi="GHEA Grapalat"/>
          <w:b/>
        </w:rPr>
        <w:t xml:space="preserve">__2023թ. ԹԻՎ </w:t>
      </w:r>
      <w:r>
        <w:rPr>
          <w:rFonts w:ascii="GHEA Grapalat" w:hAnsi="GHEA Grapalat"/>
          <w:b/>
          <w:lang w:val="hy-AM"/>
        </w:rPr>
        <w:t xml:space="preserve"> 57</w:t>
      </w:r>
      <w:r>
        <w:rPr>
          <w:rFonts w:ascii="GHEA Grapalat" w:hAnsi="GHEA Grapalat"/>
          <w:b/>
        </w:rPr>
        <w:t>-</w:t>
      </w:r>
      <w:r>
        <w:rPr>
          <w:rFonts w:ascii="GHEA Grapalat" w:hAnsi="GHEA Grapalat"/>
          <w:b/>
          <w:lang w:val="hy-AM"/>
        </w:rPr>
        <w:t>Լ</w:t>
      </w:r>
      <w:r>
        <w:rPr>
          <w:rFonts w:ascii="GHEA Grapalat" w:hAnsi="GHEA Grapalat"/>
          <w:b/>
        </w:rPr>
        <w:t xml:space="preserve"> ՀՐԱՄԱՆԻ</w:t>
      </w:r>
    </w:p>
    <w:p w14:paraId="6DE73115" w14:textId="77777777" w:rsidR="00624DC3" w:rsidRDefault="00624DC3" w:rsidP="00624DC3">
      <w:pPr>
        <w:jc w:val="right"/>
        <w:rPr>
          <w:rFonts w:ascii="GHEA Grapalat" w:hAnsi="GHEA Grapalat"/>
          <w:b/>
          <w:sz w:val="28"/>
        </w:rPr>
      </w:pPr>
    </w:p>
    <w:p w14:paraId="5952EB99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5D2543A4" w14:textId="77777777" w:rsidR="00624DC3" w:rsidRPr="00080EE8" w:rsidRDefault="00624DC3" w:rsidP="00624DC3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</w:p>
    <w:tbl>
      <w:tblPr>
        <w:tblW w:w="14158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870"/>
        <w:gridCol w:w="1260"/>
        <w:gridCol w:w="1132"/>
        <w:gridCol w:w="1132"/>
        <w:gridCol w:w="1132"/>
        <w:gridCol w:w="1132"/>
      </w:tblGrid>
      <w:tr w:rsidR="00624DC3" w:rsidRPr="00A61358" w14:paraId="5AA91AA6" w14:textId="77777777" w:rsidTr="00624DC3">
        <w:trPr>
          <w:gridAfter w:val="3"/>
          <w:wAfter w:w="3396" w:type="dxa"/>
        </w:trPr>
        <w:tc>
          <w:tcPr>
            <w:tcW w:w="4500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0DC77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ԾԱՌԱՅՈՒԹՅԱՆ  ԵՎ  ՊԱՇՏՈՆԻ  ԱՆՎԱՆՈՒՄԸ</w:t>
            </w:r>
          </w:p>
        </w:tc>
        <w:tc>
          <w:tcPr>
            <w:tcW w:w="3870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6C508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ՊԱՇՏՈՆԻՆ ՀԱՄԱՊԱՏԱՍԽԱՆՈՂ ԿՈՉՈՒՄԸ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18ADC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ՊԱՇՏՈՆՆԵՐԻ ՔԱՆԱԿԸ</w:t>
            </w:r>
          </w:p>
        </w:tc>
      </w:tr>
      <w:tr w:rsidR="00624DC3" w:rsidRPr="00A61358" w14:paraId="64E90795" w14:textId="77777777" w:rsidTr="00624DC3">
        <w:trPr>
          <w:gridAfter w:val="3"/>
          <w:wAfter w:w="3396" w:type="dxa"/>
        </w:trPr>
        <w:tc>
          <w:tcPr>
            <w:tcW w:w="45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02E8B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654F9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6C36D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406E3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624DC3" w:rsidRPr="00F676E7" w14:paraId="22FF522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AD4C627" w14:textId="77777777" w:rsidR="00624DC3" w:rsidRPr="00F676E7" w:rsidRDefault="00624DC3" w:rsidP="00624DC3">
            <w:pPr>
              <w:pBdr>
                <w:bottom w:val="single" w:sz="4" w:space="1" w:color="auto"/>
              </w:pBd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ՀՀ ՆԳՆ 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ներքին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անվտանգության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հակակոռուպցիոն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վարչություն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14:paraId="2FC2BD0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676E7">
              <w:rPr>
                <w:rFonts w:ascii="GHEA Grapalat" w:hAnsi="GHEA Grapalat"/>
                <w:b/>
                <w:sz w:val="24"/>
                <w:szCs w:val="24"/>
              </w:rPr>
              <w:t>Կազմակերպվում է</w:t>
            </w:r>
          </w:p>
        </w:tc>
        <w:tc>
          <w:tcPr>
            <w:tcW w:w="387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CD9AC59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5B5BC2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7FF2A1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0308C5" w14:paraId="1803C1A4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FEB3A6" w14:textId="77777777" w:rsidR="00624DC3" w:rsidRPr="000308C5" w:rsidRDefault="00624DC3" w:rsidP="00624DC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3EC437" w14:textId="77777777" w:rsidR="00624DC3" w:rsidRPr="000308C5" w:rsidRDefault="00624DC3" w:rsidP="00624DC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FA54D0" w14:textId="77777777" w:rsidR="00624DC3" w:rsidRPr="000308C5" w:rsidRDefault="00624DC3" w:rsidP="00624DC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947971" w14:textId="77777777" w:rsidR="00624DC3" w:rsidRPr="000308C5" w:rsidRDefault="00624DC3" w:rsidP="00624DC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624DC3" w:rsidRPr="00F676E7" w14:paraId="7137426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285F0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Վարչության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/27ՈԾ-33.4-Գ3-1/</w:t>
            </w: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D2A76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գնդապետ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6DBB3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B3224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10FA7AB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FFB5B3B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Վարչության պետի տեղակալ</w:t>
            </w:r>
          </w:p>
          <w:p w14:paraId="18E7E35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/27ՈԾ-33.4-Գ4-1/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130952A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67B4A689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1865B5C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171C7D0C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74438564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 xml:space="preserve">Վարչության պետի տեղակալ </w:t>
            </w:r>
          </w:p>
          <w:p w14:paraId="5D613A4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/27ՈԾ-33.4-Գ4-2/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76056D7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գնդապետ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45467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AE4F1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3D110E1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3AF5F37A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 xml:space="preserve">Վարչության պետի տեղակալ </w:t>
            </w:r>
          </w:p>
          <w:p w14:paraId="088A700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/27ՈԾ-33.4-Գ4-3/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41F98FA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գնդապետ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09710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41240E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7645644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257776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08D8B5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270396" w14:textId="77777777" w:rsidR="00624DC3" w:rsidRPr="00ED281F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C164D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397192F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F24635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1203C3F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581BFE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DAB232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358EEAA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bottom w:val="nil"/>
            </w:tcBorders>
            <w:shd w:val="clear" w:color="auto" w:fill="auto"/>
            <w:vAlign w:val="center"/>
          </w:tcPr>
          <w:p w14:paraId="5521211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2FE809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898CF0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94BA1E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F676E7" w14:paraId="5E61BC3C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CC799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bookmarkStart w:id="0" w:name="_Hlk150344683"/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Ոստիկանության ծառայողների նկատմամբ ծառայողական քննությունների իրականացման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D621BF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7D74804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8F29C4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5BB5E4A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7F3A5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39EDEEB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77EB33B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152C333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6C7313F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C11B76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/27ՈԾ-33.4.1-Գ5-1/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7EB6CBDA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45B762C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275469F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7C50935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5D274CE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պետի տեղակալ</w:t>
            </w:r>
          </w:p>
          <w:p w14:paraId="45D7B69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/27ՈԾ-33.4.1-Ա1-1/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F856C3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95694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AF38C0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4BF21BF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A31F29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bookmarkStart w:id="1" w:name="_Hlk150344294"/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93426F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C73CE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67830B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bookmarkEnd w:id="1"/>
      <w:tr w:rsidR="00624DC3" w:rsidRPr="001F40BD" w14:paraId="31D29EF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228E9F8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6A48AE4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70FE5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6DAC55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AFC1FB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82907D9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91F10C8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D3B9B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088CBB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18ED18F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558BEF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8A1DDC5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C5AD9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EA0C68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458B1A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AE4639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6CEB01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4545D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694C50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69267D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9A35DF5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/27ՈԾ-33.4.1-Մ2-6/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B584C2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6D7CC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459DD7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6E5C61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9A75B4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/27ՈԾ-33.4.1-Մ2-7/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464C1E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6E927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4F645F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CEDDD6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7ECC87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/27ՈԾ-33.4.1-Մ2-8/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1D2E627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D4421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3F8DAC7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DD0F56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C52D15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/27ՈԾ-33.4.1-Մ2-9/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034ECA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968003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5DDECC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E3C32B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463D80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/27ՈԾ-33.4.1-Մ2-10/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56322F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7412DD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A87FE8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12A7A58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672A72A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783ECC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200F6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7FA915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6851E28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48618D7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773C00D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E9BABA8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5152C5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237C784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86D7E9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B9D226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3D4C7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8AC426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1ABE24C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920311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307F048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299EB86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5ED46B4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30B45C2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B94F74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CDE24BE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348CB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8069CA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31A89D71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2411C77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6EDCD3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BE64B2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CDD523C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1698AA2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CACC32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AC6A2F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67306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EB9BD1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36CAB73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9C43883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7B8E914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BD2AF4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C9A4EB8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7ADEB85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9E3B90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03E520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DCD20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F70F11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060565E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D527AB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03A45E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69861B9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EE9AFA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1CE9D6B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8231188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/27ՈԾ-33.4.1-Մ3-6/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464543E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008D1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8317887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75C9A76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1DE23AF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20BD32E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AB1670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2CB214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5B7AAF01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427A37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/27ՈԾ-33.4.1-Մ3-7/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FB7A524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47086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71B403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9CBA63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C98A856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77E9F17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2FAA29D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2E1514C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3A60532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4B41FC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/27ՈԾ-33.4.1-Մ4-1/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D3353E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25C8F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9C5B1D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6E69CB9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C6212E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97BC95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7C289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1EB09B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4594F9F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BB3B91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8D1A84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E30EFA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665AC6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3CED3B8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F4631D3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42F2553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5BC695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822DFB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bookmarkEnd w:id="0"/>
      <w:tr w:rsidR="00624DC3" w:rsidRPr="00F676E7" w14:paraId="1363610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11B84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Փրկարար ծառայության և քաղաքացիական ծառայողների նկատմամբ ծառայողական քննությունների իրականացման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6D68C5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FD414F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6353C9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5B66E74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8E050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71640CA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2646291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6CA39A6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59C7DD9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15C2D5C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/27ՈԾ-33.4.2-Գ5-1/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6E8FDE00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2044945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01FCC96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3E2066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38CF440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31831889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0D511F1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7C221DE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0A2D8C9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11B7A99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պետի տեղակալ</w:t>
            </w:r>
          </w:p>
          <w:p w14:paraId="263B24B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/27ՈԾ-33.4.2-Ա1-1/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5FD226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1CB42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7386954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4B5B7A3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07744D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A999B1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E096A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0006CD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118D86B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F6BD311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68CF32A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5970B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A4704B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01B4ED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D764CBB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E6AA6DB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90026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BB8803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80F2B8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2AC62E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 xml:space="preserve">Հատկապես կարևոր հանձնարարություններով ավագ </w:t>
            </w: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A5BE94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101D3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C3D55B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66441F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906655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5698487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0E206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4FE2F2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00EBFC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F4457A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/27ՈԾ-33.4.2-Մ2-6/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BE4A71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EA36D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D4736D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E919BA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0E0E73A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/27ՈԾ-33.4.2-Մ2-7/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F13680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8B753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F1DA00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215EBC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30CADA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86EE00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94FF6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F17E0C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103218E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E0437AB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12D88273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7113BC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B2E7458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5C404A8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CF233F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2BFEFE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63703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9D5057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2BCAAAB0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977E6C6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7DD0993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5C54FD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D944292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60751A1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902FF0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2FD6D68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5AF06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EC6173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6E300831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7774D16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6D4FF37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44F99A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6CC5754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768F10A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3B72807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487617E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B40D8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E776C9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4F4DCB0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97E273C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27B429E6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5B8351F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6DAB49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2AD826E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672E01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00D0CE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B40B3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920653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050F59E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15A4F87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40A9CA6E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CC7B66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4AC679B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251A4631" w14:textId="77777777" w:rsidTr="00624DC3">
        <w:trPr>
          <w:gridAfter w:val="3"/>
          <w:wAfter w:w="3396" w:type="dxa"/>
          <w:trHeight w:val="288"/>
        </w:trPr>
        <w:tc>
          <w:tcPr>
            <w:tcW w:w="4500" w:type="dxa"/>
            <w:shd w:val="clear" w:color="auto" w:fill="auto"/>
            <w:vAlign w:val="center"/>
          </w:tcPr>
          <w:p w14:paraId="38F906C1" w14:textId="77777777" w:rsidR="00624DC3" w:rsidRPr="00067611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06761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06761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ասնագետ` համակարգչային տեխնիկայի սպասարկման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484DC0D" w14:textId="77777777" w:rsidR="00624DC3" w:rsidRDefault="00624DC3" w:rsidP="00624DC3">
            <w:pPr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Քաղաքացիական աշխատանք</w:t>
            </w:r>
          </w:p>
          <w:p w14:paraId="37FAB29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lang w:val="hy-AM"/>
              </w:rPr>
              <w:t>կատարող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        </w:t>
            </w:r>
            <w:r>
              <w:rPr>
                <w:rFonts w:ascii="GHEA Grapalat" w:hAnsi="GHEA Grapalat"/>
                <w:bCs/>
              </w:rPr>
              <w:t xml:space="preserve">  </w:t>
            </w:r>
            <w:r>
              <w:rPr>
                <w:rFonts w:ascii="GHEA Grapalat" w:hAnsi="GHEA Grapalat"/>
                <w:bCs/>
                <w:lang w:val="hy-AM"/>
              </w:rPr>
              <w:t xml:space="preserve">   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      </w:t>
            </w:r>
            <w:r>
              <w:rPr>
                <w:rFonts w:ascii="GHEA Grapalat" w:hAnsi="GHEA Grapalat"/>
                <w:bCs/>
                <w:lang w:val="hy-AM"/>
              </w:rPr>
              <w:t xml:space="preserve">                       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A14855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60AEAE" w14:textId="77777777" w:rsidR="00624DC3" w:rsidRPr="00067611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08075AF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C039EB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1EDA9C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98021B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95771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658A6BE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D38AD5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225F8C2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6904C9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8D7454D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1A29BFB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A5A10A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C3C9B3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C1ABB8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8993F9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41F0446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AC1E2D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bookmarkStart w:id="2" w:name="_Hlk150345948"/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Օպերատիվ ապահովման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C0E909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5CEE94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3DD8D1A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059572E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7D98A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2256526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64A500E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2921826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7E91BFF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5164EF10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2834240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7357445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75E573A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421A130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87EC79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2BBC9B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37485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8DF85B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16AC29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D58C0F1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0EECFBE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A47EF7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5A7CCD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2015CD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7B86E01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 xml:space="preserve">Հատկապես կարևոր գործերով ավագ </w:t>
            </w:r>
            <w:r w:rsidRPr="005B7415">
              <w:rPr>
                <w:rFonts w:ascii="GHEA Grapalat" w:hAnsi="GHEA Grapalat"/>
                <w:sz w:val="24"/>
                <w:szCs w:val="24"/>
              </w:rPr>
              <w:lastRenderedPageBreak/>
              <w:t>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960F11B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0E835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2D21F2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6F2B50B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953061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11C4D8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D648D2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8B47CF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E7A056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BC585A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3A44E07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52229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70679C2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C46C1A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2F33C4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E1A1C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07EBEB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258D5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64BBFD8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17F7763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13DD77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240987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E5E15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DB5781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AFA2333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25185F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24BADE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1C5FD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970EE2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CDDE7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DBF3F7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2B0CD1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78FB5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05A1AC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C6DB22E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75937EB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C32ED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EE8498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05FEEA50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BC1665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57FAD43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E26A9C7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C4BE0E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08E49FD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F6FB922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C1E1E6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82039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8D11A2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0147934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5D4969B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7A28530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0DC43DB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D23CBA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71B114A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1E96A6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2A32F85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62DCF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0C35C1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4625B5D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1724840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84A8337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D987EC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E44F2D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4E2956EC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FBDE3BB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2D6429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C67E65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9EB97C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3B46EF5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2F88217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2A3647A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1527808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3D3B15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624DC3" w:rsidRPr="001F40BD" w14:paraId="223548B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B586779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9864D6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053FDA0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135A63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6B49FD6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133870B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0D0A6C8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F9B352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053D61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624DC3" w:rsidRPr="001F40BD" w14:paraId="7417779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08B8E0C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/27ՈԾ-33.4.3-Մ3-6/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4D5213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6870C3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4BA8F47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0E54D17C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3541C7F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CD60DFB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AE3017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1BD182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624DC3" w:rsidRPr="001F40BD" w14:paraId="3E615E86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F54DC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/27ՈԾ-33.4.3-Մ3-7/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B67D73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F785A9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F78F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3026914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87401A3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56FA494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7099DD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6F9971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411509E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2A0C3B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Օ</w:t>
            </w: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/27ՈԾ-33.4.3-Մ4-1/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C80F24F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DCAEB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26AF0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739867F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F2936B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4B24B78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AA0FCCC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D0F00A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766C5E" w14:paraId="46F2BFD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8D89D2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1102A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A0CB8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FAD506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1CFCDA0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9B6399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CCA00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236F7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97873BC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562B5DAF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bottom w:val="nil"/>
            </w:tcBorders>
            <w:shd w:val="clear" w:color="auto" w:fill="auto"/>
            <w:vAlign w:val="center"/>
          </w:tcPr>
          <w:p w14:paraId="2B44F33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bookmarkStart w:id="3" w:name="_Hlk150347231"/>
            <w:bookmarkEnd w:id="2"/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3796C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C5E20D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67DE0F0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09D0181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5DE3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Կոռուպցիայի կանխարգելման և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lastRenderedPageBreak/>
              <w:t>հակազդման</w:t>
            </w:r>
            <w:r w:rsidRPr="0030542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A9D13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08CB7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72DE8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38730FE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F3920E5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FB24E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582E41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F35E3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F676E7" w14:paraId="5B563E14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136885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-Գ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18F62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8F943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96F3BC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254AC11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9862D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151A0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93D69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9CD958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18687CC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FDD5037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 xml:space="preserve">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-Մ2-2/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5B19CF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9ED2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0B813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21648D3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87FD23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-Մ2-3/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072AEA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062EF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43CEE3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30C1D33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9896985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-Մ2-4/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A1D4B2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9636E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4183BF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479AB70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D0C651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-Մ2-5/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4C307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CAC6D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3A59F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57BA10C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6CF811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 w:rsidRPr="00305428">
              <w:rPr>
                <w:rFonts w:ascii="GHEA Grapalat" w:hAnsi="GHEA Grapalat"/>
                <w:sz w:val="24"/>
                <w:szCs w:val="24"/>
              </w:rPr>
              <w:t>6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55A34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22EF2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9FBA47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73489CD1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21B516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 w:rsidRPr="00305428">
              <w:rPr>
                <w:rFonts w:ascii="GHEA Grapalat" w:hAnsi="GHEA Grapalat"/>
                <w:sz w:val="24"/>
                <w:szCs w:val="24"/>
              </w:rPr>
              <w:t>7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CDD9D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BAF5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972A8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23763F4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3B4FB3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 w:rsidRPr="00305428">
              <w:rPr>
                <w:rFonts w:ascii="GHEA Grapalat" w:hAnsi="GHEA Grapalat"/>
                <w:sz w:val="24"/>
                <w:szCs w:val="24"/>
              </w:rPr>
              <w:t>8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5EEB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3500D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D2C257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1B10DC4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A65443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 w:rsidRPr="00305428">
              <w:rPr>
                <w:rFonts w:ascii="GHEA Grapalat" w:hAnsi="GHEA Grapalat"/>
                <w:sz w:val="24"/>
                <w:szCs w:val="24"/>
              </w:rPr>
              <w:t>9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F66371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51DD1D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9C6D10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7504210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DE4A21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ECDC0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7F8A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CBA19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23A969B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73382C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-Մ3-2/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EBFEE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56066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40311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4BB16BD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48C02F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-Մ3-3/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1A1D7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AA9BF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2ED51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27F887C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83999B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-Մ3-4/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8C27A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97CD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7718A0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67C249E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47D5BA6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-Մ3-5/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31A2E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46413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BFD7A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4062AD5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9A71C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-Մ3-6/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0C662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75469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2E182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646A4E2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4A0125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Ավագ օպերլիազոր/27ՈԾ-33.4.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-Մ3-7/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ED18A8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7B894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D0CD8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59E4E92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44DCEC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Օպերլիազոր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-Մ4-1/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DC30C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795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5CF0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766C5E" w14:paraId="767A284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3DD18FA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0D7A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D0CCA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4057EF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0545787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47688F20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479C5D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6582E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B19F9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04D60E8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552B7F0A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B58E9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CA05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0FB66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3B345C4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22F6FFFF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795A7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C51477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AEE92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3B4FFF5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62C51696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006FEE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2C578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EE556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3A3AAD6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407E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3031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Օպերատիվ-տեխնիկական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աջակցման</w:t>
            </w:r>
            <w:r w:rsidRPr="0030542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B0B59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4097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5B4A3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2AFB49B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81AC2DF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B2D448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69DF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6684A3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471F22A1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548C06A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-Գ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A536F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FBA9E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170B74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0C5CF2C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804AE4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C5BC7C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DCA89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3D07B1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5B46BDD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4DAC88F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4CF0F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C5E7F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6192B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622EA23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3EEAE63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-Մ2-2/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4E368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4E5A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DAD51E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0112641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11C1F1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-Մ2-3/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A0999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F24A0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0CD349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15863" w14:paraId="28977E0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996DEFC" w14:textId="77777777" w:rsidR="00624DC3" w:rsidRPr="00F15863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54376" w14:textId="77777777" w:rsidR="00624DC3" w:rsidRPr="00F15863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29E9F9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01C2B5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234BECB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6C9EDEA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-Մ2-4/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90606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8C9C1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D0C61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589C500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C5278F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-Մ2-5/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B752F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B7CE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940BF9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15863" w14:paraId="04FBF2C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FB7376B" w14:textId="77777777" w:rsidR="00624DC3" w:rsidRPr="00F15863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5EF05" w14:textId="77777777" w:rsidR="00624DC3" w:rsidRPr="00F15863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3F6310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C84B42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09D5790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09D80ED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7EC9F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D7883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73510E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15863" w14:paraId="172FC8B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90F3F5" w14:textId="77777777" w:rsidR="00624DC3" w:rsidRPr="00F15863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BE5DB" w14:textId="77777777" w:rsidR="00624DC3" w:rsidRPr="00F15863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DD2F5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F2D705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624DC3" w:rsidRPr="00305428" w14:paraId="211076D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34C01F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-Մ3-2/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B2759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1631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A42AF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15863" w14:paraId="310CD5D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FAB98F5" w14:textId="77777777" w:rsidR="00624DC3" w:rsidRPr="00F15863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79EBC" w14:textId="77777777" w:rsidR="00624DC3" w:rsidRPr="00F15863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160D3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5C3FEB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624DC3" w:rsidRPr="00305428" w14:paraId="729DD9E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47561AA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-Մ3-3/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0A38E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F4E8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74B058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D72A45" w14:paraId="52C57DF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CBCD9F8" w14:textId="77777777" w:rsidR="00624DC3" w:rsidRPr="00D72A45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2C659" w14:textId="77777777" w:rsidR="00624DC3" w:rsidRPr="00D72A45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03A91" w14:textId="77777777" w:rsidR="00624DC3" w:rsidRPr="00D72A45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53BEA5" w14:textId="77777777" w:rsidR="00624DC3" w:rsidRPr="00D72A45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598410A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D7EEF4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Օպերլիազոր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-Մ4-1/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F7D7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416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3F4D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766C5E" w14:paraId="74BE69C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7FB3F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776F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B23EB" w14:textId="77777777" w:rsidR="00624DC3" w:rsidRPr="00D72A4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6DA777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14:paraId="69D9720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7EDDB0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F96C0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B2D889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29C0E1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A61358" w14:paraId="6F04558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bottom w:val="nil"/>
            </w:tcBorders>
            <w:shd w:val="clear" w:color="auto" w:fill="auto"/>
            <w:vAlign w:val="center"/>
          </w:tcPr>
          <w:p w14:paraId="55F81470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2934F8BC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70371B49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0D1EBB4E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F676E7" w14:paraId="1F87689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51429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Հաշվառման և վերլուծության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C740667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A2660B4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D58B794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0F7701F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C4D2D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21D9FF8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432C2A4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105E5F3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229F584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39343C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/27ՈԾ-33.4.6-Գ5-1/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239C54C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3F6E340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01CFF96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AB3CA6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560A8BAA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6D9CCA81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3311973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44E32FF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1C88BCA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E69C48A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AA5AF2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3D873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07A3D26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9BA037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4BA81ED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2173578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6B044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790D14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353CE1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02492B2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61CB105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BFFE6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18FC3B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686C08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1174D4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5FDA59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C58BA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B8BA00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3A3AAD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A95A7C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A5367B8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BEEE9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3D4BEA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163923C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8DD081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28B3C7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9C1F6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A6CF79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17F42841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3EDBF9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2DCF69A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ED427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61CBFB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92A5ED0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CB8FC6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FB6D75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70DCD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8D61D2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3199794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98445B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/27ՈԾ-33.4.6-Մ4-1/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272D2B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09DB5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3183C9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117708D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7CF838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1EF56B8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2A9DD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F70B3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0F6D793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E9AE63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77F8C9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341ACA3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988C7F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3ED5D29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D055A6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Ստուգումների իրականացման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472A84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DADB5A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C1DD089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6582FF2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FCB4E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18B42DA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53471FB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6A98084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26E03B0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D83A08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/27ՈԾ-33.4.7-Գ5-1/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6DB27D0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7373B76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394F00D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0AD2DAF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3447BB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54AF9F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645472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C08708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425140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62623D8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039FC93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9B447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E9EFB8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016CF5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D7E5F82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422C795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4F724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3E0BF47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B56839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61C766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CF6F954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C7CFE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1808AB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C19E2D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103346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2FD8F7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755F0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5CAB1F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3CC78B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821107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781EA25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E004E6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CCCB1C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31CCE59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63F7CAF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C9F49F8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5E5ADC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7494AF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26BB405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C912DE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89B7C9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06AB9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AF2267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2F5A76B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89FDC2F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27CEF914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A362D7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B79EBD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3C4C682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C8A41B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F0822D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2E24C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346558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78D4DC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A444B8D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9135796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4613D68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0219EC5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6F2DA31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2EE9D2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/27ՈԾ-33.4.7-Մ4-1/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70F85F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92E8F7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0000D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58CBD80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4D6281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6CC842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75DF5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C4EE8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0C3DE60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F2B2B6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62E163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173477" w14:textId="77777777" w:rsidR="00624DC3" w:rsidRPr="00F437A2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105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449611" w14:textId="77777777" w:rsidR="00624DC3" w:rsidRPr="00F437A2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624DC3" w14:paraId="479EEB0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DAEDBA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2CB30F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DE4527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0FC901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bookmarkEnd w:id="3"/>
      <w:tr w:rsidR="00624DC3" w14:paraId="7D54BFC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C3AB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184BB5">
              <w:rPr>
                <w:rFonts w:ascii="GHEA Grapalat" w:hAnsi="GHEA Grapalat"/>
                <w:b/>
              </w:rPr>
              <w:t>Ընդամենը՝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4AAD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2B9ED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B79DE5F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013C7F45" w14:textId="77777777" w:rsidTr="00624DC3"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ED46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սահմանվել</w:t>
            </w:r>
            <w:r w:rsidRPr="00260A51">
              <w:rPr>
                <w:rFonts w:ascii="GHEA Grapalat" w:hAnsi="GHEA Grapalat"/>
              </w:rPr>
              <w:t xml:space="preserve"> է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7E88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FA2B0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370FD25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00AC7207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729F1423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5BD47940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14:paraId="3D503B2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B269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lang w:val="hy-AM"/>
              </w:rPr>
              <w:t>Գլխավոր</w:t>
            </w:r>
            <w:r>
              <w:rPr>
                <w:rFonts w:ascii="GHEA Grapalat" w:hAnsi="GHEA Grapalat"/>
              </w:rPr>
              <w:t xml:space="preserve"> խմբի պաշտոն</w:t>
            </w:r>
            <w:r>
              <w:rPr>
                <w:rFonts w:ascii="GHEA Grapalat" w:hAnsi="GHEA Grapalat"/>
                <w:lang w:val="hy-AM"/>
              </w:rPr>
              <w:t>ներ</w:t>
            </w:r>
            <w:r>
              <w:rPr>
                <w:rFonts w:ascii="GHEA Grapalat" w:hAnsi="GHEA Grapalat"/>
              </w:rPr>
              <w:t xml:space="preserve">     </w:t>
            </w:r>
            <w:r>
              <w:rPr>
                <w:rFonts w:ascii="GHEA Grapalat" w:hAnsi="GHEA Grapalat"/>
                <w:lang w:val="hy-AM"/>
              </w:rPr>
              <w:t xml:space="preserve">        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 11   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</w:rPr>
              <w:t xml:space="preserve">  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33AB3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B81AF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AEAD09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14:paraId="39B9A0F4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9C69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lang w:val="hy-AM"/>
              </w:rPr>
              <w:t xml:space="preserve">Ավագ </w:t>
            </w:r>
            <w:r>
              <w:rPr>
                <w:rFonts w:ascii="GHEA Grapalat" w:hAnsi="GHEA Grapalat"/>
              </w:rPr>
              <w:t>խմբի պաշտոն</w:t>
            </w:r>
            <w:r>
              <w:rPr>
                <w:rFonts w:ascii="GHEA Grapalat" w:hAnsi="GHEA Grapalat"/>
                <w:lang w:val="hy-AM"/>
              </w:rPr>
              <w:t>ներ</w:t>
            </w:r>
            <w:r>
              <w:rPr>
                <w:rFonts w:ascii="GHEA Grapalat" w:hAnsi="GHEA Grapalat"/>
              </w:rPr>
              <w:t xml:space="preserve">     </w:t>
            </w:r>
            <w:r>
              <w:rPr>
                <w:rFonts w:ascii="GHEA Grapalat" w:hAnsi="GHEA Grapalat"/>
                <w:lang w:val="hy-AM"/>
              </w:rPr>
              <w:t xml:space="preserve">                2  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</w:rPr>
              <w:t xml:space="preserve">   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439780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17AF6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B14BE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43E32D44" w14:textId="77777777" w:rsidTr="00624DC3"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087C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 xml:space="preserve">Միջին խմբի պաշտոններ        </w:t>
            </w:r>
            <w:r>
              <w:rPr>
                <w:rFonts w:ascii="GHEA Grapalat" w:hAnsi="GHEA Grapalat"/>
                <w:lang w:val="hy-AM"/>
              </w:rPr>
              <w:t xml:space="preserve">    </w:t>
            </w:r>
            <w:r>
              <w:rPr>
                <w:rFonts w:ascii="GHEA Grapalat" w:hAnsi="GHEA Grapalat"/>
              </w:rPr>
              <w:t xml:space="preserve">       </w:t>
            </w:r>
            <w:r>
              <w:rPr>
                <w:rFonts w:ascii="GHEA Grapalat" w:hAnsi="GHEA Grapalat"/>
                <w:lang w:val="hy-AM"/>
              </w:rPr>
              <w:t>91</w:t>
            </w:r>
            <w:r>
              <w:rPr>
                <w:rFonts w:ascii="GHEA Grapalat" w:hAnsi="GHEA Grapalat"/>
              </w:rPr>
              <w:t xml:space="preserve">   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45E70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BC3263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9E5C0B4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5E1E90D5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55A7143E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05C078B3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26A5BB9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C530E" w14:textId="77777777" w:rsidR="00624DC3" w:rsidRDefault="00624DC3" w:rsidP="00624DC3">
            <w:pPr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Քաղաքացիական աշխատանք</w:t>
            </w:r>
          </w:p>
          <w:p w14:paraId="741B399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lang w:val="hy-AM"/>
              </w:rPr>
              <w:t>կատարող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        </w:t>
            </w:r>
            <w:r>
              <w:rPr>
                <w:rFonts w:ascii="GHEA Grapalat" w:hAnsi="GHEA Grapalat"/>
                <w:bCs/>
              </w:rPr>
              <w:t xml:space="preserve">  </w:t>
            </w:r>
            <w:r>
              <w:rPr>
                <w:rFonts w:ascii="GHEA Grapalat" w:hAnsi="GHEA Grapalat"/>
                <w:bCs/>
                <w:lang w:val="hy-AM"/>
              </w:rPr>
              <w:t xml:space="preserve">   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      </w:t>
            </w:r>
            <w:r>
              <w:rPr>
                <w:rFonts w:ascii="GHEA Grapalat" w:hAnsi="GHEA Grapalat"/>
                <w:bCs/>
                <w:lang w:val="hy-AM"/>
              </w:rPr>
              <w:t xml:space="preserve">                      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</w:t>
            </w:r>
            <w:r>
              <w:rPr>
                <w:rFonts w:ascii="GHEA Grapalat" w:hAnsi="GHEA Grapalat"/>
                <w:bCs/>
                <w:lang w:val="hy-AM"/>
              </w:rPr>
              <w:t>1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7E543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71988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0F51EA8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06A60B1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98DC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60FEE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1FEE88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0ED8F5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4A5C9C3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B04544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15F30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D8DE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949AC1C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39CCA48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DE2C9D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63CB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33D268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81BB3C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4D2EA08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AD06A3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8A3E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433E1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546EE3E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43D4976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0D068D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5353E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7980B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520BBE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54A8C5C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DC237FE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2EEAEDB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EEC5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D6B1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F1647B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5AD6F53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9B96B3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4099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006DB8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7E2ED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032ADB2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38B4C4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90F5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E392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47337A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5B4C00F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E257CB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D8E3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66EE9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EC9B5B0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2246F47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DCF0B3C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5AEEB30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9A5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C7EFC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03B4DEA1" w14:textId="77777777" w:rsidR="003D4F81" w:rsidRDefault="003D4F81" w:rsidP="00624DC3">
      <w:pPr>
        <w:rPr>
          <w:rFonts w:ascii="GHEA Grapalat" w:hAnsi="GHEA Grapalat"/>
          <w:b/>
          <w:lang w:val="hy-AM"/>
        </w:rPr>
      </w:pPr>
    </w:p>
    <w:p w14:paraId="23297C46" w14:textId="77777777" w:rsidR="00095017" w:rsidRDefault="00095017" w:rsidP="00624DC3">
      <w:pPr>
        <w:rPr>
          <w:rFonts w:ascii="GHEA Grapalat" w:hAnsi="GHEA Grapalat"/>
          <w:b/>
          <w:lang w:val="hy-AM"/>
        </w:rPr>
      </w:pPr>
    </w:p>
    <w:p w14:paraId="43D3AB23" w14:textId="77777777" w:rsidR="00095017" w:rsidRPr="00803F14" w:rsidRDefault="00095017" w:rsidP="00095017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A59408C" w14:textId="77777777" w:rsidR="00095017" w:rsidRPr="00803F14" w:rsidRDefault="00095017" w:rsidP="00095017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3D0E04BD" w14:textId="51F3CC14" w:rsidR="00095017" w:rsidRPr="00803F14" w:rsidRDefault="00095017" w:rsidP="00095017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</w:t>
      </w:r>
      <w:r>
        <w:rPr>
          <w:rFonts w:ascii="GHEA Grapalat" w:hAnsi="GHEA Grapalat"/>
          <w:b/>
          <w:lang w:val="hy-AM"/>
        </w:rPr>
        <w:t xml:space="preserve">22 </w:t>
      </w:r>
      <w:r w:rsidRPr="00803F14">
        <w:rPr>
          <w:rFonts w:ascii="GHEA Grapalat" w:hAnsi="GHEA Grapalat"/>
          <w:b/>
          <w:lang w:val="hy-AM"/>
        </w:rPr>
        <w:t>&gt;&gt;__</w:t>
      </w:r>
      <w:r>
        <w:rPr>
          <w:rFonts w:ascii="GHEA Grapalat" w:hAnsi="GHEA Grapalat"/>
          <w:b/>
          <w:lang w:val="hy-AM"/>
        </w:rPr>
        <w:t>11__20</w:t>
      </w:r>
      <w:r w:rsidRPr="00803F14">
        <w:rPr>
          <w:rFonts w:ascii="GHEA Grapalat" w:hAnsi="GHEA Grapalat"/>
          <w:b/>
          <w:lang w:val="hy-AM"/>
        </w:rPr>
        <w:t>23թ. ԹԻՎ</w:t>
      </w:r>
      <w:r w:rsidR="0099200C">
        <w:rPr>
          <w:rFonts w:ascii="GHEA Grapalat" w:hAnsi="GHEA Grapalat"/>
          <w:b/>
          <w:lang w:val="hy-AM"/>
        </w:rPr>
        <w:t xml:space="preserve"> </w:t>
      </w:r>
      <w:bookmarkStart w:id="4" w:name="_GoBack"/>
      <w:bookmarkEnd w:id="4"/>
      <w:r>
        <w:rPr>
          <w:rFonts w:ascii="GHEA Grapalat" w:hAnsi="GHEA Grapalat"/>
          <w:b/>
          <w:lang w:val="hy-AM"/>
        </w:rPr>
        <w:t>63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5DD8A43E" w14:textId="77777777" w:rsidR="00095017" w:rsidRPr="00803F14" w:rsidRDefault="00095017" w:rsidP="00095017">
      <w:pPr>
        <w:jc w:val="right"/>
        <w:rPr>
          <w:rFonts w:ascii="GHEA Grapalat" w:hAnsi="GHEA Grapalat"/>
          <w:b/>
          <w:sz w:val="28"/>
          <w:lang w:val="hy-AM"/>
        </w:rPr>
      </w:pPr>
    </w:p>
    <w:p w14:paraId="5B21D9B4" w14:textId="77777777" w:rsidR="00095017" w:rsidRPr="00803F14" w:rsidRDefault="00095017" w:rsidP="00095017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3CA9BFE8" w14:textId="77777777" w:rsidR="00095017" w:rsidRPr="00803F14" w:rsidRDefault="00095017" w:rsidP="00095017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095017" w:rsidRPr="00E61B31" w14:paraId="4CCB0F1D" w14:textId="77777777" w:rsidTr="00882BF7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5734083D" w14:textId="77777777" w:rsidR="00095017" w:rsidRPr="00E61B31" w:rsidRDefault="00095017" w:rsidP="00882BF7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22CE7A7" w14:textId="77777777" w:rsidR="00095017" w:rsidRDefault="00095017" w:rsidP="00882BF7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0FBF9CD4" w14:textId="77777777" w:rsidR="00095017" w:rsidRDefault="00095017" w:rsidP="00882BF7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44F03C79" w14:textId="77777777" w:rsidR="00095017" w:rsidRPr="00432CE5" w:rsidRDefault="00095017" w:rsidP="00882BF7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CB510" w14:textId="77777777" w:rsidR="00095017" w:rsidRPr="00E61B31" w:rsidRDefault="00095017" w:rsidP="00882BF7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095017" w:rsidRPr="00E61B31" w14:paraId="7760A48D" w14:textId="77777777" w:rsidTr="00882BF7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50F9F62" w14:textId="77777777" w:rsidR="00095017" w:rsidRPr="00E61B31" w:rsidRDefault="00095017" w:rsidP="00882BF7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3622FE4" w14:textId="77777777" w:rsidR="00095017" w:rsidRPr="00E61B31" w:rsidRDefault="00095017" w:rsidP="00882BF7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42DFF" w14:textId="77777777" w:rsidR="00095017" w:rsidRPr="001D7AE0" w:rsidRDefault="00095017" w:rsidP="00882BF7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56642" w14:textId="77777777" w:rsidR="00095017" w:rsidRPr="001D7AE0" w:rsidRDefault="00095017" w:rsidP="00882BF7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095017" w:rsidRPr="00E61B31" w14:paraId="66018EAA" w14:textId="77777777" w:rsidTr="00882BF7">
        <w:trPr>
          <w:trHeight w:val="695"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5A65D" w14:textId="77777777" w:rsidR="00095017" w:rsidRPr="00926E5F" w:rsidRDefault="00095017" w:rsidP="00882BF7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>ՀՀ ներքին գործերի նախարարություն</w:t>
            </w: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1C2269" w14:textId="77777777" w:rsidR="00095017" w:rsidRPr="00E61B31" w:rsidRDefault="00095017" w:rsidP="00882BF7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361142C" w14:textId="77777777" w:rsidR="00095017" w:rsidRPr="001D7AE0" w:rsidRDefault="00095017" w:rsidP="00882BF7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E4FC9E7" w14:textId="77777777" w:rsidR="00095017" w:rsidRPr="001D7AE0" w:rsidRDefault="00095017" w:rsidP="00882BF7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095017" w:rsidRPr="00E61B31" w14:paraId="2884FBD9" w14:textId="77777777" w:rsidTr="00882BF7">
        <w:trPr>
          <w:trHeight w:val="123"/>
        </w:trPr>
        <w:tc>
          <w:tcPr>
            <w:tcW w:w="433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4CAF13D" w14:textId="77777777" w:rsidR="00095017" w:rsidRDefault="00095017" w:rsidP="00882BF7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 w:rsidRPr="00926E5F">
              <w:rPr>
                <w:rFonts w:ascii="GHEA Grapalat" w:hAnsi="GHEA Grapalat"/>
                <w:b/>
                <w:sz w:val="26"/>
                <w:szCs w:val="26"/>
                <w:lang w:val="hy-AM"/>
              </w:rPr>
              <w:t>Ղեկավարություն</w:t>
            </w:r>
          </w:p>
          <w:p w14:paraId="58959710" w14:textId="77777777" w:rsidR="00095017" w:rsidRPr="00926E5F" w:rsidRDefault="00095017" w:rsidP="00882BF7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D11BD9" w14:textId="77777777" w:rsidR="00095017" w:rsidRPr="00E61B31" w:rsidRDefault="00095017" w:rsidP="00882BF7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264845" w14:textId="77777777" w:rsidR="00095017" w:rsidRPr="001D7AE0" w:rsidRDefault="00095017" w:rsidP="00882BF7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AF6366" w14:textId="77777777" w:rsidR="00095017" w:rsidRPr="001D7AE0" w:rsidRDefault="00095017" w:rsidP="00882BF7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095017" w:rsidRPr="00E61B31" w14:paraId="76132C65" w14:textId="77777777" w:rsidTr="00882BF7">
        <w:trPr>
          <w:trHeight w:val="123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E8BBA" w14:textId="77777777" w:rsidR="00095017" w:rsidRPr="00D53913" w:rsidRDefault="00095017" w:rsidP="00882BF7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Նախարարի մամուլի քարտուղար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031484" w14:textId="77777777" w:rsidR="00095017" w:rsidRPr="006D7680" w:rsidRDefault="00095017" w:rsidP="00882BF7">
            <w:pPr>
              <w:rPr>
                <w:rFonts w:ascii="GHEA Grapalat" w:hAnsi="GHEA Grapalat"/>
                <w:sz w:val="24"/>
                <w:szCs w:val="24"/>
              </w:rPr>
            </w:pPr>
            <w:r w:rsidRPr="006D7680">
              <w:rPr>
                <w:rFonts w:ascii="GHEA Grapalat" w:hAnsi="GHEA Grapalat"/>
                <w:color w:val="000000"/>
              </w:rPr>
              <w:t>Հայեցողական</w:t>
            </w:r>
            <w:r w:rsidRPr="006D7680">
              <w:rPr>
                <w:rFonts w:ascii="GHEA Grapalat" w:hAnsi="GHEA Grapalat"/>
                <w:color w:val="000000"/>
                <w:lang w:val="hy-AM"/>
              </w:rPr>
              <w:t xml:space="preserve"> պաշտոն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03C4" w14:textId="77777777" w:rsidR="00095017" w:rsidRPr="006D7680" w:rsidRDefault="00095017" w:rsidP="00882BF7">
            <w:pPr>
              <w:jc w:val="center"/>
              <w:rPr>
                <w:rFonts w:ascii="GHEA Grapalat" w:hAnsi="GHEA Grapalat"/>
                <w:lang w:val="hy-AM"/>
              </w:rPr>
            </w:pPr>
            <w:r w:rsidRPr="006D7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3AC4" w14:textId="77777777" w:rsidR="00095017" w:rsidRPr="006D7680" w:rsidRDefault="00095017" w:rsidP="00882BF7">
            <w:pPr>
              <w:jc w:val="center"/>
              <w:rPr>
                <w:rFonts w:ascii="GHEA Grapalat" w:hAnsi="GHEA Grapalat"/>
                <w:lang w:val="hy-AM"/>
              </w:rPr>
            </w:pPr>
            <w:r w:rsidRPr="006D7680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095017" w:rsidRPr="00E61B31" w14:paraId="7CB9EDA7" w14:textId="77777777" w:rsidTr="00882BF7">
        <w:trPr>
          <w:trHeight w:val="123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B0B90" w14:textId="77777777" w:rsidR="00095017" w:rsidRPr="00E61B31" w:rsidRDefault="00095017" w:rsidP="00882BF7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176A4E" w14:textId="77777777" w:rsidR="00095017" w:rsidRPr="00E61B31" w:rsidRDefault="00095017" w:rsidP="00882BF7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5607C1" w14:textId="77777777" w:rsidR="00095017" w:rsidRPr="00926E5F" w:rsidRDefault="00095017" w:rsidP="00882BF7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26E5F"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7453A7" w14:textId="77777777" w:rsidR="00095017" w:rsidRPr="00926E5F" w:rsidRDefault="00095017" w:rsidP="00882BF7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26E5F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095017" w:rsidRPr="00E61B31" w14:paraId="264E25E5" w14:textId="77777777" w:rsidTr="00882BF7">
        <w:trPr>
          <w:trHeight w:val="123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DF2485" w14:textId="77777777" w:rsidR="00095017" w:rsidRDefault="00095017" w:rsidP="00882BF7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14:paraId="2288B7BE" w14:textId="77777777" w:rsidR="00095017" w:rsidRPr="00E61B31" w:rsidRDefault="00095017" w:rsidP="00882BF7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FDBB0E" w14:textId="77777777" w:rsidR="00095017" w:rsidRPr="00E61B31" w:rsidRDefault="00095017" w:rsidP="00882BF7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FDE96B" w14:textId="77777777" w:rsidR="00095017" w:rsidRPr="001D7AE0" w:rsidRDefault="00095017" w:rsidP="00882BF7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085EA" w14:textId="77777777" w:rsidR="00095017" w:rsidRPr="001D7AE0" w:rsidRDefault="00095017" w:rsidP="00882BF7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095017" w:rsidRPr="00E61B31" w14:paraId="6B73AC5F" w14:textId="77777777" w:rsidTr="00882BF7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108B66" w14:textId="77777777" w:rsidR="00095017" w:rsidRPr="00556ED5" w:rsidRDefault="00095017" w:rsidP="00882BF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C098CA" w14:textId="77777777" w:rsidR="00095017" w:rsidRPr="00E61B31" w:rsidRDefault="00095017" w:rsidP="00882BF7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B25F93" w14:textId="77777777" w:rsidR="00095017" w:rsidRPr="00E61B31" w:rsidRDefault="00095017" w:rsidP="00882BF7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97900" w14:textId="77777777" w:rsidR="00095017" w:rsidRPr="00E61B31" w:rsidRDefault="00095017" w:rsidP="00882BF7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095017" w:rsidRPr="00F2638E" w14:paraId="7F72BD7D" w14:textId="77777777" w:rsidTr="00882BF7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A89B44" w14:textId="77777777" w:rsidR="00095017" w:rsidRPr="00C03B55" w:rsidRDefault="00095017" w:rsidP="00882BF7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596921" w14:textId="77777777" w:rsidR="00095017" w:rsidRDefault="00095017" w:rsidP="00882BF7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22E046" w14:textId="77777777" w:rsidR="00095017" w:rsidRPr="00C03B55" w:rsidRDefault="00095017" w:rsidP="00882BF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28345" w14:textId="77777777" w:rsidR="00095017" w:rsidRDefault="00095017" w:rsidP="00882BF7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095017" w:rsidRPr="00F2638E" w14:paraId="0F2CACC2" w14:textId="77777777" w:rsidTr="00882BF7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DC52ED" w14:textId="77777777" w:rsidR="00095017" w:rsidRDefault="00095017" w:rsidP="00882BF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664B4D" w14:textId="77777777" w:rsidR="00095017" w:rsidRDefault="00095017" w:rsidP="00882BF7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63B6E4" w14:textId="77777777" w:rsidR="00095017" w:rsidRPr="00C03B55" w:rsidRDefault="00095017" w:rsidP="00882BF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34A6" w14:textId="77777777" w:rsidR="00095017" w:rsidRDefault="00095017" w:rsidP="00882BF7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095017" w:rsidRPr="00F2638E" w14:paraId="35D88004" w14:textId="77777777" w:rsidTr="00882BF7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EC49E5" w14:textId="77777777" w:rsidR="00095017" w:rsidRPr="0055649D" w:rsidRDefault="00095017" w:rsidP="00882BF7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Հայեցողական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պաշտոն ՝ 1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DBB19A" w14:textId="77777777" w:rsidR="00095017" w:rsidRDefault="00095017" w:rsidP="00882BF7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3951DD" w14:textId="77777777" w:rsidR="00095017" w:rsidRPr="00C03B55" w:rsidRDefault="00095017" w:rsidP="00882BF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65ADC" w14:textId="77777777" w:rsidR="00095017" w:rsidRDefault="00095017" w:rsidP="00882BF7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4DB3E7FA" w14:textId="77777777" w:rsidR="00095017" w:rsidRDefault="00095017" w:rsidP="00095017">
      <w:pPr>
        <w:rPr>
          <w:rFonts w:ascii="GHEA Grapalat" w:hAnsi="GHEA Grapalat"/>
          <w:b/>
        </w:rPr>
      </w:pPr>
    </w:p>
    <w:p w14:paraId="7CA18541" w14:textId="09D74973" w:rsidR="005B1D6E" w:rsidRPr="006927DD" w:rsidRDefault="00095017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 xml:space="preserve"> </w:t>
      </w:r>
      <w:r w:rsidR="003D4F8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sectPr w:rsidR="005B1D6E" w:rsidRPr="006927DD" w:rsidSect="009438CF">
      <w:headerReference w:type="default" r:id="rId8"/>
      <w:pgSz w:w="11906" w:h="16838"/>
      <w:pgMar w:top="1134" w:right="386" w:bottom="1134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38767" w14:textId="77777777" w:rsidR="0002173C" w:rsidRDefault="0002173C" w:rsidP="00624DC3">
      <w:pPr>
        <w:spacing w:after="0" w:line="240" w:lineRule="auto"/>
      </w:pPr>
      <w:r>
        <w:separator/>
      </w:r>
    </w:p>
  </w:endnote>
  <w:endnote w:type="continuationSeparator" w:id="0">
    <w:p w14:paraId="38C598E4" w14:textId="77777777" w:rsidR="0002173C" w:rsidRDefault="0002173C" w:rsidP="0062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CD63F" w14:textId="77777777" w:rsidR="0002173C" w:rsidRDefault="0002173C" w:rsidP="00624DC3">
      <w:pPr>
        <w:spacing w:after="0" w:line="240" w:lineRule="auto"/>
      </w:pPr>
      <w:r>
        <w:separator/>
      </w:r>
    </w:p>
  </w:footnote>
  <w:footnote w:type="continuationSeparator" w:id="0">
    <w:p w14:paraId="4E9C4D8C" w14:textId="77777777" w:rsidR="0002173C" w:rsidRDefault="0002173C" w:rsidP="00624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8F1A5" w14:textId="6E7C583E" w:rsidR="00BF6DAA" w:rsidRPr="00624DC3" w:rsidRDefault="00BF6DAA">
    <w:pPr>
      <w:pStyle w:val="Header"/>
      <w:rPr>
        <w:lang w:val="hy-AM"/>
      </w:rPr>
    </w:pPr>
    <w:r>
      <w:rPr>
        <w:lang w:val="hy-AM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2EF8"/>
    <w:multiLevelType w:val="hybridMultilevel"/>
    <w:tmpl w:val="A2BA4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1313B"/>
    <w:multiLevelType w:val="hybridMultilevel"/>
    <w:tmpl w:val="25EE8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18"/>
    <w:rsid w:val="0002173C"/>
    <w:rsid w:val="0005280C"/>
    <w:rsid w:val="00086CC4"/>
    <w:rsid w:val="0009341A"/>
    <w:rsid w:val="00095017"/>
    <w:rsid w:val="000A7938"/>
    <w:rsid w:val="000D683B"/>
    <w:rsid w:val="000F253D"/>
    <w:rsid w:val="00170796"/>
    <w:rsid w:val="001A1193"/>
    <w:rsid w:val="001F5CF7"/>
    <w:rsid w:val="00253FE5"/>
    <w:rsid w:val="002A562B"/>
    <w:rsid w:val="002F56FD"/>
    <w:rsid w:val="00304AB9"/>
    <w:rsid w:val="003A56AC"/>
    <w:rsid w:val="003D4F81"/>
    <w:rsid w:val="00414B74"/>
    <w:rsid w:val="0043153B"/>
    <w:rsid w:val="00451295"/>
    <w:rsid w:val="00457865"/>
    <w:rsid w:val="004A2B76"/>
    <w:rsid w:val="0057736C"/>
    <w:rsid w:val="005B1D6E"/>
    <w:rsid w:val="005C1D1A"/>
    <w:rsid w:val="00624DC3"/>
    <w:rsid w:val="00632D68"/>
    <w:rsid w:val="006927DD"/>
    <w:rsid w:val="00775CDA"/>
    <w:rsid w:val="007D75D8"/>
    <w:rsid w:val="00845C0D"/>
    <w:rsid w:val="00896C84"/>
    <w:rsid w:val="008B27E7"/>
    <w:rsid w:val="0093603A"/>
    <w:rsid w:val="009438CF"/>
    <w:rsid w:val="00970CD5"/>
    <w:rsid w:val="0097374E"/>
    <w:rsid w:val="0099200C"/>
    <w:rsid w:val="009956C3"/>
    <w:rsid w:val="009A3DAE"/>
    <w:rsid w:val="00A058DC"/>
    <w:rsid w:val="00A34798"/>
    <w:rsid w:val="00A65945"/>
    <w:rsid w:val="00AE7BF7"/>
    <w:rsid w:val="00B432BE"/>
    <w:rsid w:val="00BF0D6C"/>
    <w:rsid w:val="00BF2F51"/>
    <w:rsid w:val="00BF6DAA"/>
    <w:rsid w:val="00C005EA"/>
    <w:rsid w:val="00C10EE2"/>
    <w:rsid w:val="00C520F4"/>
    <w:rsid w:val="00C85400"/>
    <w:rsid w:val="00D25976"/>
    <w:rsid w:val="00D46F48"/>
    <w:rsid w:val="00D65273"/>
    <w:rsid w:val="00DB36BE"/>
    <w:rsid w:val="00DF4518"/>
    <w:rsid w:val="00E87F97"/>
    <w:rsid w:val="00EB6287"/>
    <w:rsid w:val="00ED3047"/>
    <w:rsid w:val="00ED6983"/>
    <w:rsid w:val="00F4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A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518"/>
    <w:pPr>
      <w:ind w:left="720"/>
      <w:contextualSpacing/>
    </w:pPr>
  </w:style>
  <w:style w:type="table" w:styleId="TableGrid">
    <w:name w:val="Table Grid"/>
    <w:basedOn w:val="TableNormal"/>
    <w:uiPriority w:val="39"/>
    <w:rsid w:val="005B1D6E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C3"/>
  </w:style>
  <w:style w:type="paragraph" w:styleId="Footer">
    <w:name w:val="footer"/>
    <w:basedOn w:val="Normal"/>
    <w:link w:val="FooterChar"/>
    <w:uiPriority w:val="99"/>
    <w:unhideWhenUsed/>
    <w:rsid w:val="0062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518"/>
    <w:pPr>
      <w:ind w:left="720"/>
      <w:contextualSpacing/>
    </w:pPr>
  </w:style>
  <w:style w:type="table" w:styleId="TableGrid">
    <w:name w:val="Table Grid"/>
    <w:basedOn w:val="TableNormal"/>
    <w:uiPriority w:val="39"/>
    <w:rsid w:val="005B1D6E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C3"/>
  </w:style>
  <w:style w:type="paragraph" w:styleId="Footer">
    <w:name w:val="footer"/>
    <w:basedOn w:val="Normal"/>
    <w:link w:val="FooterChar"/>
    <w:uiPriority w:val="99"/>
    <w:unhideWhenUsed/>
    <w:rsid w:val="0062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23</Pages>
  <Words>3050</Words>
  <Characters>17385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KHHX</dc:creator>
  <cp:keywords/>
  <dc:description/>
  <cp:lastModifiedBy>User</cp:lastModifiedBy>
  <cp:revision>55</cp:revision>
  <cp:lastPrinted>2023-05-18T11:31:00Z</cp:lastPrinted>
  <dcterms:created xsi:type="dcterms:W3CDTF">2023-03-23T14:07:00Z</dcterms:created>
  <dcterms:modified xsi:type="dcterms:W3CDTF">2023-11-23T13:51:00Z</dcterms:modified>
</cp:coreProperties>
</file>