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5536CD65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2B6A45">
        <w:rPr>
          <w:rFonts w:ascii="GHEA Grapalat" w:hAnsi="GHEA Grapalat"/>
          <w:b/>
          <w:bCs/>
          <w:sz w:val="24"/>
          <w:szCs w:val="24"/>
          <w:lang w:val="hy-AM"/>
        </w:rPr>
        <w:t>ԱՐԱԳԱԾՈՏՆԻ ՄԱՐԶԱՅԻՆ ՓՐԿԱՐԱՐԱԿԱՆ ՎԱՐՉՈՒԹՅԱՆ ԱՐԱԳԱԾԻ ՀՐՇԵՋ-ՓՐԿԱՐԱՐԱԿԱՆ ՋՈԿԱՏԻ ԱՎԱԳ ՎԱՐՈՐԴԻ (ԾԱԾԿԱԳԻՐ` 27-2ՓԾ-25.10-Կ-109</w:t>
      </w:r>
      <w:r w:rsidR="00DF2BF0" w:rsidRPr="003472E9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DF2BF0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DF2BF0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DF2BF0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ՊԱՇՏՈՆԸ ԶԲԱՂԵՑՆԵԼՈՒ 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D94E2BF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2B6A45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Արագածի հրշեջ-փրկարարական ջոկատի ավագ վարորդի (ծածկագիր` 27-2ՓԾ-25.10-Կ-109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BA82328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B6A45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Արագածի հրշեջ-փրկարարական ջոկատի ավագ վարորդի (ծածկագիր` 27-2ՓԾ-25.10-Կ-109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41CFCD57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2B6A45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Արագածի հրշեջ-փրկարարական ջոկատի ավագ վարորդի (ծածկագիր` 27-2ՓԾ-25.10-Կ-109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bookmarkEnd w:id="2"/>
    <w:p w14:paraId="6EFF6EA3" w14:textId="58444C0A" w:rsidR="00A6287A" w:rsidRPr="00A6287A" w:rsidRDefault="00A6287A" w:rsidP="00A6287A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Պաշտոնային դրույքաչափը 145 600 (հարյուր քառասունհինգ հազար վեց հարյուր) ՀՀ դրամ է:</w:t>
      </w:r>
    </w:p>
    <w:p w14:paraId="634CDB1A" w14:textId="1E8853B1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6178C2FF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</w:t>
      </w:r>
      <w:r w:rsidR="003472E9" w:rsidRPr="003472E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4526A">
        <w:rPr>
          <w:rFonts w:ascii="GHEA Grapalat" w:hAnsi="GHEA Grapalat"/>
          <w:sz w:val="24"/>
          <w:szCs w:val="24"/>
          <w:lang w:val="hy-AM"/>
        </w:rPr>
        <w:t>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8D24F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0C4CA7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B6A47"/>
    <w:rsid w:val="001C0983"/>
    <w:rsid w:val="001C176C"/>
    <w:rsid w:val="001D6D70"/>
    <w:rsid w:val="00231A3A"/>
    <w:rsid w:val="00245D17"/>
    <w:rsid w:val="00266BD3"/>
    <w:rsid w:val="00280C58"/>
    <w:rsid w:val="002B340C"/>
    <w:rsid w:val="002B6A45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472E9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0BD1"/>
    <w:rsid w:val="004E3166"/>
    <w:rsid w:val="004E4AF2"/>
    <w:rsid w:val="0051173D"/>
    <w:rsid w:val="00561405"/>
    <w:rsid w:val="005C4757"/>
    <w:rsid w:val="005E0420"/>
    <w:rsid w:val="005F3A2C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6881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D24F7"/>
    <w:rsid w:val="008F4243"/>
    <w:rsid w:val="00905814"/>
    <w:rsid w:val="009212D7"/>
    <w:rsid w:val="00921D8C"/>
    <w:rsid w:val="00971EE1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6287A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95367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DF2BF0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892</Words>
  <Characters>5089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2020-09-15T06:15:00Z</dcterms:created>
  <dcterms:modified xsi:type="dcterms:W3CDTF">2024-02-16T08:45:00Z</dcterms:modified>
</cp:coreProperties>
</file>