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60" w:type="dxa"/>
        <w:tblInd w:w="6138" w:type="dxa"/>
        <w:tblLook w:val="04A0" w:firstRow="1" w:lastRow="0" w:firstColumn="1" w:lastColumn="0" w:noHBand="0" w:noVBand="1"/>
      </w:tblPr>
      <w:tblGrid>
        <w:gridCol w:w="4460"/>
      </w:tblGrid>
      <w:tr w:rsidR="00E41EE7" w14:paraId="410285DF" w14:textId="77777777" w:rsidTr="00E41EE7">
        <w:trPr>
          <w:trHeight w:val="295"/>
        </w:trPr>
        <w:tc>
          <w:tcPr>
            <w:tcW w:w="4460" w:type="dxa"/>
            <w:vAlign w:val="bottom"/>
            <w:hideMark/>
          </w:tcPr>
          <w:p w14:paraId="6B874F85" w14:textId="3AAD4744" w:rsidR="00E41EE7" w:rsidRDefault="002328EB" w:rsidP="00E41EE7">
            <w:pPr>
              <w:spacing w:after="0" w:line="360" w:lineRule="auto"/>
              <w:ind w:left="-284" w:firstLine="284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3D69C0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</w:t>
            </w:r>
            <w:r w:rsidR="00E41EE7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                                        Հավելված </w:t>
            </w:r>
          </w:p>
        </w:tc>
      </w:tr>
      <w:tr w:rsidR="00E41EE7" w:rsidRPr="0061657D" w14:paraId="21968429" w14:textId="77777777" w:rsidTr="00E41EE7">
        <w:trPr>
          <w:trHeight w:val="295"/>
        </w:trPr>
        <w:tc>
          <w:tcPr>
            <w:tcW w:w="4460" w:type="dxa"/>
            <w:vAlign w:val="bottom"/>
            <w:hideMark/>
          </w:tcPr>
          <w:p w14:paraId="18D68CDD" w14:textId="77777777" w:rsidR="00E41EE7" w:rsidRDefault="00E41EE7">
            <w:pPr>
              <w:spacing w:after="0" w:line="360" w:lineRule="auto"/>
              <w:ind w:left="-284" w:firstLine="284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 ՀՀ  </w:t>
            </w:r>
            <w:proofErr w:type="spellStart"/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ներքին</w:t>
            </w:r>
            <w:proofErr w:type="spellEnd"/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գործերի</w:t>
            </w:r>
            <w:proofErr w:type="spellEnd"/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նախարար</w:t>
            </w:r>
            <w:proofErr w:type="spellEnd"/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ության </w:t>
            </w:r>
          </w:p>
          <w:p w14:paraId="79E6AD62" w14:textId="06BDD489" w:rsidR="00E41EE7" w:rsidRDefault="00E41EE7" w:rsidP="0061657D">
            <w:pPr>
              <w:spacing w:after="0" w:line="360" w:lineRule="auto"/>
              <w:ind w:left="-284" w:firstLine="284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                      գլխավոր քարտուղարի           2024թ</w:t>
            </w:r>
            <w:r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hy-AM"/>
              </w:rPr>
              <w:t xml:space="preserve">․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օգոստոսի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09 -</w:t>
            </w:r>
            <w:r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ի</w:t>
            </w:r>
            <w:bookmarkStart w:id="0" w:name="_GoBack"/>
            <w:bookmarkEnd w:id="0"/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N </w:t>
            </w:r>
            <w:r w:rsidR="0061657D" w:rsidRPr="0061657D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4160-Ա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հրամանի</w:t>
            </w:r>
          </w:p>
        </w:tc>
      </w:tr>
    </w:tbl>
    <w:p w14:paraId="219FDDEB" w14:textId="7892C79E" w:rsidR="004E5E23" w:rsidRPr="00E41EE7" w:rsidRDefault="004E5E23" w:rsidP="00E27510">
      <w:pPr>
        <w:pStyle w:val="NoSpacing"/>
        <w:tabs>
          <w:tab w:val="left" w:pos="426"/>
          <w:tab w:val="left" w:pos="993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AEA3BE0" w14:textId="77777777" w:rsidR="004E5E23" w:rsidRDefault="004E5E23" w:rsidP="00E27510">
      <w:pPr>
        <w:pStyle w:val="NoSpacing"/>
        <w:tabs>
          <w:tab w:val="left" w:pos="426"/>
          <w:tab w:val="left" w:pos="993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A09AFB9" w14:textId="00AA64F7" w:rsidR="00052147" w:rsidRPr="00E41EE7" w:rsidRDefault="00E41EE7" w:rsidP="00E41EE7">
      <w:pPr>
        <w:pStyle w:val="NoSpacing"/>
        <w:tabs>
          <w:tab w:val="left" w:pos="426"/>
          <w:tab w:val="left" w:pos="993"/>
        </w:tabs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41EE7">
        <w:rPr>
          <w:rFonts w:ascii="GHEA Grapalat" w:hAnsi="GHEA Grapalat"/>
          <w:b/>
          <w:sz w:val="24"/>
          <w:szCs w:val="24"/>
          <w:lang w:val="hy-AM"/>
        </w:rPr>
        <w:t>ՑԱՆԿ</w:t>
      </w:r>
    </w:p>
    <w:p w14:paraId="10A734CF" w14:textId="77777777" w:rsidR="00A907D2" w:rsidRPr="003D69C0" w:rsidRDefault="008448D6" w:rsidP="00E27510">
      <w:pPr>
        <w:tabs>
          <w:tab w:val="left" w:pos="426"/>
          <w:tab w:val="left" w:pos="993"/>
        </w:tabs>
        <w:spacing w:after="0" w:line="276" w:lineRule="auto"/>
        <w:rPr>
          <w:rFonts w:ascii="GHEA Grapalat" w:hAnsi="GHEA Grapalat" w:cs="Sylfaen"/>
          <w:bCs/>
          <w:sz w:val="24"/>
          <w:szCs w:val="24"/>
          <w:lang w:val="hy-AM"/>
        </w:rPr>
      </w:pPr>
      <w:r w:rsidRPr="003D69C0">
        <w:rPr>
          <w:rFonts w:ascii="GHEA Grapalat" w:hAnsi="GHEA Grapalat"/>
          <w:sz w:val="24"/>
          <w:szCs w:val="24"/>
          <w:lang w:val="hy-AM"/>
        </w:rPr>
        <w:t xml:space="preserve">                                         </w:t>
      </w:r>
      <w:r w:rsidR="002328EB" w:rsidRPr="003D69C0">
        <w:rPr>
          <w:rFonts w:ascii="GHEA Grapalat" w:hAnsi="GHEA Grapalat"/>
          <w:sz w:val="24"/>
          <w:szCs w:val="24"/>
          <w:lang w:val="hy-AM"/>
        </w:rPr>
        <w:t xml:space="preserve">         </w:t>
      </w:r>
    </w:p>
    <w:p w14:paraId="6350C4B1" w14:textId="602E9951" w:rsidR="008448D6" w:rsidRPr="00E41EE7" w:rsidRDefault="00E41EE7" w:rsidP="00E41EE7">
      <w:pPr>
        <w:pStyle w:val="NoSpacing"/>
        <w:tabs>
          <w:tab w:val="left" w:pos="426"/>
          <w:tab w:val="left" w:pos="993"/>
        </w:tabs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41EE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ՆԵՐՔԻՆ ԳՈՐԾԵՐԻ ՆԱԽԱՐԱՐՈՒԹՅԱՆ  </w:t>
      </w:r>
      <w:r w:rsidRPr="00E41EE7">
        <w:rPr>
          <w:rFonts w:ascii="GHEA Grapalat" w:hAnsi="GHEA Grapalat"/>
          <w:b/>
          <w:bCs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ԵՎ ԼԻՑԵՆԶԱՎՈՐՄԱՆ</w:t>
      </w:r>
      <w:r w:rsidRPr="00E41EE7">
        <w:rPr>
          <w:rFonts w:ascii="GHEA Grapalat" w:hAnsi="GHEA Grapalat"/>
          <w:w w:val="105"/>
          <w:sz w:val="24"/>
          <w:szCs w:val="24"/>
          <w:lang w:val="hy-AM"/>
        </w:rPr>
        <w:t xml:space="preserve"> </w:t>
      </w:r>
      <w:r w:rsidRPr="00E41EE7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Pr="00E41EE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ՔԱՂԱՔԱՑԻԱԿԱՆ ԾԱՌԱՅՈՒԹՅԱՆ </w:t>
      </w:r>
      <w:r w:rsidRPr="00E41EE7">
        <w:rPr>
          <w:rFonts w:ascii="GHEA Grapalat" w:hAnsi="GHEA Grapalat"/>
          <w:b/>
          <w:bCs/>
          <w:sz w:val="24"/>
          <w:szCs w:val="24"/>
          <w:lang w:val="hy-AM"/>
        </w:rPr>
        <w:t>ՊԱՇՏՈՆՆԵՐՈՒՄ ՆՇԱՆԱԿԵԼՈՒ ԴԵՊՔՈՒՄ ԹԵԿՆԱԾՈՒԻ ՀԵՏ ՀԱՐՑԱԶՐՈՒՅՑԻ</w:t>
      </w:r>
      <w:r w:rsidRPr="00E41E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41EE7">
        <w:rPr>
          <w:rFonts w:ascii="GHEA Grapalat" w:hAnsi="GHEA Grapalat"/>
          <w:b/>
          <w:bCs/>
          <w:sz w:val="24"/>
          <w:szCs w:val="24"/>
          <w:lang w:val="hy-AM"/>
        </w:rPr>
        <w:t>ԱՆՑԿԱՑՄԱՆ ԿԱՐԳԻՆ</w:t>
      </w:r>
      <w:r w:rsidRPr="00E41EE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ՀԱՄԱՊԱՏԱՍԽԱՆ ՊԱՇՏՈՆՆԵՐԻ</w:t>
      </w:r>
    </w:p>
    <w:p w14:paraId="185277A9" w14:textId="77777777" w:rsidR="00933532" w:rsidRPr="00933532" w:rsidRDefault="00933532" w:rsidP="00E27510">
      <w:pPr>
        <w:pStyle w:val="NoSpacing"/>
        <w:tabs>
          <w:tab w:val="left" w:pos="426"/>
          <w:tab w:val="left" w:pos="993"/>
        </w:tabs>
        <w:spacing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60B3CCC" w14:textId="4B21CE6E" w:rsidR="008C1A67" w:rsidRPr="00340189" w:rsidRDefault="00FA1CFE" w:rsidP="00E27510">
      <w:pPr>
        <w:pStyle w:val="NoSpacing"/>
        <w:numPr>
          <w:ilvl w:val="0"/>
          <w:numId w:val="5"/>
        </w:numPr>
        <w:tabs>
          <w:tab w:val="left" w:pos="-426"/>
          <w:tab w:val="left" w:pos="142"/>
          <w:tab w:val="left" w:pos="426"/>
        </w:tabs>
        <w:spacing w:line="276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340189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6B3D88" w:rsidRPr="00340189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="00FA6ADA" w:rsidRPr="003401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40189">
        <w:rPr>
          <w:rFonts w:ascii="GHEA Grapalat" w:hAnsi="GHEA Grapalat" w:cs="Sylfaen"/>
          <w:sz w:val="24"/>
          <w:szCs w:val="24"/>
          <w:lang w:val="hy-AM"/>
        </w:rPr>
        <w:t>վարչությ</w:t>
      </w:r>
      <w:r w:rsidR="00961535" w:rsidRPr="00340189">
        <w:rPr>
          <w:rFonts w:ascii="GHEA Grapalat" w:hAnsi="GHEA Grapalat" w:cs="Sylfaen"/>
          <w:sz w:val="24"/>
          <w:szCs w:val="24"/>
          <w:lang w:val="hy-AM"/>
        </w:rPr>
        <w:t>ա</w:t>
      </w:r>
      <w:r w:rsidRPr="00340189">
        <w:rPr>
          <w:rFonts w:ascii="GHEA Grapalat" w:hAnsi="GHEA Grapalat" w:cs="Sylfaen"/>
          <w:sz w:val="24"/>
          <w:szCs w:val="24"/>
          <w:lang w:val="hy-AM"/>
        </w:rPr>
        <w:t>ն</w:t>
      </w:r>
      <w:r w:rsidR="008448D6" w:rsidRPr="00340189">
        <w:rPr>
          <w:rFonts w:ascii="GHEA Grapalat" w:hAnsi="GHEA Grapalat"/>
          <w:sz w:val="24"/>
          <w:szCs w:val="24"/>
          <w:lang w:val="hy-AM"/>
        </w:rPr>
        <w:t xml:space="preserve"> </w:t>
      </w:r>
      <w:r w:rsidR="008448D6" w:rsidRPr="00340189">
        <w:rPr>
          <w:rFonts w:ascii="GHEA Grapalat" w:hAnsi="GHEA Grapalat" w:cs="Sylfaen"/>
          <w:sz w:val="24"/>
          <w:szCs w:val="24"/>
          <w:lang w:val="hy-AM"/>
        </w:rPr>
        <w:t>պետ</w:t>
      </w:r>
      <w:r w:rsidR="008448D6" w:rsidRPr="00340189">
        <w:rPr>
          <w:rFonts w:ascii="GHEA Grapalat" w:hAnsi="GHEA Grapalat"/>
          <w:sz w:val="24"/>
          <w:szCs w:val="24"/>
          <w:lang w:val="hy-AM"/>
        </w:rPr>
        <w:t xml:space="preserve"> (</w:t>
      </w:r>
      <w:r w:rsidR="008448D6" w:rsidRPr="00340189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8448D6" w:rsidRPr="00340189">
        <w:rPr>
          <w:rFonts w:ascii="GHEA Grapalat" w:hAnsi="GHEA Grapalat"/>
          <w:sz w:val="24"/>
          <w:szCs w:val="24"/>
          <w:lang w:val="hy-AM"/>
        </w:rPr>
        <w:t xml:space="preserve"> 27-</w:t>
      </w:r>
      <w:r w:rsidR="00A7179D" w:rsidRPr="00340189">
        <w:rPr>
          <w:rFonts w:ascii="GHEA Grapalat" w:hAnsi="GHEA Grapalat"/>
          <w:sz w:val="24"/>
          <w:szCs w:val="24"/>
          <w:lang w:val="hy-AM"/>
        </w:rPr>
        <w:t>3</w:t>
      </w:r>
      <w:r w:rsidR="00D94F83" w:rsidRPr="00340189">
        <w:rPr>
          <w:rFonts w:ascii="GHEA Grapalat" w:hAnsi="GHEA Grapalat"/>
          <w:sz w:val="24"/>
          <w:szCs w:val="24"/>
          <w:lang w:val="hy-AM"/>
        </w:rPr>
        <w:t>3</w:t>
      </w:r>
      <w:r w:rsidR="00A7179D" w:rsidRPr="00340189">
        <w:rPr>
          <w:rFonts w:ascii="Cambria Math" w:hAnsi="Cambria Math"/>
          <w:sz w:val="24"/>
          <w:szCs w:val="24"/>
          <w:lang w:val="hy-AM"/>
        </w:rPr>
        <w:t>․</w:t>
      </w:r>
      <w:r w:rsidR="008065AD" w:rsidRPr="00340189">
        <w:rPr>
          <w:rFonts w:ascii="GHEA Grapalat" w:hAnsi="GHEA Grapalat"/>
          <w:sz w:val="24"/>
          <w:szCs w:val="24"/>
          <w:lang w:val="hy-AM"/>
        </w:rPr>
        <w:t>6</w:t>
      </w:r>
      <w:r w:rsidR="008448D6" w:rsidRPr="00340189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8448D6" w:rsidRPr="0034018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6B3D88" w:rsidRPr="00340189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8448D6" w:rsidRPr="00340189">
        <w:rPr>
          <w:rFonts w:ascii="GHEA Grapalat" w:hAnsi="GHEA Grapalat"/>
          <w:color w:val="000000" w:themeColor="text1"/>
          <w:sz w:val="24"/>
          <w:szCs w:val="24"/>
          <w:lang w:val="hy-AM"/>
        </w:rPr>
        <w:t>-1).</w:t>
      </w:r>
      <w:r w:rsidR="00412CBF" w:rsidRPr="0034018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14:paraId="643ACE03" w14:textId="722456D9" w:rsidR="001F0338" w:rsidRPr="00340189" w:rsidRDefault="001F0338" w:rsidP="001F0338">
      <w:pPr>
        <w:pStyle w:val="NoSpacing"/>
        <w:numPr>
          <w:ilvl w:val="0"/>
          <w:numId w:val="5"/>
        </w:numPr>
        <w:tabs>
          <w:tab w:val="left" w:pos="-426"/>
          <w:tab w:val="left" w:pos="142"/>
          <w:tab w:val="left" w:pos="426"/>
        </w:tabs>
        <w:spacing w:line="276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340189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6B3D88" w:rsidRPr="00340189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="00FA6ADA" w:rsidRPr="003401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40189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34018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40189">
        <w:rPr>
          <w:rFonts w:ascii="GHEA Grapalat" w:hAnsi="GHEA Grapalat" w:cs="Sylfaen"/>
          <w:sz w:val="24"/>
          <w:szCs w:val="24"/>
          <w:lang w:val="hy-AM"/>
        </w:rPr>
        <w:t>պետի տեղակալ</w:t>
      </w:r>
      <w:r w:rsidRPr="00340189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340189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340189">
        <w:rPr>
          <w:rFonts w:ascii="GHEA Grapalat" w:hAnsi="GHEA Grapalat"/>
          <w:sz w:val="24"/>
          <w:szCs w:val="24"/>
          <w:lang w:val="hy-AM"/>
        </w:rPr>
        <w:t xml:space="preserve"> 27-3</w:t>
      </w:r>
      <w:r w:rsidR="00D94F83" w:rsidRPr="00340189">
        <w:rPr>
          <w:rFonts w:ascii="GHEA Grapalat" w:hAnsi="GHEA Grapalat"/>
          <w:sz w:val="24"/>
          <w:szCs w:val="24"/>
          <w:lang w:val="hy-AM"/>
        </w:rPr>
        <w:t>3</w:t>
      </w:r>
      <w:r w:rsidRPr="00340189">
        <w:rPr>
          <w:rFonts w:ascii="Cambria Math" w:hAnsi="Cambria Math"/>
          <w:sz w:val="24"/>
          <w:szCs w:val="24"/>
          <w:lang w:val="hy-AM"/>
        </w:rPr>
        <w:t>․</w:t>
      </w:r>
      <w:r w:rsidR="008065AD" w:rsidRPr="00340189">
        <w:rPr>
          <w:rFonts w:ascii="GHEA Grapalat" w:hAnsi="GHEA Grapalat"/>
          <w:sz w:val="24"/>
          <w:szCs w:val="24"/>
          <w:lang w:val="hy-AM"/>
        </w:rPr>
        <w:t>6</w:t>
      </w:r>
      <w:r w:rsidRPr="00340189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34018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6B3D88" w:rsidRPr="00340189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34018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-1). </w:t>
      </w:r>
    </w:p>
    <w:p w14:paraId="651914D4" w14:textId="5DECC95B" w:rsidR="001F0338" w:rsidRPr="00BC2AAF" w:rsidRDefault="001F0338" w:rsidP="001F0338">
      <w:pPr>
        <w:pStyle w:val="NoSpacing"/>
        <w:numPr>
          <w:ilvl w:val="0"/>
          <w:numId w:val="5"/>
        </w:numPr>
        <w:tabs>
          <w:tab w:val="left" w:pos="-426"/>
          <w:tab w:val="left" w:pos="142"/>
          <w:tab w:val="left" w:pos="426"/>
        </w:tabs>
        <w:spacing w:line="276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BC2AAF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6B3D88" w:rsidRPr="00BC2AAF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="00FA6ADA" w:rsidRPr="00BC2A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C2AAF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BC2AA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65AD" w:rsidRPr="00BC2AAF">
        <w:rPr>
          <w:rFonts w:ascii="GHEA Grapalat" w:hAnsi="GHEA Grapalat"/>
          <w:w w:val="105"/>
          <w:sz w:val="24"/>
          <w:szCs w:val="24"/>
          <w:lang w:val="hy-AM"/>
        </w:rPr>
        <w:t>հաշվառ</w:t>
      </w:r>
      <w:r w:rsidR="008065AD" w:rsidRPr="00BC2AAF">
        <w:rPr>
          <w:rFonts w:ascii="GHEA Grapalat" w:hAnsi="GHEA Grapalat"/>
          <w:w w:val="105"/>
          <w:sz w:val="24"/>
          <w:szCs w:val="24"/>
          <w:lang w:val="hy-AM"/>
        </w:rPr>
        <w:softHyphen/>
        <w:t>ման-քննական ստորաբաժանումների գործունեության համակարգման</w:t>
      </w:r>
      <w:r w:rsidR="00FA6ADA" w:rsidRPr="00BC2A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2AAF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պետ </w:t>
      </w:r>
      <w:r w:rsidRPr="00BC2AAF">
        <w:rPr>
          <w:rFonts w:ascii="GHEA Grapalat" w:hAnsi="GHEA Grapalat"/>
          <w:sz w:val="24"/>
          <w:szCs w:val="24"/>
          <w:lang w:val="hy-AM"/>
        </w:rPr>
        <w:t>(</w:t>
      </w:r>
      <w:r w:rsidRPr="00BC2AAF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BC2AAF">
        <w:rPr>
          <w:rFonts w:ascii="GHEA Grapalat" w:hAnsi="GHEA Grapalat"/>
          <w:sz w:val="24"/>
          <w:szCs w:val="24"/>
          <w:lang w:val="hy-AM"/>
        </w:rPr>
        <w:t xml:space="preserve"> 27-3</w:t>
      </w:r>
      <w:r w:rsidR="00D94F83" w:rsidRPr="00BC2AAF">
        <w:rPr>
          <w:rFonts w:ascii="GHEA Grapalat" w:hAnsi="GHEA Grapalat"/>
          <w:sz w:val="24"/>
          <w:szCs w:val="24"/>
          <w:lang w:val="hy-AM"/>
        </w:rPr>
        <w:t>3</w:t>
      </w:r>
      <w:r w:rsidRPr="00BC2AAF">
        <w:rPr>
          <w:rFonts w:ascii="Cambria Math" w:hAnsi="Cambria Math"/>
          <w:sz w:val="24"/>
          <w:szCs w:val="24"/>
          <w:lang w:val="hy-AM"/>
        </w:rPr>
        <w:t>․</w:t>
      </w:r>
      <w:r w:rsidR="008065AD" w:rsidRPr="00BC2AAF">
        <w:rPr>
          <w:rFonts w:ascii="GHEA Grapalat" w:hAnsi="GHEA Grapalat"/>
          <w:sz w:val="24"/>
          <w:szCs w:val="24"/>
          <w:lang w:val="hy-AM"/>
        </w:rPr>
        <w:t>6</w:t>
      </w:r>
      <w:r w:rsidRPr="00BC2AA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BC2AA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6B3D88" w:rsidRPr="00BC2AAF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BC2AA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056A4E" w:rsidRPr="00BC2AAF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BC2AA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4419D2C2" w14:textId="3D46D53A" w:rsidR="00D94F83" w:rsidRPr="00EC5903" w:rsidRDefault="00D94F83" w:rsidP="00D94F83">
      <w:pPr>
        <w:pStyle w:val="NoSpacing"/>
        <w:numPr>
          <w:ilvl w:val="0"/>
          <w:numId w:val="5"/>
        </w:numPr>
        <w:tabs>
          <w:tab w:val="left" w:pos="-426"/>
          <w:tab w:val="left" w:pos="142"/>
          <w:tab w:val="left" w:pos="426"/>
        </w:tabs>
        <w:spacing w:line="276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="008065AD"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Pr="00EC5903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3C1403" w:rsidRPr="00EC5903">
        <w:rPr>
          <w:rFonts w:ascii="GHEA Grapalat" w:hAnsi="GHEA Grapalat"/>
          <w:sz w:val="24"/>
          <w:szCs w:val="24"/>
          <w:lang w:val="hy-AM"/>
        </w:rPr>
        <w:t>հաշվառման-քննական ստորաբաժանումների գործունեության համակարգման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</w:t>
      </w:r>
      <w:r w:rsidR="008065AD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մասն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="008065AD"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9141BE" w:rsidRPr="009141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-1). </w:t>
      </w:r>
    </w:p>
    <w:p w14:paraId="2F4F112E" w14:textId="792346E1" w:rsidR="008065AD" w:rsidRPr="00EC5903" w:rsidRDefault="008065AD" w:rsidP="008065AD">
      <w:pPr>
        <w:pStyle w:val="NoSpacing"/>
        <w:numPr>
          <w:ilvl w:val="0"/>
          <w:numId w:val="5"/>
        </w:numPr>
        <w:tabs>
          <w:tab w:val="left" w:pos="-426"/>
          <w:tab w:val="left" w:pos="142"/>
          <w:tab w:val="left" w:pos="426"/>
        </w:tabs>
        <w:spacing w:line="276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Pr="00EC5903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A36BC" w:rsidRPr="00EC5903">
        <w:rPr>
          <w:rFonts w:ascii="GHEA Grapalat" w:hAnsi="GHEA Grapalat"/>
          <w:sz w:val="24"/>
          <w:szCs w:val="24"/>
          <w:lang w:val="hy-AM"/>
        </w:rPr>
        <w:t>հաշվառման-քննական ստորաբաժանումների գործունեության համակարգման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9141BE" w:rsidRPr="009141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2F3416"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500F6AAE" w14:textId="4BCA5F43" w:rsidR="008065AD" w:rsidRPr="00EC5903" w:rsidRDefault="008065AD" w:rsidP="008065AD">
      <w:pPr>
        <w:pStyle w:val="NoSpacing"/>
        <w:numPr>
          <w:ilvl w:val="0"/>
          <w:numId w:val="5"/>
        </w:numPr>
        <w:tabs>
          <w:tab w:val="left" w:pos="-426"/>
          <w:tab w:val="left" w:pos="142"/>
          <w:tab w:val="left" w:pos="426"/>
        </w:tabs>
        <w:spacing w:line="276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Pr="00EC5903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BC2AAF" w:rsidRPr="00EC5903">
        <w:rPr>
          <w:rFonts w:ascii="GHEA Grapalat" w:hAnsi="GHEA Grapalat"/>
          <w:sz w:val="24"/>
          <w:szCs w:val="24"/>
          <w:lang w:val="hy-AM"/>
        </w:rPr>
        <w:t>հաշվառման-քննական ստորաբաժանումների գործունեության համակարգման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9141BE" w:rsidRPr="009141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2F3416"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7A7C7BB6" w14:textId="250D2CD2" w:rsidR="008065AD" w:rsidRPr="00EC5903" w:rsidRDefault="008065AD" w:rsidP="008065AD">
      <w:pPr>
        <w:pStyle w:val="NoSpacing"/>
        <w:numPr>
          <w:ilvl w:val="0"/>
          <w:numId w:val="5"/>
        </w:numPr>
        <w:tabs>
          <w:tab w:val="left" w:pos="-426"/>
          <w:tab w:val="left" w:pos="142"/>
          <w:tab w:val="left" w:pos="426"/>
        </w:tabs>
        <w:spacing w:line="276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Pr="00EC5903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362D" w:rsidRPr="00EC5903">
        <w:rPr>
          <w:rFonts w:ascii="GHEA Grapalat" w:hAnsi="GHEA Grapalat"/>
          <w:sz w:val="24"/>
          <w:szCs w:val="24"/>
          <w:lang w:val="hy-AM"/>
        </w:rPr>
        <w:t>հաշվառման-քննական ստորաբաժանումների գործունեության համակարգման</w:t>
      </w:r>
      <w:r w:rsidR="0064362D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9141BE" w:rsidRPr="009141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2F3416"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14A2E18B" w14:textId="32A3FFBD" w:rsidR="008065AD" w:rsidRPr="00EC5903" w:rsidRDefault="008065AD" w:rsidP="008065AD">
      <w:pPr>
        <w:pStyle w:val="NoSpacing"/>
        <w:numPr>
          <w:ilvl w:val="0"/>
          <w:numId w:val="5"/>
        </w:numPr>
        <w:tabs>
          <w:tab w:val="left" w:pos="-426"/>
          <w:tab w:val="left" w:pos="142"/>
          <w:tab w:val="left" w:pos="426"/>
        </w:tabs>
        <w:spacing w:line="276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Pr="00EC5903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04668" w:rsidRPr="00EC5903">
        <w:rPr>
          <w:rFonts w:ascii="GHEA Grapalat" w:hAnsi="GHEA Grapalat"/>
          <w:sz w:val="24"/>
          <w:szCs w:val="24"/>
          <w:lang w:val="hy-AM"/>
        </w:rPr>
        <w:t>հաշվառման-քննական ստորաբաժանումների գործունեության համակարգման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9141BE" w:rsidRPr="009141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2F3416"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47B33EAD" w14:textId="2CD9D0B7" w:rsidR="008065AD" w:rsidRPr="00EC5903" w:rsidRDefault="008065AD" w:rsidP="008065AD">
      <w:pPr>
        <w:pStyle w:val="NoSpacing"/>
        <w:numPr>
          <w:ilvl w:val="0"/>
          <w:numId w:val="5"/>
        </w:numPr>
        <w:tabs>
          <w:tab w:val="left" w:pos="-426"/>
          <w:tab w:val="left" w:pos="142"/>
          <w:tab w:val="left" w:pos="426"/>
        </w:tabs>
        <w:spacing w:line="276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Pr="00EC5903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04668" w:rsidRPr="00EC5903">
        <w:rPr>
          <w:rFonts w:ascii="GHEA Grapalat" w:hAnsi="GHEA Grapalat"/>
          <w:sz w:val="24"/>
          <w:szCs w:val="24"/>
          <w:lang w:val="hy-AM"/>
        </w:rPr>
        <w:t>հաշվառման-քննական ստորաբաժանումների գործունեության համակարգման</w:t>
      </w:r>
      <w:r w:rsidR="00504668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9141BE" w:rsidRPr="009141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2F3416"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427860FE" w14:textId="28653CF4" w:rsidR="008065AD" w:rsidRPr="00934048" w:rsidRDefault="008065AD" w:rsidP="008065AD">
      <w:pPr>
        <w:pStyle w:val="NoSpacing"/>
        <w:numPr>
          <w:ilvl w:val="0"/>
          <w:numId w:val="5"/>
        </w:numPr>
        <w:tabs>
          <w:tab w:val="left" w:pos="-426"/>
          <w:tab w:val="left" w:pos="142"/>
          <w:tab w:val="left" w:pos="426"/>
        </w:tabs>
        <w:spacing w:line="276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934048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934048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Pr="00934048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934048">
        <w:rPr>
          <w:rFonts w:ascii="GHEA Grapalat" w:hAnsi="GHEA Grapalat"/>
          <w:sz w:val="24"/>
          <w:szCs w:val="24"/>
          <w:lang w:val="hy-AM"/>
        </w:rPr>
        <w:t xml:space="preserve"> </w:t>
      </w:r>
      <w:r w:rsidR="00504668" w:rsidRPr="00934048">
        <w:rPr>
          <w:rFonts w:ascii="GHEA Grapalat" w:hAnsi="GHEA Grapalat"/>
          <w:sz w:val="24"/>
          <w:szCs w:val="24"/>
          <w:lang w:val="hy-AM"/>
        </w:rPr>
        <w:t>հաշվառման-քննական ստորաբաժանումների գործունեության համակարգման</w:t>
      </w:r>
      <w:r w:rsidRPr="0093404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4048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934048">
        <w:rPr>
          <w:rFonts w:ascii="GHEA Grapalat" w:hAnsi="GHEA Grapalat"/>
          <w:sz w:val="24"/>
          <w:szCs w:val="24"/>
          <w:lang w:val="hy-AM"/>
        </w:rPr>
        <w:t>(</w:t>
      </w:r>
      <w:r w:rsidRPr="00934048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934048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934048">
        <w:rPr>
          <w:rFonts w:ascii="Cambria Math" w:hAnsi="Cambria Math"/>
          <w:sz w:val="24"/>
          <w:szCs w:val="24"/>
          <w:lang w:val="hy-AM"/>
        </w:rPr>
        <w:t>․</w:t>
      </w:r>
      <w:r w:rsidRPr="00934048">
        <w:rPr>
          <w:rFonts w:ascii="GHEA Grapalat" w:hAnsi="GHEA Grapalat"/>
          <w:sz w:val="24"/>
          <w:szCs w:val="24"/>
          <w:lang w:val="hy-AM"/>
        </w:rPr>
        <w:t>6</w:t>
      </w:r>
      <w:r w:rsidRPr="00934048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93404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9141BE" w:rsidRPr="009141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934048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2F3416" w:rsidRPr="00934048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Pr="0093404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1F2DCA90" w14:textId="09F305BB" w:rsidR="008065AD" w:rsidRPr="00A33D53" w:rsidRDefault="008065AD" w:rsidP="00EA6AEE">
      <w:pPr>
        <w:pStyle w:val="NoSpacing"/>
        <w:numPr>
          <w:ilvl w:val="0"/>
          <w:numId w:val="5"/>
        </w:numPr>
        <w:tabs>
          <w:tab w:val="left" w:pos="-426"/>
          <w:tab w:val="left" w:pos="142"/>
          <w:tab w:val="left" w:pos="426"/>
        </w:tabs>
        <w:spacing w:line="276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A33D5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A33D5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Pr="00A33D53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A33D53">
        <w:rPr>
          <w:rFonts w:ascii="GHEA Grapalat" w:hAnsi="GHEA Grapalat"/>
          <w:sz w:val="24"/>
          <w:szCs w:val="24"/>
          <w:lang w:val="hy-AM"/>
        </w:rPr>
        <w:t xml:space="preserve"> </w:t>
      </w:r>
      <w:r w:rsidR="00504668" w:rsidRPr="00A33D53">
        <w:rPr>
          <w:rFonts w:ascii="GHEA Grapalat" w:hAnsi="GHEA Grapalat"/>
          <w:sz w:val="24"/>
          <w:szCs w:val="24"/>
          <w:lang w:val="hy-AM"/>
        </w:rPr>
        <w:t>հաշվառման-քննական ստորաբաժանումների գործունեության համակարգման</w:t>
      </w:r>
      <w:r w:rsidR="00504668" w:rsidRPr="00A33D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33D53">
        <w:rPr>
          <w:rFonts w:ascii="GHEA Grapalat" w:hAnsi="GHEA Grapalat" w:cs="Sylfaen"/>
          <w:sz w:val="24"/>
          <w:szCs w:val="24"/>
          <w:lang w:val="hy-AM"/>
        </w:rPr>
        <w:t xml:space="preserve">բաժնի գլխավոր մասնագետ </w:t>
      </w:r>
      <w:r w:rsidRPr="00A33D53">
        <w:rPr>
          <w:rFonts w:ascii="GHEA Grapalat" w:hAnsi="GHEA Grapalat"/>
          <w:sz w:val="24"/>
          <w:szCs w:val="24"/>
          <w:lang w:val="hy-AM"/>
        </w:rPr>
        <w:t>(</w:t>
      </w:r>
      <w:r w:rsidRPr="00A33D5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A33D5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A33D53">
        <w:rPr>
          <w:rFonts w:ascii="Cambria Math" w:hAnsi="Cambria Math"/>
          <w:sz w:val="24"/>
          <w:szCs w:val="24"/>
          <w:lang w:val="hy-AM"/>
        </w:rPr>
        <w:t>․</w:t>
      </w:r>
      <w:r w:rsidRPr="00A33D53">
        <w:rPr>
          <w:rFonts w:ascii="GHEA Grapalat" w:hAnsi="GHEA Grapalat"/>
          <w:sz w:val="24"/>
          <w:szCs w:val="24"/>
          <w:lang w:val="hy-AM"/>
        </w:rPr>
        <w:t>6-</w:t>
      </w:r>
      <w:r w:rsidRPr="00A33D53">
        <w:rPr>
          <w:rFonts w:ascii="GHEA Grapalat" w:hAnsi="GHEA Grapalat" w:cs="Sylfaen"/>
          <w:sz w:val="24"/>
          <w:szCs w:val="24"/>
          <w:lang w:val="hy-AM"/>
        </w:rPr>
        <w:t>Մ</w:t>
      </w:r>
      <w:r w:rsidR="009141BE" w:rsidRPr="009141BE">
        <w:rPr>
          <w:rFonts w:ascii="GHEA Grapalat" w:hAnsi="GHEA Grapalat" w:cs="Sylfaen"/>
          <w:sz w:val="24"/>
          <w:szCs w:val="24"/>
          <w:lang w:val="hy-AM"/>
        </w:rPr>
        <w:t>2</w:t>
      </w:r>
      <w:r w:rsidRPr="00A33D53">
        <w:rPr>
          <w:rFonts w:ascii="GHEA Grapalat" w:hAnsi="GHEA Grapalat"/>
          <w:sz w:val="24"/>
          <w:szCs w:val="24"/>
          <w:lang w:val="hy-AM"/>
        </w:rPr>
        <w:t>-</w:t>
      </w:r>
      <w:r w:rsidR="002F3416" w:rsidRPr="00A33D53">
        <w:rPr>
          <w:rFonts w:ascii="GHEA Grapalat" w:hAnsi="GHEA Grapalat"/>
          <w:sz w:val="24"/>
          <w:szCs w:val="24"/>
          <w:lang w:val="hy-AM"/>
        </w:rPr>
        <w:t>8</w:t>
      </w:r>
      <w:r w:rsidRPr="00A33D53">
        <w:rPr>
          <w:rFonts w:ascii="GHEA Grapalat" w:hAnsi="GHEA Grapalat"/>
          <w:sz w:val="24"/>
          <w:szCs w:val="24"/>
          <w:lang w:val="hy-AM"/>
        </w:rPr>
        <w:t xml:space="preserve">). </w:t>
      </w:r>
    </w:p>
    <w:p w14:paraId="3AC0CB6F" w14:textId="7A818871" w:rsidR="008065AD" w:rsidRPr="00934048" w:rsidRDefault="008065AD" w:rsidP="00DF727D">
      <w:pPr>
        <w:pStyle w:val="NoSpacing"/>
        <w:numPr>
          <w:ilvl w:val="0"/>
          <w:numId w:val="5"/>
        </w:numPr>
        <w:shd w:val="clear" w:color="auto" w:fill="FFFFFF" w:themeFill="background1"/>
        <w:tabs>
          <w:tab w:val="left" w:pos="-426"/>
          <w:tab w:val="left" w:pos="142"/>
          <w:tab w:val="left" w:pos="426"/>
        </w:tabs>
        <w:spacing w:line="276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A33D5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A33D5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</w:t>
      </w:r>
      <w:r w:rsidRPr="00934048">
        <w:rPr>
          <w:rFonts w:ascii="GHEA Grapalat" w:hAnsi="GHEA Grapalat"/>
          <w:w w:val="105"/>
          <w:sz w:val="24"/>
          <w:szCs w:val="24"/>
          <w:lang w:val="hy-AM"/>
        </w:rPr>
        <w:t xml:space="preserve"> մատուցման, թույլտվությունների և լիցենզավորման </w:t>
      </w:r>
      <w:r w:rsidRPr="00934048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934048">
        <w:rPr>
          <w:rFonts w:ascii="GHEA Grapalat" w:hAnsi="GHEA Grapalat"/>
          <w:sz w:val="24"/>
          <w:szCs w:val="24"/>
          <w:lang w:val="hy-AM"/>
        </w:rPr>
        <w:t xml:space="preserve"> </w:t>
      </w:r>
      <w:r w:rsidR="00504668" w:rsidRPr="00934048">
        <w:rPr>
          <w:rFonts w:ascii="GHEA Grapalat" w:hAnsi="GHEA Grapalat"/>
          <w:sz w:val="24"/>
          <w:szCs w:val="24"/>
          <w:lang w:val="hy-AM"/>
        </w:rPr>
        <w:t>հաշվառման-քննական ստորաբաժանումների գործունեության համակարգման</w:t>
      </w:r>
      <w:r w:rsidR="00504668" w:rsidRPr="00934048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934048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934048">
        <w:rPr>
          <w:rFonts w:ascii="GHEA Grapalat" w:hAnsi="GHEA Grapalat"/>
          <w:sz w:val="24"/>
          <w:szCs w:val="24"/>
          <w:lang w:val="hy-AM"/>
        </w:rPr>
        <w:t>(</w:t>
      </w:r>
      <w:r w:rsidRPr="00934048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934048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934048">
        <w:rPr>
          <w:rFonts w:ascii="Cambria Math" w:hAnsi="Cambria Math"/>
          <w:sz w:val="24"/>
          <w:szCs w:val="24"/>
          <w:lang w:val="hy-AM"/>
        </w:rPr>
        <w:t>․</w:t>
      </w:r>
      <w:r w:rsidRPr="00934048">
        <w:rPr>
          <w:rFonts w:ascii="GHEA Grapalat" w:hAnsi="GHEA Grapalat"/>
          <w:sz w:val="24"/>
          <w:szCs w:val="24"/>
          <w:lang w:val="hy-AM"/>
        </w:rPr>
        <w:t>6</w:t>
      </w:r>
      <w:r w:rsidRPr="00934048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93404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9141BE" w:rsidRPr="009141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934048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2F3416" w:rsidRPr="00934048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Pr="0093404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7DE43A78" w14:textId="2EC5D35C" w:rsidR="008065AD" w:rsidRPr="00EC5903" w:rsidRDefault="008065AD" w:rsidP="00C0595B">
      <w:pPr>
        <w:pStyle w:val="NoSpacing"/>
        <w:numPr>
          <w:ilvl w:val="0"/>
          <w:numId w:val="5"/>
        </w:numPr>
        <w:tabs>
          <w:tab w:val="left" w:pos="0"/>
          <w:tab w:val="left" w:pos="142"/>
          <w:tab w:val="left" w:pos="426"/>
        </w:tabs>
        <w:spacing w:line="276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Pr="00EC5903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04668" w:rsidRPr="00EC5903">
        <w:rPr>
          <w:rFonts w:ascii="GHEA Grapalat" w:hAnsi="GHEA Grapalat"/>
          <w:sz w:val="24"/>
          <w:szCs w:val="24"/>
          <w:lang w:val="hy-AM"/>
        </w:rPr>
        <w:t>հաշվառման-քննական ստորաբաժանումների գործունեության համակարգման</w:t>
      </w:r>
      <w:r w:rsidR="00504668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9141BE" w:rsidRPr="009141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2F3416"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10219377" w14:textId="19B3EDAA" w:rsidR="00EB3AF0" w:rsidRPr="00EC5903" w:rsidRDefault="00C0595B" w:rsidP="00C0595B">
      <w:pPr>
        <w:pStyle w:val="NoSpacing"/>
        <w:numPr>
          <w:ilvl w:val="0"/>
          <w:numId w:val="5"/>
        </w:numPr>
        <w:tabs>
          <w:tab w:val="left" w:pos="0"/>
          <w:tab w:val="left" w:pos="142"/>
          <w:tab w:val="left" w:pos="426"/>
        </w:tabs>
        <w:spacing w:line="276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հաշվառման-քննական ծառայությունների մատուցման, թույլտվությունների և լիցենզավորման վարչության </w:t>
      </w:r>
      <w:r w:rsidR="00504668" w:rsidRPr="00EC5903">
        <w:rPr>
          <w:rFonts w:ascii="GHEA Grapalat" w:hAnsi="GHEA Grapalat"/>
          <w:sz w:val="24"/>
          <w:szCs w:val="24"/>
          <w:lang w:val="hy-AM"/>
        </w:rPr>
        <w:t>հաշվառման-քննական ստորաբաժանումների գործունեության համակարգման</w:t>
      </w:r>
      <w:r w:rsidR="00504668" w:rsidRPr="00EC5903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բաժնի գլխավոր մասնագետ (ծածկագիր՝ 27-33</w:t>
      </w:r>
      <w:r w:rsidRPr="00EC590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6-Մ</w:t>
      </w:r>
      <w:r w:rsidR="009141BE" w:rsidRPr="009141BE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7A1819" w:rsidRPr="00EC590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2F3416" w:rsidRPr="00EC590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).</w:t>
      </w:r>
    </w:p>
    <w:p w14:paraId="4D5E5AAF" w14:textId="5A4613A2" w:rsidR="008065AD" w:rsidRPr="00EC5903" w:rsidRDefault="008065AD" w:rsidP="008D2523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պետ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4-</w:t>
      </w:r>
      <w:r w:rsidR="00E86107"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59436AAD" w14:textId="26B145C9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F552CE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48624E"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15644CCC" w14:textId="14FC82A4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F552CE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13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6423D312" w14:textId="680E9D56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14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1EA7AF69" w14:textId="6A2F7361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15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22010F0F" w14:textId="3BDF7047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16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1DAB89F8" w14:textId="787FA454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17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58D8A890" w14:textId="7431A485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18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0AC7825E" w14:textId="13513E7B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19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22E112C3" w14:textId="7F147B00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2F9988AD" w14:textId="4BA371A5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301D136A" w14:textId="7F666F6E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22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667E96AF" w14:textId="62AD1E6D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D919BB"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216794DD" w14:textId="4AEE1B8B" w:rsidR="008065AD" w:rsidRPr="00EC5903" w:rsidRDefault="008065AD" w:rsidP="0048624E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24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1DC69B3C" w14:textId="691D9238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25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673E0212" w14:textId="50F75A2D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26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50E24BFF" w14:textId="5C9B4FCF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27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148A5F37" w14:textId="0FE337A9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ծառայությունների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lastRenderedPageBreak/>
        <w:t>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28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1B7371D6" w14:textId="73EC0C62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29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36E2E2B4" w14:textId="1905AC90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30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391FE391" w14:textId="42DC69DB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31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1769F2CB" w14:textId="530FFA8F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Երևանի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D919BB"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9141BE" w:rsidRPr="009141BE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504668"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5694034D" w14:textId="34774677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94A54" w:rsidRPr="00EC5903">
        <w:rPr>
          <w:rFonts w:ascii="GHEA Grapalat" w:hAnsi="GHEA Grapalat"/>
          <w:w w:val="105"/>
          <w:sz w:val="24"/>
          <w:szCs w:val="24"/>
          <w:lang w:val="hy-AM"/>
        </w:rPr>
        <w:t>Շիրակի մարզի հաշվառման-քննական բաժնի պետ (ծածկագիր՝ 27-33</w:t>
      </w:r>
      <w:r w:rsidR="00C94A54" w:rsidRPr="00EC5903">
        <w:rPr>
          <w:rFonts w:ascii="Cambria Math" w:hAnsi="Cambria Math" w:cs="Cambria Math"/>
          <w:w w:val="105"/>
          <w:sz w:val="24"/>
          <w:szCs w:val="24"/>
          <w:lang w:val="hy-AM"/>
        </w:rPr>
        <w:t>․</w:t>
      </w:r>
      <w:r w:rsidR="00C94A54" w:rsidRPr="00EC5903">
        <w:rPr>
          <w:rFonts w:ascii="GHEA Grapalat" w:hAnsi="GHEA Grapalat"/>
          <w:w w:val="105"/>
          <w:sz w:val="24"/>
          <w:szCs w:val="24"/>
          <w:lang w:val="hy-AM"/>
        </w:rPr>
        <w:t>6-Ղ4-</w:t>
      </w:r>
      <w:r w:rsidR="00E86107" w:rsidRPr="00EC5903">
        <w:rPr>
          <w:rFonts w:ascii="GHEA Grapalat" w:hAnsi="GHEA Grapalat"/>
          <w:w w:val="105"/>
          <w:sz w:val="24"/>
          <w:szCs w:val="24"/>
          <w:lang w:val="hy-AM"/>
        </w:rPr>
        <w:t>4</w:t>
      </w:r>
      <w:r w:rsidR="00C94A54" w:rsidRPr="00EC5903">
        <w:rPr>
          <w:rFonts w:ascii="GHEA Grapalat" w:hAnsi="GHEA Grapalat"/>
          <w:w w:val="105"/>
          <w:sz w:val="24"/>
          <w:szCs w:val="24"/>
          <w:lang w:val="hy-AM"/>
        </w:rPr>
        <w:t>)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</w:p>
    <w:p w14:paraId="074F8B99" w14:textId="5C271583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C5089" w:rsidRPr="00EC5903">
        <w:rPr>
          <w:rFonts w:ascii="GHEA Grapalat" w:hAnsi="GHEA Grapalat"/>
          <w:w w:val="105"/>
          <w:sz w:val="24"/>
          <w:szCs w:val="24"/>
          <w:lang w:val="hy-AM"/>
        </w:rPr>
        <w:t>Շիրակի մարզի հաշվառման-քննական բաժնի գլխավոր մասնագետ (ծածկագիր՝ 27-33</w:t>
      </w:r>
      <w:r w:rsidR="00CC5089" w:rsidRPr="00EC5903">
        <w:rPr>
          <w:rFonts w:ascii="Cambria Math" w:hAnsi="Cambria Math" w:cs="Cambria Math"/>
          <w:w w:val="105"/>
          <w:sz w:val="24"/>
          <w:szCs w:val="24"/>
          <w:lang w:val="hy-AM"/>
        </w:rPr>
        <w:t>․</w:t>
      </w:r>
      <w:r w:rsidR="00CC5089" w:rsidRPr="00EC5903">
        <w:rPr>
          <w:rFonts w:ascii="GHEA Grapalat" w:hAnsi="GHEA Grapalat"/>
          <w:w w:val="105"/>
          <w:sz w:val="24"/>
          <w:szCs w:val="24"/>
          <w:lang w:val="hy-AM"/>
        </w:rPr>
        <w:t>6-Մ</w:t>
      </w:r>
      <w:r w:rsidR="009141BE">
        <w:rPr>
          <w:rFonts w:ascii="GHEA Grapalat" w:hAnsi="GHEA Grapalat"/>
          <w:w w:val="105"/>
          <w:sz w:val="24"/>
          <w:szCs w:val="24"/>
          <w:lang w:val="hy-AM"/>
        </w:rPr>
        <w:t>2-</w:t>
      </w:r>
      <w:r w:rsidR="009141BE" w:rsidRPr="009141BE">
        <w:rPr>
          <w:rFonts w:ascii="GHEA Grapalat" w:hAnsi="GHEA Grapalat"/>
          <w:w w:val="105"/>
          <w:sz w:val="24"/>
          <w:szCs w:val="24"/>
          <w:lang w:val="hy-AM"/>
        </w:rPr>
        <w:t>33</w:t>
      </w:r>
      <w:r w:rsidR="00CC5089" w:rsidRPr="00EC5903">
        <w:rPr>
          <w:rFonts w:ascii="GHEA Grapalat" w:hAnsi="GHEA Grapalat"/>
          <w:w w:val="105"/>
          <w:sz w:val="24"/>
          <w:szCs w:val="24"/>
          <w:lang w:val="hy-AM"/>
        </w:rPr>
        <w:t>).</w:t>
      </w:r>
    </w:p>
    <w:p w14:paraId="11AB3245" w14:textId="7661ACD8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061A9E" w:rsidRPr="00EC5903">
        <w:rPr>
          <w:rFonts w:ascii="GHEA Grapalat" w:hAnsi="GHEA Grapalat"/>
          <w:w w:val="105"/>
          <w:sz w:val="24"/>
          <w:szCs w:val="24"/>
          <w:lang w:val="hy-AM"/>
        </w:rPr>
        <w:t>Շիրակի մարզի հաշվառման-քննական բաժնի գլխավոր մասնագետ (ծածկագիր՝ 27-33</w:t>
      </w:r>
      <w:r w:rsidR="00061A9E" w:rsidRPr="00EC5903">
        <w:rPr>
          <w:rFonts w:ascii="Cambria Math" w:hAnsi="Cambria Math" w:cs="Cambria Math"/>
          <w:w w:val="105"/>
          <w:sz w:val="24"/>
          <w:szCs w:val="24"/>
          <w:lang w:val="hy-AM"/>
        </w:rPr>
        <w:t>․</w:t>
      </w:r>
      <w:r w:rsidR="00061A9E" w:rsidRPr="00EC5903">
        <w:rPr>
          <w:rFonts w:ascii="GHEA Grapalat" w:hAnsi="GHEA Grapalat"/>
          <w:w w:val="105"/>
          <w:sz w:val="24"/>
          <w:szCs w:val="24"/>
          <w:lang w:val="hy-AM"/>
        </w:rPr>
        <w:t>6-Մ</w:t>
      </w:r>
      <w:r w:rsidR="008D7101" w:rsidRPr="00EC5903">
        <w:rPr>
          <w:rFonts w:ascii="GHEA Grapalat" w:hAnsi="GHEA Grapalat"/>
          <w:w w:val="105"/>
          <w:sz w:val="24"/>
          <w:szCs w:val="24"/>
          <w:lang w:val="hy-AM"/>
        </w:rPr>
        <w:t>2-</w:t>
      </w:r>
      <w:r w:rsidR="009141BE" w:rsidRPr="009141BE">
        <w:rPr>
          <w:rFonts w:ascii="GHEA Grapalat" w:hAnsi="GHEA Grapalat"/>
          <w:w w:val="105"/>
          <w:sz w:val="24"/>
          <w:szCs w:val="24"/>
          <w:lang w:val="hy-AM"/>
        </w:rPr>
        <w:t>34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6FB431B1" w14:textId="7A26FADB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061A9E" w:rsidRPr="00EC5903">
        <w:rPr>
          <w:rFonts w:ascii="GHEA Grapalat" w:hAnsi="GHEA Grapalat"/>
          <w:w w:val="105"/>
          <w:sz w:val="24"/>
          <w:szCs w:val="24"/>
          <w:lang w:val="hy-AM"/>
        </w:rPr>
        <w:t>Շիրակի մարզի հաշվառման-քննական բաժնի գլխավոր մասնագետ (ծածկագիր՝ 27-33</w:t>
      </w:r>
      <w:r w:rsidR="00061A9E" w:rsidRPr="00EC5903">
        <w:rPr>
          <w:rFonts w:ascii="Cambria Math" w:hAnsi="Cambria Math" w:cs="Cambria Math"/>
          <w:w w:val="105"/>
          <w:sz w:val="24"/>
          <w:szCs w:val="24"/>
          <w:lang w:val="hy-AM"/>
        </w:rPr>
        <w:t>․</w:t>
      </w:r>
      <w:r w:rsidR="00061A9E" w:rsidRPr="00EC5903">
        <w:rPr>
          <w:rFonts w:ascii="GHEA Grapalat" w:hAnsi="GHEA Grapalat"/>
          <w:w w:val="105"/>
          <w:sz w:val="24"/>
          <w:szCs w:val="24"/>
          <w:lang w:val="hy-AM"/>
        </w:rPr>
        <w:t>6-Մ</w:t>
      </w:r>
      <w:r w:rsidR="009141BE">
        <w:rPr>
          <w:rFonts w:ascii="GHEA Grapalat" w:hAnsi="GHEA Grapalat"/>
          <w:w w:val="105"/>
          <w:sz w:val="24"/>
          <w:szCs w:val="24"/>
          <w:lang w:val="hy-AM"/>
        </w:rPr>
        <w:t>2-</w:t>
      </w:r>
      <w:r w:rsidR="009141BE" w:rsidRPr="009141BE">
        <w:rPr>
          <w:rFonts w:ascii="GHEA Grapalat" w:hAnsi="GHEA Grapalat"/>
          <w:w w:val="105"/>
          <w:sz w:val="24"/>
          <w:szCs w:val="24"/>
          <w:lang w:val="hy-AM"/>
        </w:rPr>
        <w:t>35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6EE34F14" w14:textId="6615B6B2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F371D1" w:rsidRPr="00EC5903">
        <w:rPr>
          <w:rFonts w:ascii="GHEA Grapalat" w:hAnsi="GHEA Grapalat"/>
          <w:w w:val="105"/>
          <w:sz w:val="24"/>
          <w:szCs w:val="24"/>
          <w:lang w:val="hy-AM"/>
        </w:rPr>
        <w:t>Շիրակի մարզի հաշվառման-քննական բաժնի գլխավոր մասնագետ (ծածկագիր՝ 27-33</w:t>
      </w:r>
      <w:r w:rsidR="00F371D1" w:rsidRPr="00EC5903">
        <w:rPr>
          <w:rFonts w:ascii="Cambria Math" w:hAnsi="Cambria Math" w:cs="Cambria Math"/>
          <w:w w:val="105"/>
          <w:sz w:val="24"/>
          <w:szCs w:val="24"/>
          <w:lang w:val="hy-AM"/>
        </w:rPr>
        <w:t>․</w:t>
      </w:r>
      <w:r w:rsidR="00F371D1" w:rsidRPr="00EC5903">
        <w:rPr>
          <w:rFonts w:ascii="GHEA Grapalat" w:hAnsi="GHEA Grapalat"/>
          <w:w w:val="105"/>
          <w:sz w:val="24"/>
          <w:szCs w:val="24"/>
          <w:lang w:val="hy-AM"/>
        </w:rPr>
        <w:t>6-Մ</w:t>
      </w:r>
      <w:r w:rsidR="009141BE">
        <w:rPr>
          <w:rFonts w:ascii="GHEA Grapalat" w:hAnsi="GHEA Grapalat"/>
          <w:w w:val="105"/>
          <w:sz w:val="24"/>
          <w:szCs w:val="24"/>
          <w:lang w:val="hy-AM"/>
        </w:rPr>
        <w:t>2-</w:t>
      </w:r>
      <w:r w:rsidR="009141BE" w:rsidRPr="009141BE">
        <w:rPr>
          <w:rFonts w:ascii="GHEA Grapalat" w:hAnsi="GHEA Grapalat"/>
          <w:w w:val="105"/>
          <w:sz w:val="24"/>
          <w:szCs w:val="24"/>
          <w:lang w:val="hy-AM"/>
        </w:rPr>
        <w:t>36</w:t>
      </w:r>
      <w:r w:rsidR="00F371D1" w:rsidRPr="00EC5903">
        <w:rPr>
          <w:rFonts w:ascii="GHEA Grapalat" w:hAnsi="GHEA Grapalat"/>
          <w:w w:val="105"/>
          <w:sz w:val="24"/>
          <w:szCs w:val="24"/>
          <w:lang w:val="hy-AM"/>
        </w:rPr>
        <w:t>)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</w:p>
    <w:p w14:paraId="215DB52B" w14:textId="5D16A468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B56760" w:rsidRPr="00EC5903">
        <w:rPr>
          <w:rFonts w:ascii="GHEA Grapalat" w:hAnsi="GHEA Grapalat"/>
          <w:w w:val="105"/>
          <w:sz w:val="24"/>
          <w:szCs w:val="24"/>
          <w:lang w:val="hy-AM"/>
        </w:rPr>
        <w:t>Շիրակի մարզի հաշվառման-քննական բաժնի գլխավոր մասնագետ (ծածկագիր՝ 27-33</w:t>
      </w:r>
      <w:r w:rsidR="00B56760" w:rsidRPr="00EC5903">
        <w:rPr>
          <w:rFonts w:ascii="Cambria Math" w:hAnsi="Cambria Math" w:cs="Cambria Math"/>
          <w:w w:val="105"/>
          <w:sz w:val="24"/>
          <w:szCs w:val="24"/>
          <w:lang w:val="hy-AM"/>
        </w:rPr>
        <w:t>․</w:t>
      </w:r>
      <w:r w:rsidR="00B56760" w:rsidRPr="00EC5903">
        <w:rPr>
          <w:rFonts w:ascii="GHEA Grapalat" w:hAnsi="GHEA Grapalat"/>
          <w:w w:val="105"/>
          <w:sz w:val="24"/>
          <w:szCs w:val="24"/>
          <w:lang w:val="hy-AM"/>
        </w:rPr>
        <w:t>6-Մ</w:t>
      </w:r>
      <w:r w:rsidR="009141BE">
        <w:rPr>
          <w:rFonts w:ascii="GHEA Grapalat" w:hAnsi="GHEA Grapalat"/>
          <w:w w:val="105"/>
          <w:sz w:val="24"/>
          <w:szCs w:val="24"/>
          <w:lang w:val="hy-AM"/>
        </w:rPr>
        <w:t>2-</w:t>
      </w:r>
      <w:r w:rsidR="009141BE" w:rsidRPr="009141BE">
        <w:rPr>
          <w:rFonts w:ascii="GHEA Grapalat" w:hAnsi="GHEA Grapalat"/>
          <w:w w:val="105"/>
          <w:sz w:val="24"/>
          <w:szCs w:val="24"/>
          <w:lang w:val="hy-AM"/>
        </w:rPr>
        <w:t>37</w:t>
      </w:r>
      <w:r w:rsidR="00B56760" w:rsidRPr="00EC5903">
        <w:rPr>
          <w:rFonts w:ascii="GHEA Grapalat" w:hAnsi="GHEA Grapalat"/>
          <w:w w:val="105"/>
          <w:sz w:val="24"/>
          <w:szCs w:val="24"/>
          <w:lang w:val="hy-AM"/>
        </w:rPr>
        <w:t>)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</w:p>
    <w:p w14:paraId="22FBF2B0" w14:textId="7C46C31A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FC43F9" w:rsidRPr="00EC5903">
        <w:rPr>
          <w:rFonts w:ascii="GHEA Grapalat" w:hAnsi="GHEA Grapalat"/>
          <w:w w:val="105"/>
          <w:sz w:val="24"/>
          <w:szCs w:val="24"/>
          <w:lang w:val="hy-AM"/>
        </w:rPr>
        <w:t>Շիրակի մարզի հաշվառման-քննական բաժնի գլխավոր մասնագետ (ծածկագիր՝ 27-33</w:t>
      </w:r>
      <w:r w:rsidR="00FC43F9" w:rsidRPr="00EC5903">
        <w:rPr>
          <w:rFonts w:ascii="Cambria Math" w:hAnsi="Cambria Math" w:cs="Cambria Math"/>
          <w:w w:val="105"/>
          <w:sz w:val="24"/>
          <w:szCs w:val="24"/>
          <w:lang w:val="hy-AM"/>
        </w:rPr>
        <w:t>․</w:t>
      </w:r>
      <w:r w:rsidR="00FC43F9" w:rsidRPr="00EC5903">
        <w:rPr>
          <w:rFonts w:ascii="GHEA Grapalat" w:hAnsi="GHEA Grapalat"/>
          <w:w w:val="105"/>
          <w:sz w:val="24"/>
          <w:szCs w:val="24"/>
          <w:lang w:val="hy-AM"/>
        </w:rPr>
        <w:t>6-Մ</w:t>
      </w:r>
      <w:r w:rsidR="009141BE">
        <w:rPr>
          <w:rFonts w:ascii="GHEA Grapalat" w:hAnsi="GHEA Grapalat"/>
          <w:w w:val="105"/>
          <w:sz w:val="24"/>
          <w:szCs w:val="24"/>
          <w:lang w:val="hy-AM"/>
        </w:rPr>
        <w:t>2-</w:t>
      </w:r>
      <w:r w:rsidR="009141BE" w:rsidRPr="009141BE">
        <w:rPr>
          <w:rFonts w:ascii="GHEA Grapalat" w:hAnsi="GHEA Grapalat"/>
          <w:w w:val="105"/>
          <w:sz w:val="24"/>
          <w:szCs w:val="24"/>
          <w:lang w:val="hy-AM"/>
        </w:rPr>
        <w:t>38</w:t>
      </w:r>
      <w:r w:rsidR="00FC43F9" w:rsidRPr="00EC5903">
        <w:rPr>
          <w:rFonts w:ascii="GHEA Grapalat" w:hAnsi="GHEA Grapalat"/>
          <w:w w:val="105"/>
          <w:sz w:val="24"/>
          <w:szCs w:val="24"/>
          <w:lang w:val="hy-AM"/>
        </w:rPr>
        <w:t>)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</w:p>
    <w:p w14:paraId="369A0907" w14:textId="585FDAD8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0C2987" w:rsidRPr="00EC5903">
        <w:rPr>
          <w:rFonts w:ascii="GHEA Grapalat" w:hAnsi="GHEA Grapalat"/>
          <w:w w:val="105"/>
          <w:sz w:val="24"/>
          <w:szCs w:val="24"/>
          <w:lang w:val="hy-AM"/>
        </w:rPr>
        <w:t>Շիրակի մարզի հաշվառման-քննական բաժնի գլխավոր մասնագետ (ծածկագիր՝ 27-33</w:t>
      </w:r>
      <w:r w:rsidR="000C2987" w:rsidRPr="00EC5903">
        <w:rPr>
          <w:rFonts w:ascii="Cambria Math" w:hAnsi="Cambria Math" w:cs="Cambria Math"/>
          <w:w w:val="105"/>
          <w:sz w:val="24"/>
          <w:szCs w:val="24"/>
          <w:lang w:val="hy-AM"/>
        </w:rPr>
        <w:t>․</w:t>
      </w:r>
      <w:r w:rsidR="000C2987" w:rsidRPr="00EC5903">
        <w:rPr>
          <w:rFonts w:ascii="GHEA Grapalat" w:hAnsi="GHEA Grapalat"/>
          <w:w w:val="105"/>
          <w:sz w:val="24"/>
          <w:szCs w:val="24"/>
          <w:lang w:val="hy-AM"/>
        </w:rPr>
        <w:t>6-Մ</w:t>
      </w:r>
      <w:r w:rsidR="009141BE">
        <w:rPr>
          <w:rFonts w:ascii="GHEA Grapalat" w:hAnsi="GHEA Grapalat"/>
          <w:w w:val="105"/>
          <w:sz w:val="24"/>
          <w:szCs w:val="24"/>
          <w:lang w:val="hy-AM"/>
        </w:rPr>
        <w:t>2-</w:t>
      </w:r>
      <w:r w:rsidR="009141BE" w:rsidRPr="009141BE">
        <w:rPr>
          <w:rFonts w:ascii="GHEA Grapalat" w:hAnsi="GHEA Grapalat"/>
          <w:w w:val="105"/>
          <w:sz w:val="24"/>
          <w:szCs w:val="24"/>
          <w:lang w:val="hy-AM"/>
        </w:rPr>
        <w:t>39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4E592922" w14:textId="15F260C2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="00766C40" w:rsidRPr="00EC5903">
        <w:rPr>
          <w:lang w:val="hy-AM"/>
        </w:rPr>
        <w:t xml:space="preserve"> </w:t>
      </w:r>
      <w:r w:rsidR="00766C40" w:rsidRPr="00EC5903">
        <w:rPr>
          <w:rFonts w:ascii="GHEA Grapalat" w:hAnsi="GHEA Grapalat"/>
          <w:sz w:val="24"/>
          <w:szCs w:val="24"/>
          <w:lang w:val="hy-AM"/>
        </w:rPr>
        <w:t xml:space="preserve">Շիրակի մարզի </w:t>
      </w:r>
      <w:r w:rsidR="00766C40" w:rsidRPr="00EC5903">
        <w:rPr>
          <w:rFonts w:ascii="GHEA Grapalat" w:hAnsi="GHEA Grapalat"/>
          <w:sz w:val="24"/>
          <w:szCs w:val="24"/>
          <w:lang w:val="hy-AM"/>
        </w:rPr>
        <w:lastRenderedPageBreak/>
        <w:t>հաշվառման-քննական բաժնի գլխավոր մասնագետ (ծածկագիր՝ 27-33</w:t>
      </w:r>
      <w:r w:rsidR="00766C40" w:rsidRPr="00EC5903">
        <w:rPr>
          <w:rFonts w:ascii="Cambria Math" w:hAnsi="Cambria Math" w:cs="Cambria Math"/>
          <w:sz w:val="24"/>
          <w:szCs w:val="24"/>
          <w:lang w:val="hy-AM"/>
        </w:rPr>
        <w:t>․</w:t>
      </w:r>
      <w:r w:rsidR="00766C40" w:rsidRPr="00EC5903">
        <w:rPr>
          <w:rFonts w:ascii="GHEA Grapalat" w:hAnsi="GHEA Grapalat"/>
          <w:sz w:val="24"/>
          <w:szCs w:val="24"/>
          <w:lang w:val="hy-AM"/>
        </w:rPr>
        <w:t>6-Մ</w:t>
      </w:r>
      <w:r w:rsidR="009141BE">
        <w:rPr>
          <w:rFonts w:ascii="GHEA Grapalat" w:hAnsi="GHEA Grapalat"/>
          <w:sz w:val="24"/>
          <w:szCs w:val="24"/>
          <w:lang w:val="hy-AM"/>
        </w:rPr>
        <w:t>2-</w:t>
      </w:r>
      <w:r w:rsidR="009141BE" w:rsidRPr="009141BE">
        <w:rPr>
          <w:rFonts w:ascii="GHEA Grapalat" w:hAnsi="GHEA Grapalat"/>
          <w:sz w:val="24"/>
          <w:szCs w:val="24"/>
          <w:lang w:val="hy-AM"/>
        </w:rPr>
        <w:t>40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4D8BE427" w14:textId="4FD21A5E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38D" w:rsidRPr="00EC5903">
        <w:rPr>
          <w:rFonts w:ascii="GHEA Grapalat" w:hAnsi="GHEA Grapalat"/>
          <w:w w:val="105"/>
          <w:sz w:val="24"/>
          <w:szCs w:val="24"/>
          <w:lang w:val="hy-AM"/>
        </w:rPr>
        <w:t>Լոռու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r w:rsidR="00F8538D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պետ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F8538D" w:rsidRPr="00EC5903">
        <w:rPr>
          <w:lang w:val="hy-AM"/>
        </w:rPr>
        <w:t xml:space="preserve"> </w:t>
      </w:r>
      <w:r w:rsidR="00F8538D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Ղ4-</w:t>
      </w:r>
      <w:r w:rsidR="00547214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0ABC8E1A" w14:textId="5FD698DE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179A" w:rsidRPr="00EC5903">
        <w:rPr>
          <w:rFonts w:ascii="GHEA Grapalat" w:hAnsi="GHEA Grapalat"/>
          <w:w w:val="105"/>
          <w:sz w:val="24"/>
          <w:szCs w:val="24"/>
          <w:lang w:val="hy-AM"/>
        </w:rPr>
        <w:t>Լոռու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010594" w:rsidRPr="00010594">
        <w:rPr>
          <w:rFonts w:ascii="GHEA Grapalat" w:hAnsi="GHEA Grapalat"/>
          <w:color w:val="000000" w:themeColor="text1"/>
          <w:sz w:val="24"/>
          <w:szCs w:val="24"/>
          <w:lang w:val="hy-AM"/>
        </w:rPr>
        <w:t>41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7EA43E6D" w14:textId="50B0532F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1D518F" w:rsidRPr="00EC5903">
        <w:rPr>
          <w:rFonts w:ascii="GHEA Grapalat" w:hAnsi="GHEA Grapalat"/>
          <w:w w:val="105"/>
          <w:sz w:val="24"/>
          <w:szCs w:val="24"/>
          <w:lang w:val="hy-AM"/>
        </w:rPr>
        <w:t>Լոռու մարզի հաշվառման-քննական բաժնի գլխավոր մասնագետ (ծածկագիր՝ 27-33</w:t>
      </w:r>
      <w:r w:rsidR="001D518F" w:rsidRPr="00EC5903">
        <w:rPr>
          <w:rFonts w:ascii="Cambria Math" w:hAnsi="Cambria Math" w:cs="Cambria Math"/>
          <w:w w:val="105"/>
          <w:sz w:val="24"/>
          <w:szCs w:val="24"/>
          <w:lang w:val="hy-AM"/>
        </w:rPr>
        <w:t>․</w:t>
      </w:r>
      <w:r w:rsidR="001D518F" w:rsidRPr="00EC5903">
        <w:rPr>
          <w:rFonts w:ascii="GHEA Grapalat" w:hAnsi="GHEA Grapalat"/>
          <w:w w:val="105"/>
          <w:sz w:val="24"/>
          <w:szCs w:val="24"/>
          <w:lang w:val="hy-AM"/>
        </w:rPr>
        <w:t>6-Մ</w:t>
      </w:r>
      <w:r w:rsidR="00010594">
        <w:rPr>
          <w:rFonts w:ascii="GHEA Grapalat" w:hAnsi="GHEA Grapalat"/>
          <w:w w:val="105"/>
          <w:sz w:val="24"/>
          <w:szCs w:val="24"/>
          <w:lang w:val="hy-AM"/>
        </w:rPr>
        <w:t>2-</w:t>
      </w:r>
      <w:r w:rsidR="00010594" w:rsidRPr="00010594">
        <w:rPr>
          <w:rFonts w:ascii="GHEA Grapalat" w:hAnsi="GHEA Grapalat"/>
          <w:w w:val="105"/>
          <w:sz w:val="24"/>
          <w:szCs w:val="24"/>
          <w:lang w:val="hy-AM"/>
        </w:rPr>
        <w:t>42</w:t>
      </w:r>
      <w:r w:rsidR="001D518F" w:rsidRPr="00EC5903">
        <w:rPr>
          <w:rFonts w:ascii="GHEA Grapalat" w:hAnsi="GHEA Grapalat"/>
          <w:w w:val="105"/>
          <w:sz w:val="24"/>
          <w:szCs w:val="24"/>
          <w:lang w:val="hy-AM"/>
        </w:rPr>
        <w:t>).</w:t>
      </w:r>
    </w:p>
    <w:p w14:paraId="7DFBEAA2" w14:textId="06051009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D10A4F" w:rsidRPr="00EC5903">
        <w:rPr>
          <w:rFonts w:ascii="GHEA Grapalat" w:hAnsi="GHEA Grapalat"/>
          <w:w w:val="105"/>
          <w:sz w:val="24"/>
          <w:szCs w:val="24"/>
          <w:lang w:val="hy-AM"/>
        </w:rPr>
        <w:t>Լոռու մարզի հաշվառման-քննական բաժնի գլխավոր մասնագետ (ծածկագիր՝ 27-33</w:t>
      </w:r>
      <w:r w:rsidR="00D10A4F" w:rsidRPr="00EC5903">
        <w:rPr>
          <w:rFonts w:ascii="Cambria Math" w:hAnsi="Cambria Math" w:cs="Cambria Math"/>
          <w:w w:val="105"/>
          <w:sz w:val="24"/>
          <w:szCs w:val="24"/>
          <w:lang w:val="hy-AM"/>
        </w:rPr>
        <w:t>․</w:t>
      </w:r>
      <w:r w:rsidR="00D10A4F" w:rsidRPr="00EC5903">
        <w:rPr>
          <w:rFonts w:ascii="GHEA Grapalat" w:hAnsi="GHEA Grapalat"/>
          <w:w w:val="105"/>
          <w:sz w:val="24"/>
          <w:szCs w:val="24"/>
          <w:lang w:val="hy-AM"/>
        </w:rPr>
        <w:t>6-Մ</w:t>
      </w:r>
      <w:r w:rsidR="00010594">
        <w:rPr>
          <w:rFonts w:ascii="GHEA Grapalat" w:hAnsi="GHEA Grapalat"/>
          <w:w w:val="105"/>
          <w:sz w:val="24"/>
          <w:szCs w:val="24"/>
          <w:lang w:val="hy-AM"/>
        </w:rPr>
        <w:t>2-</w:t>
      </w:r>
      <w:r w:rsidR="00010594" w:rsidRPr="00010594">
        <w:rPr>
          <w:rFonts w:ascii="GHEA Grapalat" w:hAnsi="GHEA Grapalat"/>
          <w:w w:val="105"/>
          <w:sz w:val="24"/>
          <w:szCs w:val="24"/>
          <w:lang w:val="hy-AM"/>
        </w:rPr>
        <w:t>4</w:t>
      </w:r>
      <w:r w:rsidR="00010594">
        <w:rPr>
          <w:rFonts w:ascii="GHEA Grapalat" w:hAnsi="GHEA Grapalat"/>
          <w:w w:val="105"/>
          <w:sz w:val="24"/>
          <w:szCs w:val="24"/>
          <w:lang w:val="hy-AM"/>
        </w:rPr>
        <w:t>3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44653F9D" w14:textId="2603CFAC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51472914"/>
      <w:r w:rsidR="00752989"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Կոտայքի մարզի հաշվառման-քննական բաժին </w:t>
      </w:r>
      <w:bookmarkEnd w:id="1"/>
      <w:r w:rsidR="00752989"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պետ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752989" w:rsidRPr="00EC5903">
        <w:rPr>
          <w:lang w:val="hy-AM"/>
        </w:rPr>
        <w:t xml:space="preserve"> </w:t>
      </w:r>
      <w:r w:rsidR="00752989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Ղ4-</w:t>
      </w:r>
      <w:r w:rsidR="00401106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7B464020" w14:textId="43D5CFD5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3650E0" w:rsidRPr="00EC5903">
        <w:rPr>
          <w:rFonts w:ascii="GHEA Grapalat" w:hAnsi="GHEA Grapalat"/>
          <w:w w:val="105"/>
          <w:sz w:val="24"/>
          <w:szCs w:val="24"/>
          <w:lang w:val="hy-AM"/>
        </w:rPr>
        <w:t>Կոտայքի մարզի հաշվառման-քննական բաժին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DB71B4" w:rsidRPr="00DB71B4">
        <w:rPr>
          <w:rFonts w:ascii="GHEA Grapalat" w:hAnsi="GHEA Grapalat"/>
          <w:color w:val="000000" w:themeColor="text1"/>
          <w:sz w:val="24"/>
          <w:szCs w:val="24"/>
          <w:lang w:val="hy-AM"/>
        </w:rPr>
        <w:t>44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51170083" w14:textId="2FE70FE2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2" w:name="_Hlk151473001"/>
      <w:r w:rsidR="00E9372B"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Կոտայքի մարզի </w:t>
      </w:r>
      <w:bookmarkEnd w:id="2"/>
      <w:r w:rsidR="00E9372B"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բաժին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1A63FB"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DB71B4" w:rsidRPr="00DB71B4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7A7B8936" w14:textId="4FD9EB48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230F4" w:rsidRPr="00EC5903">
        <w:rPr>
          <w:rFonts w:ascii="GHEA Grapalat" w:hAnsi="GHEA Grapalat"/>
          <w:w w:val="105"/>
          <w:sz w:val="24"/>
          <w:szCs w:val="24"/>
          <w:lang w:val="hy-AM"/>
        </w:rPr>
        <w:t>Կոտայքի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DB71B4" w:rsidRPr="00DB71B4">
        <w:rPr>
          <w:rFonts w:ascii="GHEA Grapalat" w:hAnsi="GHEA Grapalat"/>
          <w:color w:val="000000" w:themeColor="text1"/>
          <w:sz w:val="24"/>
          <w:szCs w:val="24"/>
          <w:lang w:val="hy-AM"/>
        </w:rPr>
        <w:t>46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704BE4D6" w14:textId="1A427811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D31956"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Կոտայքի մարզի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DB71B4" w:rsidRPr="00DB71B4">
        <w:rPr>
          <w:rFonts w:ascii="GHEA Grapalat" w:hAnsi="GHEA Grapalat"/>
          <w:color w:val="000000" w:themeColor="text1"/>
          <w:sz w:val="24"/>
          <w:szCs w:val="24"/>
          <w:lang w:val="hy-AM"/>
        </w:rPr>
        <w:t>47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2A96C846" w14:textId="292D7A3E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E079FA" w:rsidRPr="00EC5903">
        <w:rPr>
          <w:rFonts w:ascii="GHEA Grapalat" w:hAnsi="GHEA Grapalat"/>
          <w:w w:val="105"/>
          <w:sz w:val="24"/>
          <w:szCs w:val="24"/>
          <w:lang w:val="hy-AM"/>
        </w:rPr>
        <w:t>Կոտայքի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DB71B4" w:rsidRPr="00DB71B4">
        <w:rPr>
          <w:rFonts w:ascii="GHEA Grapalat" w:hAnsi="GHEA Grapalat"/>
          <w:color w:val="000000" w:themeColor="text1"/>
          <w:sz w:val="24"/>
          <w:szCs w:val="24"/>
          <w:lang w:val="hy-AM"/>
        </w:rPr>
        <w:t>48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758DF9DF" w14:textId="588D7BFD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="00A81CCD"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3" w:name="_Hlk151473326"/>
      <w:r w:rsidR="00A81CCD" w:rsidRPr="00EC5903">
        <w:rPr>
          <w:rFonts w:ascii="GHEA Grapalat" w:hAnsi="GHEA Grapalat"/>
          <w:sz w:val="24"/>
          <w:szCs w:val="24"/>
          <w:lang w:val="hy-AM"/>
        </w:rPr>
        <w:t>Տավուշի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</w:t>
      </w:r>
      <w:bookmarkEnd w:id="3"/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բաժնի</w:t>
      </w:r>
      <w:r w:rsidR="00A81CCD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պ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A81CCD" w:rsidRPr="00EC5903">
        <w:rPr>
          <w:lang w:val="hy-AM"/>
        </w:rPr>
        <w:t xml:space="preserve"> </w:t>
      </w:r>
      <w:r w:rsidR="00A81CCD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Ղ4-</w:t>
      </w:r>
      <w:r w:rsidR="00131B9E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7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62B7D50C" w14:textId="66473F9C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819DF" w:rsidRPr="00EC5903">
        <w:rPr>
          <w:rFonts w:ascii="GHEA Grapalat" w:hAnsi="GHEA Grapalat"/>
          <w:w w:val="105"/>
          <w:sz w:val="24"/>
          <w:szCs w:val="24"/>
          <w:lang w:val="hy-AM"/>
        </w:rPr>
        <w:t>Տավուշի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ED2938" w:rsidRPr="00ED2938">
        <w:rPr>
          <w:rFonts w:ascii="GHEA Grapalat" w:hAnsi="GHEA Grapalat"/>
          <w:color w:val="000000" w:themeColor="text1"/>
          <w:sz w:val="24"/>
          <w:szCs w:val="24"/>
          <w:lang w:val="hy-AM"/>
        </w:rPr>
        <w:t>49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41752312" w14:textId="7C084C80" w:rsidR="008065AD" w:rsidRPr="00EC5903" w:rsidRDefault="008065AD" w:rsidP="008065AD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3B347B" w:rsidRPr="00EC5903">
        <w:rPr>
          <w:rFonts w:ascii="GHEA Grapalat" w:hAnsi="GHEA Grapalat"/>
          <w:w w:val="105"/>
          <w:sz w:val="24"/>
          <w:szCs w:val="24"/>
          <w:lang w:val="hy-AM"/>
        </w:rPr>
        <w:t>Տավուշի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ED2938" w:rsidRPr="00ED2938">
        <w:rPr>
          <w:rFonts w:ascii="GHEA Grapalat" w:hAnsi="GHEA Grapalat"/>
          <w:color w:val="000000" w:themeColor="text1"/>
          <w:sz w:val="24"/>
          <w:szCs w:val="24"/>
          <w:lang w:val="hy-AM"/>
        </w:rPr>
        <w:t>50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0B36012E" w14:textId="5AD0066F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76C12" w:rsidRPr="00EC5903">
        <w:rPr>
          <w:rFonts w:ascii="GHEA Grapalat" w:hAnsi="GHEA Grapalat"/>
          <w:w w:val="105"/>
          <w:sz w:val="24"/>
          <w:szCs w:val="24"/>
          <w:lang w:val="hy-AM"/>
        </w:rPr>
        <w:t>Տավուշի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ED2938" w:rsidRPr="00ED2938">
        <w:rPr>
          <w:rFonts w:ascii="GHEA Grapalat" w:hAnsi="GHEA Grapalat"/>
          <w:color w:val="000000" w:themeColor="text1"/>
          <w:sz w:val="24"/>
          <w:szCs w:val="24"/>
          <w:lang w:val="hy-AM"/>
        </w:rPr>
        <w:t>51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31D7FD48" w14:textId="1EB90DB9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4" w:name="_Hlk151473627"/>
      <w:r w:rsidR="005A39CD" w:rsidRPr="00EC5903">
        <w:rPr>
          <w:rFonts w:ascii="GHEA Grapalat" w:hAnsi="GHEA Grapalat"/>
          <w:w w:val="105"/>
          <w:sz w:val="24"/>
          <w:szCs w:val="24"/>
          <w:lang w:val="hy-AM"/>
        </w:rPr>
        <w:t>Արմավիրի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</w:t>
      </w:r>
      <w:bookmarkEnd w:id="4"/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r w:rsidR="005A39CD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պ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5A39CD" w:rsidRPr="00EC5903">
        <w:rPr>
          <w:lang w:val="hy-AM"/>
        </w:rPr>
        <w:t xml:space="preserve"> </w:t>
      </w:r>
      <w:r w:rsidR="005A39CD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Ղ4-</w:t>
      </w:r>
      <w:r w:rsidR="003770FE"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461C7624" w14:textId="09F4C0D2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A61245" w:rsidRPr="00EC5903">
        <w:rPr>
          <w:rFonts w:ascii="GHEA Grapalat" w:hAnsi="GHEA Grapalat"/>
          <w:w w:val="105"/>
          <w:sz w:val="24"/>
          <w:szCs w:val="24"/>
          <w:lang w:val="hy-AM"/>
        </w:rPr>
        <w:t>Արմավիրի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ED2938" w:rsidRPr="00ED2938">
        <w:rPr>
          <w:rFonts w:ascii="GHEA Grapalat" w:hAnsi="GHEA Grapalat"/>
          <w:color w:val="000000" w:themeColor="text1"/>
          <w:sz w:val="24"/>
          <w:szCs w:val="24"/>
          <w:lang w:val="hy-AM"/>
        </w:rPr>
        <w:t>52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4CED2BC1" w14:textId="51E24776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B3697" w:rsidRPr="00EC5903">
        <w:rPr>
          <w:rFonts w:ascii="GHEA Grapalat" w:hAnsi="GHEA Grapalat"/>
          <w:w w:val="105"/>
          <w:sz w:val="24"/>
          <w:szCs w:val="24"/>
          <w:lang w:val="hy-AM"/>
        </w:rPr>
        <w:t>Արմավիրի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ED2938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ED2938" w:rsidRPr="00ED2938">
        <w:rPr>
          <w:rFonts w:ascii="GHEA Grapalat" w:hAnsi="GHEA Grapalat"/>
          <w:color w:val="000000" w:themeColor="text1"/>
          <w:sz w:val="24"/>
          <w:szCs w:val="24"/>
          <w:lang w:val="hy-AM"/>
        </w:rPr>
        <w:t>53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41B45B70" w14:textId="47B16724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B3697" w:rsidRPr="00EC5903">
        <w:rPr>
          <w:rFonts w:ascii="GHEA Grapalat" w:hAnsi="GHEA Grapalat"/>
          <w:w w:val="105"/>
          <w:sz w:val="24"/>
          <w:szCs w:val="24"/>
          <w:lang w:val="hy-AM"/>
        </w:rPr>
        <w:t>Արմավիրի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A82228" w:rsidRPr="00A82228">
        <w:rPr>
          <w:rFonts w:ascii="GHEA Grapalat" w:hAnsi="GHEA Grapalat"/>
          <w:color w:val="000000" w:themeColor="text1"/>
          <w:sz w:val="24"/>
          <w:szCs w:val="24"/>
          <w:lang w:val="hy-AM"/>
        </w:rPr>
        <w:t>54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3F24A6BD" w14:textId="7B40EFC5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B3697" w:rsidRPr="00EC5903">
        <w:rPr>
          <w:rFonts w:ascii="GHEA Grapalat" w:hAnsi="GHEA Grapalat"/>
          <w:w w:val="105"/>
          <w:sz w:val="24"/>
          <w:szCs w:val="24"/>
          <w:lang w:val="hy-AM"/>
        </w:rPr>
        <w:t>Արմավիրի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A82228" w:rsidRPr="00A82228">
        <w:rPr>
          <w:rFonts w:ascii="GHEA Grapalat" w:hAnsi="GHEA Grapalat"/>
          <w:color w:val="000000" w:themeColor="text1"/>
          <w:sz w:val="24"/>
          <w:szCs w:val="24"/>
          <w:lang w:val="hy-AM"/>
        </w:rPr>
        <w:t>55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7C1D6C56" w14:textId="76592C5B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="00CC43AA"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5" w:name="_Hlk151474146"/>
      <w:r w:rsidR="00CC43AA" w:rsidRPr="00EC5903">
        <w:rPr>
          <w:rFonts w:ascii="GHEA Grapalat" w:hAnsi="GHEA Grapalat"/>
          <w:w w:val="105"/>
          <w:sz w:val="24"/>
          <w:szCs w:val="24"/>
          <w:lang w:val="hy-AM"/>
        </w:rPr>
        <w:t>Գեղարքունիքի մարզի</w:t>
      </w:r>
      <w:bookmarkEnd w:id="5"/>
      <w:r w:rsidR="00CC43AA"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r w:rsidR="00CC43AA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պ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D12E7C" w:rsidRPr="00EC5903">
        <w:rPr>
          <w:lang w:val="hy-AM"/>
        </w:rPr>
        <w:t xml:space="preserve"> </w:t>
      </w:r>
      <w:r w:rsidR="00D12E7C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Ղ4-</w:t>
      </w:r>
      <w:r w:rsidR="00DF650B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0FD20A9E" w14:textId="4D1A79BB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83261" w:rsidRPr="00EC5903">
        <w:rPr>
          <w:rFonts w:ascii="GHEA Grapalat" w:hAnsi="GHEA Grapalat"/>
          <w:w w:val="105"/>
          <w:sz w:val="24"/>
          <w:szCs w:val="24"/>
          <w:lang w:val="hy-AM"/>
        </w:rPr>
        <w:t>Գեղարքունիքի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-5</w:t>
      </w:r>
      <w:r w:rsidR="00A82228" w:rsidRPr="00A82228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4DDBEBC1" w14:textId="68FEED70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E965B6" w:rsidRPr="00EC5903">
        <w:rPr>
          <w:rFonts w:ascii="GHEA Grapalat" w:hAnsi="GHEA Grapalat"/>
          <w:w w:val="105"/>
          <w:sz w:val="24"/>
          <w:szCs w:val="24"/>
          <w:lang w:val="hy-AM"/>
        </w:rPr>
        <w:t>Գեղարքունիքի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bookmarkStart w:id="6" w:name="_Hlk151474354"/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գլխավոր</w:t>
      </w:r>
      <w:bookmarkEnd w:id="6"/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A82228" w:rsidRPr="00A82228">
        <w:rPr>
          <w:rFonts w:ascii="GHEA Grapalat" w:hAnsi="GHEA Grapalat"/>
          <w:color w:val="000000" w:themeColor="text1"/>
          <w:sz w:val="24"/>
          <w:szCs w:val="24"/>
          <w:lang w:val="hy-AM"/>
        </w:rPr>
        <w:t>57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00C0D399" w14:textId="5C448079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E965B6" w:rsidRPr="00EC5903">
        <w:rPr>
          <w:rFonts w:ascii="GHEA Grapalat" w:hAnsi="GHEA Grapalat"/>
          <w:w w:val="105"/>
          <w:sz w:val="24"/>
          <w:szCs w:val="24"/>
          <w:lang w:val="hy-AM"/>
        </w:rPr>
        <w:t>Գեղարքունիքի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r w:rsidR="003A4A1D">
        <w:rPr>
          <w:rFonts w:ascii="GHEA Grapalat" w:hAnsi="GHEA Grapalat" w:cs="Sylfaen"/>
          <w:color w:val="000000"/>
          <w:sz w:val="24"/>
          <w:szCs w:val="24"/>
          <w:lang w:val="hy-AM"/>
        </w:rPr>
        <w:t>գլխավոր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A8222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2-</w:t>
      </w:r>
      <w:r w:rsidR="00A82228" w:rsidRPr="00A8222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58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3A1080C9" w14:textId="24268D1A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E965B6" w:rsidRPr="00EC5903">
        <w:rPr>
          <w:rFonts w:ascii="GHEA Grapalat" w:hAnsi="GHEA Grapalat"/>
          <w:w w:val="105"/>
          <w:sz w:val="24"/>
          <w:szCs w:val="24"/>
          <w:lang w:val="hy-AM"/>
        </w:rPr>
        <w:t>Գեղարքունիքի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r w:rsidR="00E965B6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գլխավոր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CB6740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A82228" w:rsidRPr="00A82228">
        <w:rPr>
          <w:rFonts w:ascii="GHEA Grapalat" w:hAnsi="GHEA Grapalat"/>
          <w:color w:val="000000" w:themeColor="text1"/>
          <w:sz w:val="24"/>
          <w:szCs w:val="24"/>
          <w:lang w:val="hy-AM"/>
        </w:rPr>
        <w:t>59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26298154" w14:textId="66908914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B6740" w:rsidRPr="00EC5903">
        <w:rPr>
          <w:rFonts w:ascii="GHEA Grapalat" w:hAnsi="GHEA Grapalat"/>
          <w:w w:val="105"/>
          <w:sz w:val="24"/>
          <w:szCs w:val="24"/>
          <w:lang w:val="hy-AM"/>
        </w:rPr>
        <w:t>Գեղարքունիքի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r w:rsidR="00E965B6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գլխավոր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CB6740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A82228" w:rsidRPr="00A82228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60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215332FB" w14:textId="443E9D48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B6740" w:rsidRPr="00EC5903">
        <w:rPr>
          <w:rFonts w:ascii="GHEA Grapalat" w:hAnsi="GHEA Grapalat"/>
          <w:w w:val="105"/>
          <w:sz w:val="24"/>
          <w:szCs w:val="24"/>
          <w:lang w:val="hy-AM"/>
        </w:rPr>
        <w:t>Գեղարքունիքի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r w:rsidR="00E965B6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գլխավոր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CB6740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A82228" w:rsidRPr="00A82228">
        <w:rPr>
          <w:rFonts w:ascii="GHEA Grapalat" w:hAnsi="GHEA Grapalat"/>
          <w:color w:val="000000" w:themeColor="text1"/>
          <w:sz w:val="24"/>
          <w:szCs w:val="24"/>
          <w:lang w:val="hy-AM"/>
        </w:rPr>
        <w:t>61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0FD79B42" w14:textId="191A0B0E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D6DBB" w:rsidRPr="00EC5903">
        <w:rPr>
          <w:rFonts w:ascii="GHEA Grapalat" w:hAnsi="GHEA Grapalat"/>
          <w:w w:val="105"/>
          <w:sz w:val="24"/>
          <w:szCs w:val="24"/>
          <w:lang w:val="hy-AM"/>
        </w:rPr>
        <w:t>Սյունիքի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r w:rsidR="00CD6DBB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պ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CD6DBB" w:rsidRPr="00EC5903">
        <w:rPr>
          <w:lang w:val="hy-AM"/>
        </w:rPr>
        <w:t xml:space="preserve"> </w:t>
      </w:r>
      <w:bookmarkStart w:id="7" w:name="_Hlk151475178"/>
      <w:r w:rsidR="00CD6DBB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Ղ4-1</w:t>
      </w:r>
      <w:r w:rsidR="00E40D48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</w:t>
      </w:r>
      <w:bookmarkEnd w:id="7"/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5D6BDECF" w14:textId="4D2BCA05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8" w:name="_Hlk151474732"/>
      <w:r w:rsidR="00304411" w:rsidRPr="00EC5903">
        <w:rPr>
          <w:rFonts w:ascii="GHEA Grapalat" w:hAnsi="GHEA Grapalat"/>
          <w:w w:val="105"/>
          <w:sz w:val="24"/>
          <w:szCs w:val="24"/>
          <w:lang w:val="hy-AM"/>
        </w:rPr>
        <w:t>Սյունիքի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</w:t>
      </w:r>
      <w:bookmarkEnd w:id="8"/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bookmarkStart w:id="9" w:name="_Hlk151474775"/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գ</w:t>
      </w:r>
      <w:r w:rsidR="00304411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լխավոր</w:t>
      </w:r>
      <w:bookmarkEnd w:id="9"/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304411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A82228" w:rsidRPr="00A82228">
        <w:rPr>
          <w:rFonts w:ascii="GHEA Grapalat" w:hAnsi="GHEA Grapalat"/>
          <w:color w:val="000000" w:themeColor="text1"/>
          <w:sz w:val="24"/>
          <w:szCs w:val="24"/>
          <w:lang w:val="hy-AM"/>
        </w:rPr>
        <w:t>62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0E4F8F02" w14:textId="20CF9266" w:rsidR="001A63FB" w:rsidRPr="00EC5903" w:rsidRDefault="001A63FB" w:rsidP="001755E7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470124" w:rsidRPr="00EC5903">
        <w:rPr>
          <w:rFonts w:ascii="GHEA Grapalat" w:hAnsi="GHEA Grapalat"/>
          <w:w w:val="105"/>
          <w:sz w:val="24"/>
          <w:szCs w:val="24"/>
          <w:lang w:val="hy-AM"/>
        </w:rPr>
        <w:t>Սյունիքի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r w:rsidR="001E428D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գլխավոր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DC5878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A82228" w:rsidRPr="00A82228">
        <w:rPr>
          <w:rFonts w:ascii="GHEA Grapalat" w:hAnsi="GHEA Grapalat"/>
          <w:color w:val="000000" w:themeColor="text1"/>
          <w:sz w:val="24"/>
          <w:szCs w:val="24"/>
          <w:lang w:val="hy-AM"/>
        </w:rPr>
        <w:t>63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1D2DF11B" w14:textId="65BB74A4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470124" w:rsidRPr="00EC5903">
        <w:rPr>
          <w:rFonts w:ascii="GHEA Grapalat" w:hAnsi="GHEA Grapalat"/>
          <w:w w:val="105"/>
          <w:sz w:val="24"/>
          <w:szCs w:val="24"/>
          <w:lang w:val="hy-AM"/>
        </w:rPr>
        <w:t>Սյունիքի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r w:rsidR="001E428D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գլխավոր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DC5878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A82228" w:rsidRPr="00A82228">
        <w:rPr>
          <w:rFonts w:ascii="GHEA Grapalat" w:hAnsi="GHEA Grapalat"/>
          <w:color w:val="000000" w:themeColor="text1"/>
          <w:sz w:val="24"/>
          <w:szCs w:val="24"/>
          <w:lang w:val="hy-AM"/>
        </w:rPr>
        <w:t>64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06876730" w14:textId="76C0D41B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470124" w:rsidRPr="00EC5903">
        <w:rPr>
          <w:rFonts w:ascii="GHEA Grapalat" w:hAnsi="GHEA Grapalat"/>
          <w:w w:val="105"/>
          <w:sz w:val="24"/>
          <w:szCs w:val="24"/>
          <w:lang w:val="hy-AM"/>
        </w:rPr>
        <w:t>Սյունիքի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r w:rsidR="001E428D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գլխավոր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470124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A82228" w:rsidRPr="00A82228">
        <w:rPr>
          <w:rFonts w:ascii="GHEA Grapalat" w:hAnsi="GHEA Grapalat"/>
          <w:color w:val="000000" w:themeColor="text1"/>
          <w:sz w:val="24"/>
          <w:szCs w:val="24"/>
          <w:lang w:val="hy-AM"/>
        </w:rPr>
        <w:t>65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138E4FC4" w14:textId="04287694" w:rsidR="001A63FB" w:rsidRPr="00EC5903" w:rsidRDefault="001A63FB" w:rsidP="001A63FB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53D8E" w:rsidRPr="00EC5903">
        <w:rPr>
          <w:rFonts w:ascii="GHEA Grapalat" w:hAnsi="GHEA Grapalat"/>
          <w:w w:val="105"/>
          <w:sz w:val="24"/>
          <w:szCs w:val="24"/>
          <w:lang w:val="hy-AM"/>
        </w:rPr>
        <w:t>Արարատի մարզի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r w:rsidR="005808D8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պ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5808D8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Ղ4-1</w:t>
      </w:r>
      <w:r w:rsidR="001E1084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452593A6" w14:textId="01895D90" w:rsidR="0074285E" w:rsidRPr="00EC5903" w:rsidRDefault="0074285E" w:rsidP="0074285E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D28F5"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Արարատի մարզի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r w:rsidR="005D28F5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գլխավոր մասնագետ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5D28F5" w:rsidRPr="00EC5903">
        <w:rPr>
          <w:lang w:val="hy-AM"/>
        </w:rPr>
        <w:t xml:space="preserve"> </w:t>
      </w:r>
      <w:r w:rsidR="005D28F5" w:rsidRPr="00EC590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</w:t>
      </w:r>
      <w:r w:rsidR="00A8222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2-</w:t>
      </w:r>
      <w:r w:rsidR="00A82228" w:rsidRPr="00A8222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66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6DD03718" w14:textId="3C9BED01" w:rsidR="006720EE" w:rsidRPr="00EC5903" w:rsidRDefault="006720EE" w:rsidP="006720EE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9B4C13" w:rsidRPr="00EC5903">
        <w:rPr>
          <w:rFonts w:ascii="GHEA Grapalat" w:hAnsi="GHEA Grapalat"/>
          <w:w w:val="105"/>
          <w:sz w:val="24"/>
          <w:szCs w:val="24"/>
          <w:lang w:val="hy-AM"/>
        </w:rPr>
        <w:t>Արարատի մարզի հաշվառման-քննական բաժնի գլխավոր մասնագետ (ծածկագիր՝ 27-33</w:t>
      </w:r>
      <w:r w:rsidR="009B4C13" w:rsidRPr="00EC5903">
        <w:rPr>
          <w:rFonts w:ascii="Cambria Math" w:hAnsi="Cambria Math" w:cs="Cambria Math"/>
          <w:w w:val="105"/>
          <w:sz w:val="24"/>
          <w:szCs w:val="24"/>
          <w:lang w:val="hy-AM"/>
        </w:rPr>
        <w:t>․</w:t>
      </w:r>
      <w:r w:rsidR="009B4C13" w:rsidRPr="00EC5903">
        <w:rPr>
          <w:rFonts w:ascii="GHEA Grapalat" w:hAnsi="GHEA Grapalat"/>
          <w:w w:val="105"/>
          <w:sz w:val="24"/>
          <w:szCs w:val="24"/>
          <w:lang w:val="hy-AM"/>
        </w:rPr>
        <w:t>6- Մ</w:t>
      </w:r>
      <w:r w:rsidR="00A82228">
        <w:rPr>
          <w:rFonts w:ascii="GHEA Grapalat" w:hAnsi="GHEA Grapalat"/>
          <w:w w:val="105"/>
          <w:sz w:val="24"/>
          <w:szCs w:val="24"/>
          <w:lang w:val="hy-AM"/>
        </w:rPr>
        <w:t>2-</w:t>
      </w:r>
      <w:r w:rsidR="00A82228" w:rsidRPr="00A82228">
        <w:rPr>
          <w:rFonts w:ascii="GHEA Grapalat" w:hAnsi="GHEA Grapalat"/>
          <w:w w:val="105"/>
          <w:sz w:val="24"/>
          <w:szCs w:val="24"/>
          <w:lang w:val="hy-AM"/>
        </w:rPr>
        <w:t>67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062F8172" w14:textId="7E03CCFD" w:rsidR="007720A4" w:rsidRPr="00EC5903" w:rsidRDefault="007720A4" w:rsidP="007720A4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Ներքին գործերի նախարարության հաշվառման-քննական ծառայությունների մատուցման, թույլտվությունների և լիցենզավորման վարչության Արարատի մարզի հաշվառման-քննական բաժնի գլխավոր մասնագետ (ծածկագիր՝ 27-33</w:t>
      </w:r>
      <w:r w:rsidRPr="00EC590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6- Մ</w:t>
      </w:r>
      <w:r w:rsidR="00A82228">
        <w:rPr>
          <w:rFonts w:ascii="GHEA Grapalat" w:hAnsi="GHEA Grapalat" w:cs="Sylfaen"/>
          <w:bCs/>
          <w:sz w:val="24"/>
          <w:szCs w:val="24"/>
          <w:lang w:val="hy-AM"/>
        </w:rPr>
        <w:t>2-</w:t>
      </w:r>
      <w:r w:rsidR="00A82228" w:rsidRPr="00A82228">
        <w:rPr>
          <w:rFonts w:ascii="GHEA Grapalat" w:hAnsi="GHEA Grapalat" w:cs="Sylfaen"/>
          <w:bCs/>
          <w:sz w:val="24"/>
          <w:szCs w:val="24"/>
          <w:lang w:val="hy-AM"/>
        </w:rPr>
        <w:t>68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 xml:space="preserve">). </w:t>
      </w:r>
    </w:p>
    <w:p w14:paraId="62082797" w14:textId="05F875FC" w:rsidR="007720A4" w:rsidRPr="00EC5903" w:rsidRDefault="007720A4" w:rsidP="007720A4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Ներքին գործերի նախարարության հաշվառման-քննական ծառայությունների մատուցման, թույլտվությունների և լիցենզավորման վարչության Արարատի մարզի հաշվառման-քննական բաժնի գլխավոր մասնագետ (ծածկագիր՝ 27-33</w:t>
      </w:r>
      <w:r w:rsidRPr="00EC590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6- Մ</w:t>
      </w:r>
      <w:r w:rsidR="00A82228">
        <w:rPr>
          <w:rFonts w:ascii="GHEA Grapalat" w:hAnsi="GHEA Grapalat" w:cs="Sylfaen"/>
          <w:bCs/>
          <w:sz w:val="24"/>
          <w:szCs w:val="24"/>
          <w:lang w:val="hy-AM"/>
        </w:rPr>
        <w:t>2-</w:t>
      </w:r>
      <w:r w:rsidR="00A82228" w:rsidRPr="00A82228">
        <w:rPr>
          <w:rFonts w:ascii="GHEA Grapalat" w:hAnsi="GHEA Grapalat" w:cs="Sylfaen"/>
          <w:bCs/>
          <w:sz w:val="24"/>
          <w:szCs w:val="24"/>
          <w:lang w:val="hy-AM"/>
        </w:rPr>
        <w:t>69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).</w:t>
      </w:r>
    </w:p>
    <w:p w14:paraId="1B1C8A87" w14:textId="3BDEA308" w:rsidR="007720A4" w:rsidRPr="00EC5903" w:rsidRDefault="007720A4" w:rsidP="007720A4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bCs/>
          <w:sz w:val="24"/>
          <w:szCs w:val="24"/>
          <w:lang w:val="hy-AM"/>
        </w:rPr>
        <w:t xml:space="preserve"> Ներքին գործերի նախարարության հաշվառման-քննական ծառայությունների մատուցման, թույլտվությունների և լիցենզավորման վարչության </w:t>
      </w:r>
      <w:bookmarkStart w:id="10" w:name="_Hlk151475582"/>
      <w:r w:rsidRPr="00EC5903">
        <w:rPr>
          <w:rFonts w:ascii="GHEA Grapalat" w:hAnsi="GHEA Grapalat" w:cs="Sylfaen"/>
          <w:bCs/>
          <w:sz w:val="24"/>
          <w:szCs w:val="24"/>
          <w:lang w:val="hy-AM"/>
        </w:rPr>
        <w:t>Արարատի</w:t>
      </w:r>
      <w:bookmarkEnd w:id="10"/>
      <w:r w:rsidRPr="00EC5903">
        <w:rPr>
          <w:rFonts w:ascii="GHEA Grapalat" w:hAnsi="GHEA Grapalat" w:cs="Sylfaen"/>
          <w:bCs/>
          <w:sz w:val="24"/>
          <w:szCs w:val="24"/>
          <w:lang w:val="hy-AM"/>
        </w:rPr>
        <w:t xml:space="preserve"> մարզի հաշվառման-քննական բաժնի գլխավոր մասնագետ (ծածկագիր՝ 27-33</w:t>
      </w:r>
      <w:r w:rsidRPr="00EC590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6- Մ</w:t>
      </w:r>
      <w:r w:rsidR="00A82228">
        <w:rPr>
          <w:rFonts w:ascii="GHEA Grapalat" w:hAnsi="GHEA Grapalat" w:cs="Sylfaen"/>
          <w:bCs/>
          <w:sz w:val="24"/>
          <w:szCs w:val="24"/>
          <w:lang w:val="hy-AM"/>
        </w:rPr>
        <w:t>2-</w:t>
      </w:r>
      <w:r w:rsidR="00A82228" w:rsidRPr="00A82228">
        <w:rPr>
          <w:rFonts w:ascii="GHEA Grapalat" w:hAnsi="GHEA Grapalat" w:cs="Sylfaen"/>
          <w:bCs/>
          <w:sz w:val="24"/>
          <w:szCs w:val="24"/>
          <w:lang w:val="hy-AM"/>
        </w:rPr>
        <w:t>70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).</w:t>
      </w:r>
    </w:p>
    <w:p w14:paraId="690F6661" w14:textId="09775D02" w:rsidR="006720EE" w:rsidRPr="00EC5903" w:rsidRDefault="006720EE" w:rsidP="006720EE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r w:rsidR="007720A4" w:rsidRPr="00EC5903">
        <w:rPr>
          <w:rFonts w:ascii="GHEA Grapalat" w:hAnsi="GHEA Grapalat"/>
          <w:w w:val="105"/>
          <w:sz w:val="24"/>
          <w:szCs w:val="24"/>
          <w:lang w:val="hy-AM"/>
        </w:rPr>
        <w:t>Արարատի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 մարզի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lastRenderedPageBreak/>
        <w:t xml:space="preserve">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մասնագետ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-Մ</w:t>
      </w:r>
      <w:r w:rsidR="00546714"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A82228" w:rsidRPr="00A82228">
        <w:rPr>
          <w:rFonts w:ascii="GHEA Grapalat" w:hAnsi="GHEA Grapalat"/>
          <w:color w:val="000000" w:themeColor="text1"/>
          <w:sz w:val="24"/>
          <w:szCs w:val="24"/>
          <w:lang w:val="hy-AM"/>
        </w:rPr>
        <w:t>71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</w:p>
    <w:p w14:paraId="6A870811" w14:textId="310FFB7B" w:rsidR="006720EE" w:rsidRPr="00EC5903" w:rsidRDefault="006720EE" w:rsidP="006720EE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bookmarkStart w:id="11" w:name="_Hlk151475803"/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Pr="00EC5903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2" w:name="_Hlk151471557"/>
      <w:r w:rsidR="008D000F"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Արագածոտնի մարզի </w:t>
      </w:r>
      <w:r w:rsidRPr="00EC5903">
        <w:rPr>
          <w:rFonts w:ascii="GHEA Grapalat" w:hAnsi="GHEA Grapalat"/>
          <w:w w:val="105"/>
          <w:sz w:val="24"/>
          <w:szCs w:val="24"/>
          <w:lang w:val="hy-AM"/>
        </w:rPr>
        <w:t xml:space="preserve">հաշվառման-քննական 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r w:rsidR="008D000F"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>պ</w:t>
      </w:r>
      <w:r w:rsidRPr="00EC590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ետ </w:t>
      </w:r>
      <w:r w:rsidRPr="00EC5903">
        <w:rPr>
          <w:rFonts w:ascii="GHEA Grapalat" w:hAnsi="GHEA Grapalat"/>
          <w:sz w:val="24"/>
          <w:szCs w:val="24"/>
          <w:lang w:val="hy-AM"/>
        </w:rPr>
        <w:t>(</w:t>
      </w:r>
      <w:r w:rsidRPr="00EC5903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EC5903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EC5903">
        <w:rPr>
          <w:rFonts w:ascii="Cambria Math" w:hAnsi="Cambria Math"/>
          <w:sz w:val="24"/>
          <w:szCs w:val="24"/>
          <w:lang w:val="hy-AM"/>
        </w:rPr>
        <w:t>․</w:t>
      </w:r>
      <w:r w:rsidRPr="00EC5903">
        <w:rPr>
          <w:rFonts w:ascii="GHEA Grapalat" w:hAnsi="GHEA Grapalat"/>
          <w:sz w:val="24"/>
          <w:szCs w:val="24"/>
          <w:lang w:val="hy-AM"/>
        </w:rPr>
        <w:t>6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8D000F" w:rsidRPr="00EC5903">
        <w:rPr>
          <w:lang w:val="hy-AM"/>
        </w:rPr>
        <w:t xml:space="preserve"> </w:t>
      </w:r>
      <w:r w:rsidR="008D000F"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>Ղ4-12</w:t>
      </w:r>
      <w:r w:rsidRPr="00EC59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). </w:t>
      </w:r>
      <w:bookmarkEnd w:id="12"/>
    </w:p>
    <w:p w14:paraId="626349A0" w14:textId="1BB78321" w:rsidR="00A92E7A" w:rsidRPr="00EC5903" w:rsidRDefault="00A92E7A" w:rsidP="00A92E7A">
      <w:pPr>
        <w:pStyle w:val="ListParagraph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360"/>
          <w:tab w:val="left" w:pos="426"/>
          <w:tab w:val="left" w:pos="9923"/>
        </w:tabs>
        <w:autoSpaceDE w:val="0"/>
        <w:autoSpaceDN w:val="0"/>
        <w:spacing w:after="0"/>
        <w:ind w:left="0" w:right="77" w:firstLine="0"/>
        <w:contextualSpacing w:val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bookmarkStart w:id="13" w:name="_Hlk151476197"/>
      <w:bookmarkEnd w:id="11"/>
      <w:r w:rsidRPr="00EC5903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հաշվառման-քննական ծառայությունների մատուցման, թույլտվությունների և լիցենզավորման վարչության Արագածոտնի մարզի հաշվառման-քննական բաժնի </w:t>
      </w:r>
      <w:r w:rsidR="00546714" w:rsidRPr="00EC5903">
        <w:rPr>
          <w:rFonts w:ascii="GHEA Grapalat" w:hAnsi="GHEA Grapalat" w:cs="Sylfaen"/>
          <w:bCs/>
          <w:sz w:val="24"/>
          <w:szCs w:val="24"/>
          <w:lang w:val="hy-AM"/>
        </w:rPr>
        <w:t>գլխավոր մասնագետ (ծածկագիր՝ 27-33</w:t>
      </w:r>
      <w:r w:rsidR="00546714" w:rsidRPr="00EC590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546714" w:rsidRPr="00EC5903">
        <w:rPr>
          <w:rFonts w:ascii="GHEA Grapalat" w:hAnsi="GHEA Grapalat" w:cs="Sylfaen"/>
          <w:bCs/>
          <w:sz w:val="24"/>
          <w:szCs w:val="24"/>
          <w:lang w:val="hy-AM"/>
        </w:rPr>
        <w:t>6-Մ</w:t>
      </w:r>
      <w:r w:rsidR="00A82228">
        <w:rPr>
          <w:rFonts w:ascii="GHEA Grapalat" w:hAnsi="GHEA Grapalat" w:cs="Sylfaen"/>
          <w:bCs/>
          <w:sz w:val="24"/>
          <w:szCs w:val="24"/>
          <w:lang w:val="hy-AM"/>
        </w:rPr>
        <w:t>2-</w:t>
      </w:r>
      <w:r w:rsidR="00A82228" w:rsidRPr="00A82228">
        <w:rPr>
          <w:rFonts w:ascii="GHEA Grapalat" w:hAnsi="GHEA Grapalat" w:cs="Sylfaen"/>
          <w:bCs/>
          <w:sz w:val="24"/>
          <w:szCs w:val="24"/>
          <w:lang w:val="hy-AM"/>
        </w:rPr>
        <w:t>72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 xml:space="preserve">). </w:t>
      </w:r>
    </w:p>
    <w:bookmarkEnd w:id="13"/>
    <w:p w14:paraId="0A605E45" w14:textId="579FBC16" w:rsidR="008065AD" w:rsidRPr="00EC5903" w:rsidRDefault="00114FEE" w:rsidP="008065AD">
      <w:pPr>
        <w:pStyle w:val="NoSpacing"/>
        <w:numPr>
          <w:ilvl w:val="0"/>
          <w:numId w:val="5"/>
        </w:numPr>
        <w:tabs>
          <w:tab w:val="left" w:pos="-426"/>
          <w:tab w:val="left" w:pos="142"/>
          <w:tab w:val="left" w:pos="426"/>
        </w:tabs>
        <w:spacing w:line="276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Ներքին գործերի նախարարության հաշվառման-քննական ծառայությունների մատուցման, թույլտվությունների և լիցենզավորման վարչության Արագածոտնի մարզի հաշվառման-քննական բաժնի գլխավոր մասնագետ (ծածկագիր՝ 27-33</w:t>
      </w:r>
      <w:r w:rsidRPr="00EC590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6-Մ</w:t>
      </w:r>
      <w:r w:rsidR="00447CE3" w:rsidRPr="00EC5903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A82228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A82228" w:rsidRPr="00A82228">
        <w:rPr>
          <w:rFonts w:ascii="GHEA Grapalat" w:hAnsi="GHEA Grapalat" w:cs="Sylfaen"/>
          <w:bCs/>
          <w:sz w:val="24"/>
          <w:szCs w:val="24"/>
          <w:lang w:val="hy-AM"/>
        </w:rPr>
        <w:t>73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).</w:t>
      </w:r>
    </w:p>
    <w:p w14:paraId="34FE2305" w14:textId="7CFC0D41" w:rsidR="00C537A1" w:rsidRPr="00EC5903" w:rsidRDefault="00576F74" w:rsidP="00C537A1">
      <w:pPr>
        <w:pStyle w:val="ListParagraph"/>
        <w:numPr>
          <w:ilvl w:val="0"/>
          <w:numId w:val="5"/>
        </w:numPr>
        <w:ind w:left="0" w:firstLine="0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Ներքին գործերի նախարարության հաշվառման-քննական ծառայությունների մատուցման, թույլտվությունների և լիցենզավորման վարչության Արագածոտնի մարզի հաշվառման-քննական բաժնի գլխավոր մասնագետ (ծածկագիր՝ 27-33</w:t>
      </w:r>
      <w:r w:rsidRPr="00EC590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6-Մ</w:t>
      </w:r>
      <w:r w:rsidR="00447CE3" w:rsidRPr="00EC5903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A82228">
        <w:rPr>
          <w:rFonts w:ascii="GHEA Grapalat" w:hAnsi="GHEA Grapalat" w:cs="Sylfaen"/>
          <w:bCs/>
          <w:sz w:val="24"/>
          <w:szCs w:val="24"/>
          <w:lang w:val="hy-AM"/>
        </w:rPr>
        <w:t>-</w:t>
      </w:r>
      <w:r w:rsidR="00A82228" w:rsidRPr="00A82228">
        <w:rPr>
          <w:rFonts w:ascii="GHEA Grapalat" w:hAnsi="GHEA Grapalat" w:cs="Sylfaen"/>
          <w:bCs/>
          <w:sz w:val="24"/>
          <w:szCs w:val="24"/>
          <w:lang w:val="hy-AM"/>
        </w:rPr>
        <w:t>74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).</w:t>
      </w:r>
    </w:p>
    <w:p w14:paraId="0807E5F5" w14:textId="6AAC0BB6" w:rsidR="008065AD" w:rsidRPr="00EC5903" w:rsidRDefault="00C537A1" w:rsidP="00FF5134">
      <w:pPr>
        <w:pStyle w:val="ListParagraph"/>
        <w:numPr>
          <w:ilvl w:val="0"/>
          <w:numId w:val="5"/>
        </w:numPr>
        <w:ind w:left="0" w:firstLine="0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Ներքին գործերի նախարարության հաշվառման-քննական ծառայությունների մատուցման, թույլտվությունների և լիցենզավորման վարչության Արագածոտնի մարզի հաշվառման-քննական բաժնի գլխավոր մասնագետ (ծածկագիր՝ 27-33</w:t>
      </w:r>
      <w:r w:rsidRPr="00EC590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6-Մ</w:t>
      </w:r>
      <w:r w:rsidR="00A82228">
        <w:rPr>
          <w:rFonts w:ascii="GHEA Grapalat" w:hAnsi="GHEA Grapalat" w:cs="Sylfaen"/>
          <w:bCs/>
          <w:sz w:val="24"/>
          <w:szCs w:val="24"/>
          <w:lang w:val="hy-AM"/>
        </w:rPr>
        <w:t>2-</w:t>
      </w:r>
      <w:r w:rsidR="00A82228" w:rsidRPr="00A82228">
        <w:rPr>
          <w:rFonts w:ascii="GHEA Grapalat" w:hAnsi="GHEA Grapalat" w:cs="Sylfaen"/>
          <w:bCs/>
          <w:sz w:val="24"/>
          <w:szCs w:val="24"/>
          <w:lang w:val="hy-AM"/>
        </w:rPr>
        <w:t>75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 xml:space="preserve">). </w:t>
      </w:r>
    </w:p>
    <w:p w14:paraId="4705A382" w14:textId="09A7C475" w:rsidR="00FF5134" w:rsidRPr="00EC5903" w:rsidRDefault="00FF5134" w:rsidP="00FF5134">
      <w:pPr>
        <w:pStyle w:val="ListParagraph"/>
        <w:numPr>
          <w:ilvl w:val="0"/>
          <w:numId w:val="5"/>
        </w:numPr>
        <w:ind w:left="0" w:firstLine="0"/>
        <w:rPr>
          <w:rFonts w:ascii="GHEA Grapalat" w:hAnsi="GHEA Grapalat" w:cs="Sylfaen"/>
          <w:bCs/>
          <w:sz w:val="24"/>
          <w:szCs w:val="24"/>
          <w:lang w:val="hy-AM"/>
        </w:rPr>
      </w:pPr>
      <w:bookmarkStart w:id="14" w:name="_Hlk151476593"/>
      <w:r w:rsidRPr="00EC5903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հաշվառման-քննական ծառայությունների մատուցման, թույլտվությունների և լիցենզավորման վարչության Վայոց Ձորի մարզի հաշվառման-քննական բաժնի պետ </w:t>
      </w:r>
      <w:bookmarkStart w:id="15" w:name="_Hlk151476822"/>
      <w:r w:rsidRPr="00EC5903">
        <w:rPr>
          <w:rFonts w:ascii="GHEA Grapalat" w:hAnsi="GHEA Grapalat" w:cs="Sylfaen"/>
          <w:bCs/>
          <w:sz w:val="24"/>
          <w:szCs w:val="24"/>
          <w:lang w:val="hy-AM"/>
        </w:rPr>
        <w:t>(ծածկագիր՝ 27-33</w:t>
      </w:r>
      <w:r w:rsidRPr="00EC590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 xml:space="preserve">6-Ղ4-13). </w:t>
      </w:r>
      <w:bookmarkEnd w:id="15"/>
    </w:p>
    <w:bookmarkEnd w:id="14"/>
    <w:p w14:paraId="1A5B3D2B" w14:textId="24C4ADEE" w:rsidR="003E34FB" w:rsidRPr="00EC5903" w:rsidRDefault="003E34FB" w:rsidP="003E34FB">
      <w:pPr>
        <w:pStyle w:val="ListParagraph"/>
        <w:numPr>
          <w:ilvl w:val="0"/>
          <w:numId w:val="5"/>
        </w:numPr>
        <w:ind w:left="0" w:firstLine="0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bCs/>
          <w:sz w:val="24"/>
          <w:szCs w:val="24"/>
          <w:lang w:val="hy-AM"/>
        </w:rPr>
        <w:t xml:space="preserve">Ներքին գործերի նախարարության հաշվառման-քննական ծառայությունների մատուցման, թույլտվությունների և լիցենզավորման վարչության Վայոց Ձորի մարզի հաշվառման-քննական բաժնի </w:t>
      </w:r>
      <w:r w:rsidR="007C1FF9" w:rsidRPr="00EC5903">
        <w:rPr>
          <w:rFonts w:ascii="GHEA Grapalat" w:hAnsi="GHEA Grapalat" w:cs="Sylfaen"/>
          <w:bCs/>
          <w:sz w:val="24"/>
          <w:szCs w:val="24"/>
          <w:lang w:val="hy-AM"/>
        </w:rPr>
        <w:t>գլխավոր մասնագետ (ծածկագիր՝ 27-33</w:t>
      </w:r>
      <w:r w:rsidR="007C1FF9" w:rsidRPr="00EC590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C1FF9" w:rsidRPr="00EC5903">
        <w:rPr>
          <w:rFonts w:ascii="GHEA Grapalat" w:hAnsi="GHEA Grapalat" w:cs="Sylfaen"/>
          <w:bCs/>
          <w:sz w:val="24"/>
          <w:szCs w:val="24"/>
          <w:lang w:val="hy-AM"/>
        </w:rPr>
        <w:t>6-Մ</w:t>
      </w:r>
      <w:r w:rsidR="00BA0926">
        <w:rPr>
          <w:rFonts w:ascii="GHEA Grapalat" w:hAnsi="GHEA Grapalat" w:cs="Sylfaen"/>
          <w:bCs/>
          <w:sz w:val="24"/>
          <w:szCs w:val="24"/>
          <w:lang w:val="hy-AM"/>
        </w:rPr>
        <w:t>2-</w:t>
      </w:r>
      <w:r w:rsidR="00BA0926" w:rsidRPr="00BA0926">
        <w:rPr>
          <w:rFonts w:ascii="GHEA Grapalat" w:hAnsi="GHEA Grapalat" w:cs="Sylfaen"/>
          <w:bCs/>
          <w:sz w:val="24"/>
          <w:szCs w:val="24"/>
          <w:lang w:val="hy-AM"/>
        </w:rPr>
        <w:t>7</w:t>
      </w:r>
      <w:r w:rsidR="00BA0926">
        <w:rPr>
          <w:rFonts w:ascii="GHEA Grapalat" w:hAnsi="GHEA Grapalat" w:cs="Sylfaen"/>
          <w:bCs/>
          <w:sz w:val="24"/>
          <w:szCs w:val="24"/>
          <w:lang w:val="hy-AM"/>
        </w:rPr>
        <w:t>6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 xml:space="preserve">). </w:t>
      </w:r>
    </w:p>
    <w:p w14:paraId="00DEF6E1" w14:textId="6AB1C658" w:rsidR="00B62E85" w:rsidRPr="00EC5903" w:rsidRDefault="00B62E85" w:rsidP="00B62E85">
      <w:pPr>
        <w:pStyle w:val="ListParagraph"/>
        <w:numPr>
          <w:ilvl w:val="0"/>
          <w:numId w:val="5"/>
        </w:numPr>
        <w:ind w:left="0" w:firstLine="0"/>
        <w:rPr>
          <w:rFonts w:ascii="GHEA Grapalat" w:hAnsi="GHEA Grapalat" w:cs="Sylfaen"/>
          <w:bCs/>
          <w:sz w:val="24"/>
          <w:szCs w:val="24"/>
          <w:lang w:val="hy-AM"/>
        </w:rPr>
      </w:pP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Ներքին գործերի նախարարության հաշվառման-քննական ծառայությունների մատուցման, թույլտվությունների և լիցենզավորման վարչության Վայոց Ձորի մարզի հաշվառման-քննական բաժնի գլխավոր մասնագետ (ծածկագիր՝ 27-33</w:t>
      </w:r>
      <w:r w:rsidRPr="00EC590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6-</w:t>
      </w:r>
      <w:bookmarkStart w:id="16" w:name="_Hlk151477004"/>
      <w:r w:rsidRPr="00EC5903">
        <w:rPr>
          <w:rFonts w:ascii="GHEA Grapalat" w:hAnsi="GHEA Grapalat" w:cs="Sylfaen"/>
          <w:bCs/>
          <w:sz w:val="24"/>
          <w:szCs w:val="24"/>
          <w:lang w:val="hy-AM"/>
        </w:rPr>
        <w:t>Մ2-</w:t>
      </w:r>
      <w:bookmarkEnd w:id="16"/>
      <w:r w:rsidR="00BA0926" w:rsidRPr="00BA0926">
        <w:rPr>
          <w:rFonts w:ascii="GHEA Grapalat" w:hAnsi="GHEA Grapalat" w:cs="Sylfaen"/>
          <w:bCs/>
          <w:sz w:val="24"/>
          <w:szCs w:val="24"/>
          <w:lang w:val="hy-AM"/>
        </w:rPr>
        <w:t>77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5B316F">
        <w:rPr>
          <w:rFonts w:ascii="GHEA Grapalat" w:hAnsi="GHEA Grapalat" w:cs="Sylfaen"/>
          <w:bCs/>
          <w:sz w:val="24"/>
          <w:szCs w:val="24"/>
          <w:lang w:val="hy-AM"/>
        </w:rPr>
        <w:t>։</w:t>
      </w:r>
      <w:r w:rsidRPr="00EC5903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14:paraId="218E57BA" w14:textId="77777777" w:rsidR="001755E7" w:rsidRPr="001755E7" w:rsidRDefault="001755E7" w:rsidP="001755E7">
      <w:pPr>
        <w:ind w:firstLine="360"/>
        <w:rPr>
          <w:rFonts w:ascii="GHEA Grapalat" w:hAnsi="GHEA Grapalat" w:cs="Sylfaen"/>
          <w:bCs/>
          <w:sz w:val="24"/>
          <w:szCs w:val="24"/>
          <w:lang w:val="hy-AM"/>
        </w:rPr>
      </w:pPr>
    </w:p>
    <w:sectPr w:rsidR="001755E7" w:rsidRPr="001755E7" w:rsidSect="008208A7">
      <w:pgSz w:w="11906" w:h="16838" w:code="9"/>
      <w:pgMar w:top="851" w:right="707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428A"/>
    <w:multiLevelType w:val="hybridMultilevel"/>
    <w:tmpl w:val="76A63FE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A37"/>
    <w:multiLevelType w:val="hybridMultilevel"/>
    <w:tmpl w:val="18249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11877"/>
    <w:multiLevelType w:val="hybridMultilevel"/>
    <w:tmpl w:val="9228B05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97F32"/>
    <w:multiLevelType w:val="hybridMultilevel"/>
    <w:tmpl w:val="A21E07A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27D27"/>
    <w:multiLevelType w:val="hybridMultilevel"/>
    <w:tmpl w:val="4478123A"/>
    <w:lvl w:ilvl="0" w:tplc="0809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662A3"/>
    <w:multiLevelType w:val="hybridMultilevel"/>
    <w:tmpl w:val="B5E0EA4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C3AED"/>
    <w:multiLevelType w:val="hybridMultilevel"/>
    <w:tmpl w:val="D7429810"/>
    <w:lvl w:ilvl="0" w:tplc="04090011">
      <w:start w:val="1"/>
      <w:numFmt w:val="decimal"/>
      <w:lvlText w:val="%1)"/>
      <w:lvlJc w:val="left"/>
      <w:pPr>
        <w:ind w:left="1182" w:hanging="360"/>
      </w:pPr>
    </w:lvl>
    <w:lvl w:ilvl="1" w:tplc="2DCAF95A">
      <w:start w:val="1"/>
      <w:numFmt w:val="decimal"/>
      <w:lvlText w:val="%2)"/>
      <w:lvlJc w:val="left"/>
      <w:pPr>
        <w:ind w:left="990" w:hanging="360"/>
      </w:pPr>
      <w:rPr>
        <w:rFonts w:ascii="GHEA Grapalat" w:eastAsiaTheme="minorHAnsi" w:hAnsi="GHEA Grapalat" w:cstheme="minorBidi"/>
      </w:r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7">
    <w:nsid w:val="6E0B772E"/>
    <w:multiLevelType w:val="hybridMultilevel"/>
    <w:tmpl w:val="D64E179A"/>
    <w:lvl w:ilvl="0" w:tplc="FF3E784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E5FF3"/>
    <w:multiLevelType w:val="hybridMultilevel"/>
    <w:tmpl w:val="3006B968"/>
    <w:lvl w:ilvl="0" w:tplc="6C1CE59C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96"/>
    <w:rsid w:val="00000A50"/>
    <w:rsid w:val="0000434C"/>
    <w:rsid w:val="0000586C"/>
    <w:rsid w:val="00010594"/>
    <w:rsid w:val="00011208"/>
    <w:rsid w:val="00012A01"/>
    <w:rsid w:val="00021B77"/>
    <w:rsid w:val="000231C6"/>
    <w:rsid w:val="00026059"/>
    <w:rsid w:val="000312AC"/>
    <w:rsid w:val="00031667"/>
    <w:rsid w:val="00032510"/>
    <w:rsid w:val="00032D99"/>
    <w:rsid w:val="00033B3C"/>
    <w:rsid w:val="00042999"/>
    <w:rsid w:val="000456A7"/>
    <w:rsid w:val="00045CA5"/>
    <w:rsid w:val="00050D92"/>
    <w:rsid w:val="000519D0"/>
    <w:rsid w:val="00052147"/>
    <w:rsid w:val="00053FED"/>
    <w:rsid w:val="000546D9"/>
    <w:rsid w:val="00054F33"/>
    <w:rsid w:val="00056A4E"/>
    <w:rsid w:val="00061A9E"/>
    <w:rsid w:val="0007067D"/>
    <w:rsid w:val="00071ED4"/>
    <w:rsid w:val="000761BD"/>
    <w:rsid w:val="000850A4"/>
    <w:rsid w:val="00085673"/>
    <w:rsid w:val="00087625"/>
    <w:rsid w:val="00093C03"/>
    <w:rsid w:val="000A3C9F"/>
    <w:rsid w:val="000A3EF5"/>
    <w:rsid w:val="000B0697"/>
    <w:rsid w:val="000B086A"/>
    <w:rsid w:val="000B179A"/>
    <w:rsid w:val="000B4124"/>
    <w:rsid w:val="000B64DD"/>
    <w:rsid w:val="000C046C"/>
    <w:rsid w:val="000C0F92"/>
    <w:rsid w:val="000C1085"/>
    <w:rsid w:val="000C2483"/>
    <w:rsid w:val="000C2987"/>
    <w:rsid w:val="000C2C36"/>
    <w:rsid w:val="000C2D9F"/>
    <w:rsid w:val="000C34C1"/>
    <w:rsid w:val="000D143C"/>
    <w:rsid w:val="000D1526"/>
    <w:rsid w:val="000D2EAB"/>
    <w:rsid w:val="000D2FD1"/>
    <w:rsid w:val="000D63AE"/>
    <w:rsid w:val="000D646D"/>
    <w:rsid w:val="000E35A0"/>
    <w:rsid w:val="000E7FEA"/>
    <w:rsid w:val="000F088A"/>
    <w:rsid w:val="000F10B3"/>
    <w:rsid w:val="000F319A"/>
    <w:rsid w:val="000F31C9"/>
    <w:rsid w:val="000F75D4"/>
    <w:rsid w:val="001002B0"/>
    <w:rsid w:val="001008AE"/>
    <w:rsid w:val="00106442"/>
    <w:rsid w:val="0011308B"/>
    <w:rsid w:val="00114FEE"/>
    <w:rsid w:val="00115870"/>
    <w:rsid w:val="00116FB8"/>
    <w:rsid w:val="00117E17"/>
    <w:rsid w:val="00122CF7"/>
    <w:rsid w:val="00122E06"/>
    <w:rsid w:val="00123586"/>
    <w:rsid w:val="001238F5"/>
    <w:rsid w:val="00124C45"/>
    <w:rsid w:val="00131B9E"/>
    <w:rsid w:val="00132685"/>
    <w:rsid w:val="00135158"/>
    <w:rsid w:val="00142B3E"/>
    <w:rsid w:val="0014316B"/>
    <w:rsid w:val="00143305"/>
    <w:rsid w:val="00144B30"/>
    <w:rsid w:val="00145A4F"/>
    <w:rsid w:val="001466BB"/>
    <w:rsid w:val="00157CE0"/>
    <w:rsid w:val="00160BCD"/>
    <w:rsid w:val="00165AA8"/>
    <w:rsid w:val="00172120"/>
    <w:rsid w:val="0017356F"/>
    <w:rsid w:val="00173A21"/>
    <w:rsid w:val="001755E7"/>
    <w:rsid w:val="001764FD"/>
    <w:rsid w:val="00180DB5"/>
    <w:rsid w:val="001855AF"/>
    <w:rsid w:val="00185A4B"/>
    <w:rsid w:val="00187677"/>
    <w:rsid w:val="00191D0E"/>
    <w:rsid w:val="00191F89"/>
    <w:rsid w:val="00195119"/>
    <w:rsid w:val="00195BDE"/>
    <w:rsid w:val="001A06CF"/>
    <w:rsid w:val="001A2CE1"/>
    <w:rsid w:val="001A41C5"/>
    <w:rsid w:val="001A4411"/>
    <w:rsid w:val="001A5915"/>
    <w:rsid w:val="001A5F99"/>
    <w:rsid w:val="001A63FB"/>
    <w:rsid w:val="001A6A73"/>
    <w:rsid w:val="001B405C"/>
    <w:rsid w:val="001B70E5"/>
    <w:rsid w:val="001C0747"/>
    <w:rsid w:val="001C2F73"/>
    <w:rsid w:val="001C4113"/>
    <w:rsid w:val="001C75F6"/>
    <w:rsid w:val="001D4A35"/>
    <w:rsid w:val="001D518F"/>
    <w:rsid w:val="001D6735"/>
    <w:rsid w:val="001E1084"/>
    <w:rsid w:val="001E18C1"/>
    <w:rsid w:val="001E428D"/>
    <w:rsid w:val="001E72F5"/>
    <w:rsid w:val="001E7A99"/>
    <w:rsid w:val="001E7BDC"/>
    <w:rsid w:val="001F0338"/>
    <w:rsid w:val="001F1A56"/>
    <w:rsid w:val="002068E9"/>
    <w:rsid w:val="0021004F"/>
    <w:rsid w:val="00210BA5"/>
    <w:rsid w:val="00214440"/>
    <w:rsid w:val="00217054"/>
    <w:rsid w:val="0021757C"/>
    <w:rsid w:val="002177F6"/>
    <w:rsid w:val="00222271"/>
    <w:rsid w:val="00224B47"/>
    <w:rsid w:val="00224F8E"/>
    <w:rsid w:val="002303CF"/>
    <w:rsid w:val="002304C1"/>
    <w:rsid w:val="00232428"/>
    <w:rsid w:val="002328EB"/>
    <w:rsid w:val="0023348E"/>
    <w:rsid w:val="00235614"/>
    <w:rsid w:val="002369B8"/>
    <w:rsid w:val="002501D1"/>
    <w:rsid w:val="00254606"/>
    <w:rsid w:val="0025741C"/>
    <w:rsid w:val="00257DBD"/>
    <w:rsid w:val="00260A34"/>
    <w:rsid w:val="0026375F"/>
    <w:rsid w:val="002663AC"/>
    <w:rsid w:val="00267257"/>
    <w:rsid w:val="0027209F"/>
    <w:rsid w:val="0027227E"/>
    <w:rsid w:val="002742BF"/>
    <w:rsid w:val="00277CB3"/>
    <w:rsid w:val="002822FC"/>
    <w:rsid w:val="002879B9"/>
    <w:rsid w:val="002879D9"/>
    <w:rsid w:val="00287F32"/>
    <w:rsid w:val="00291733"/>
    <w:rsid w:val="002A7854"/>
    <w:rsid w:val="002B5C63"/>
    <w:rsid w:val="002B6DFF"/>
    <w:rsid w:val="002B7E4D"/>
    <w:rsid w:val="002C2408"/>
    <w:rsid w:val="002C4620"/>
    <w:rsid w:val="002C7628"/>
    <w:rsid w:val="002D2DD0"/>
    <w:rsid w:val="002E4D83"/>
    <w:rsid w:val="002E5F9A"/>
    <w:rsid w:val="002E767E"/>
    <w:rsid w:val="002F0021"/>
    <w:rsid w:val="002F00E8"/>
    <w:rsid w:val="002F3416"/>
    <w:rsid w:val="002F6258"/>
    <w:rsid w:val="0030074A"/>
    <w:rsid w:val="003034C2"/>
    <w:rsid w:val="00304411"/>
    <w:rsid w:val="00304A88"/>
    <w:rsid w:val="0031111E"/>
    <w:rsid w:val="00313B1B"/>
    <w:rsid w:val="003155EB"/>
    <w:rsid w:val="003211E6"/>
    <w:rsid w:val="00326D02"/>
    <w:rsid w:val="00335DDD"/>
    <w:rsid w:val="00340189"/>
    <w:rsid w:val="00340FC9"/>
    <w:rsid w:val="003414E5"/>
    <w:rsid w:val="00345294"/>
    <w:rsid w:val="0035064A"/>
    <w:rsid w:val="00353BAE"/>
    <w:rsid w:val="00360C97"/>
    <w:rsid w:val="00361A7B"/>
    <w:rsid w:val="00365008"/>
    <w:rsid w:val="003650E0"/>
    <w:rsid w:val="00365459"/>
    <w:rsid w:val="00374C84"/>
    <w:rsid w:val="00376A9B"/>
    <w:rsid w:val="003770FE"/>
    <w:rsid w:val="003777E9"/>
    <w:rsid w:val="00380D3E"/>
    <w:rsid w:val="0038615E"/>
    <w:rsid w:val="003874D4"/>
    <w:rsid w:val="003904A9"/>
    <w:rsid w:val="0039438B"/>
    <w:rsid w:val="003A4A1D"/>
    <w:rsid w:val="003A6F1A"/>
    <w:rsid w:val="003B0AB3"/>
    <w:rsid w:val="003B0F4C"/>
    <w:rsid w:val="003B347B"/>
    <w:rsid w:val="003B5907"/>
    <w:rsid w:val="003C1403"/>
    <w:rsid w:val="003C3565"/>
    <w:rsid w:val="003C3BAB"/>
    <w:rsid w:val="003C54C0"/>
    <w:rsid w:val="003C6D51"/>
    <w:rsid w:val="003D21D4"/>
    <w:rsid w:val="003D576B"/>
    <w:rsid w:val="003D5E33"/>
    <w:rsid w:val="003D69C0"/>
    <w:rsid w:val="003D69E5"/>
    <w:rsid w:val="003D7F41"/>
    <w:rsid w:val="003E0398"/>
    <w:rsid w:val="003E0684"/>
    <w:rsid w:val="003E30EE"/>
    <w:rsid w:val="003E34FB"/>
    <w:rsid w:val="003F04D4"/>
    <w:rsid w:val="003F2D4D"/>
    <w:rsid w:val="003F35D2"/>
    <w:rsid w:val="00401106"/>
    <w:rsid w:val="004012EC"/>
    <w:rsid w:val="0040469C"/>
    <w:rsid w:val="00404DCD"/>
    <w:rsid w:val="0040509E"/>
    <w:rsid w:val="00407B2B"/>
    <w:rsid w:val="00410422"/>
    <w:rsid w:val="00412CBF"/>
    <w:rsid w:val="00417CD3"/>
    <w:rsid w:val="00422DD3"/>
    <w:rsid w:val="004244A6"/>
    <w:rsid w:val="0043115F"/>
    <w:rsid w:val="00431BA6"/>
    <w:rsid w:val="00432C6A"/>
    <w:rsid w:val="004362FA"/>
    <w:rsid w:val="004419A0"/>
    <w:rsid w:val="00442064"/>
    <w:rsid w:val="00443775"/>
    <w:rsid w:val="00446E27"/>
    <w:rsid w:val="00447CE3"/>
    <w:rsid w:val="00455BD4"/>
    <w:rsid w:val="00457AC4"/>
    <w:rsid w:val="00457FAB"/>
    <w:rsid w:val="00460239"/>
    <w:rsid w:val="00460F49"/>
    <w:rsid w:val="00470124"/>
    <w:rsid w:val="00471CAE"/>
    <w:rsid w:val="004721BB"/>
    <w:rsid w:val="00477212"/>
    <w:rsid w:val="00481707"/>
    <w:rsid w:val="00481C98"/>
    <w:rsid w:val="0048624E"/>
    <w:rsid w:val="004962BD"/>
    <w:rsid w:val="004A2FF2"/>
    <w:rsid w:val="004A685A"/>
    <w:rsid w:val="004B0B99"/>
    <w:rsid w:val="004B3CD9"/>
    <w:rsid w:val="004B4FEA"/>
    <w:rsid w:val="004B6B03"/>
    <w:rsid w:val="004B72DC"/>
    <w:rsid w:val="004B7C6A"/>
    <w:rsid w:val="004C120A"/>
    <w:rsid w:val="004C261E"/>
    <w:rsid w:val="004C72BE"/>
    <w:rsid w:val="004C7645"/>
    <w:rsid w:val="004C7665"/>
    <w:rsid w:val="004D0CC9"/>
    <w:rsid w:val="004D183E"/>
    <w:rsid w:val="004D1F6E"/>
    <w:rsid w:val="004D5719"/>
    <w:rsid w:val="004D5DF8"/>
    <w:rsid w:val="004E5E23"/>
    <w:rsid w:val="004E6BA9"/>
    <w:rsid w:val="004E6FF0"/>
    <w:rsid w:val="004F2812"/>
    <w:rsid w:val="004F6462"/>
    <w:rsid w:val="0050015C"/>
    <w:rsid w:val="00500A43"/>
    <w:rsid w:val="00501374"/>
    <w:rsid w:val="00501DD7"/>
    <w:rsid w:val="00503B62"/>
    <w:rsid w:val="00504668"/>
    <w:rsid w:val="00506ABA"/>
    <w:rsid w:val="00506D7B"/>
    <w:rsid w:val="00512994"/>
    <w:rsid w:val="005138C4"/>
    <w:rsid w:val="00515B67"/>
    <w:rsid w:val="00515B6F"/>
    <w:rsid w:val="00520220"/>
    <w:rsid w:val="005230F4"/>
    <w:rsid w:val="00523195"/>
    <w:rsid w:val="00525AB5"/>
    <w:rsid w:val="00526C3F"/>
    <w:rsid w:val="0052754C"/>
    <w:rsid w:val="00527D7D"/>
    <w:rsid w:val="00530B41"/>
    <w:rsid w:val="00530C90"/>
    <w:rsid w:val="005375C7"/>
    <w:rsid w:val="005402CD"/>
    <w:rsid w:val="005434AA"/>
    <w:rsid w:val="005436A0"/>
    <w:rsid w:val="00545C49"/>
    <w:rsid w:val="00546555"/>
    <w:rsid w:val="00546714"/>
    <w:rsid w:val="00546FFC"/>
    <w:rsid w:val="00547214"/>
    <w:rsid w:val="00551053"/>
    <w:rsid w:val="005519DE"/>
    <w:rsid w:val="005527BA"/>
    <w:rsid w:val="00553D65"/>
    <w:rsid w:val="00553D8E"/>
    <w:rsid w:val="005567AC"/>
    <w:rsid w:val="00556B6A"/>
    <w:rsid w:val="00556F7C"/>
    <w:rsid w:val="0056662E"/>
    <w:rsid w:val="00572ACC"/>
    <w:rsid w:val="00573C26"/>
    <w:rsid w:val="005761BE"/>
    <w:rsid w:val="00576C12"/>
    <w:rsid w:val="00576F74"/>
    <w:rsid w:val="005808D8"/>
    <w:rsid w:val="00583261"/>
    <w:rsid w:val="005871E6"/>
    <w:rsid w:val="00590284"/>
    <w:rsid w:val="005A04AA"/>
    <w:rsid w:val="005A08F9"/>
    <w:rsid w:val="005A36BC"/>
    <w:rsid w:val="005A39CD"/>
    <w:rsid w:val="005A4075"/>
    <w:rsid w:val="005A5AA8"/>
    <w:rsid w:val="005B316F"/>
    <w:rsid w:val="005B6996"/>
    <w:rsid w:val="005B7ED7"/>
    <w:rsid w:val="005C4BAD"/>
    <w:rsid w:val="005C4FB1"/>
    <w:rsid w:val="005D1E60"/>
    <w:rsid w:val="005D2762"/>
    <w:rsid w:val="005D28F5"/>
    <w:rsid w:val="005D673F"/>
    <w:rsid w:val="005E0003"/>
    <w:rsid w:val="005E1AB2"/>
    <w:rsid w:val="005F53CC"/>
    <w:rsid w:val="005F7F4D"/>
    <w:rsid w:val="00600F26"/>
    <w:rsid w:val="0060508C"/>
    <w:rsid w:val="006059A2"/>
    <w:rsid w:val="00606522"/>
    <w:rsid w:val="00607AF1"/>
    <w:rsid w:val="00607DDC"/>
    <w:rsid w:val="0061212D"/>
    <w:rsid w:val="0061657D"/>
    <w:rsid w:val="00617271"/>
    <w:rsid w:val="006174E2"/>
    <w:rsid w:val="00620674"/>
    <w:rsid w:val="0062212C"/>
    <w:rsid w:val="006241C2"/>
    <w:rsid w:val="006263B2"/>
    <w:rsid w:val="00627C02"/>
    <w:rsid w:val="00634A6B"/>
    <w:rsid w:val="00634B35"/>
    <w:rsid w:val="0063545C"/>
    <w:rsid w:val="0063642E"/>
    <w:rsid w:val="00640096"/>
    <w:rsid w:val="006411F9"/>
    <w:rsid w:val="0064362D"/>
    <w:rsid w:val="0064725F"/>
    <w:rsid w:val="00647AA3"/>
    <w:rsid w:val="006502AD"/>
    <w:rsid w:val="006540E0"/>
    <w:rsid w:val="00660074"/>
    <w:rsid w:val="0066024B"/>
    <w:rsid w:val="00662F76"/>
    <w:rsid w:val="0067176E"/>
    <w:rsid w:val="006720EE"/>
    <w:rsid w:val="00677213"/>
    <w:rsid w:val="00680CA8"/>
    <w:rsid w:val="00683A4C"/>
    <w:rsid w:val="006870DB"/>
    <w:rsid w:val="00690C5C"/>
    <w:rsid w:val="00693B84"/>
    <w:rsid w:val="00697DDC"/>
    <w:rsid w:val="006B2D34"/>
    <w:rsid w:val="006B3D88"/>
    <w:rsid w:val="006B5B1F"/>
    <w:rsid w:val="006B5D6E"/>
    <w:rsid w:val="006B67D3"/>
    <w:rsid w:val="006B6976"/>
    <w:rsid w:val="006B76BB"/>
    <w:rsid w:val="006C6E66"/>
    <w:rsid w:val="006C795E"/>
    <w:rsid w:val="006D190E"/>
    <w:rsid w:val="006D7EEF"/>
    <w:rsid w:val="006E0AD2"/>
    <w:rsid w:val="006E27A0"/>
    <w:rsid w:val="006E650C"/>
    <w:rsid w:val="006F13D7"/>
    <w:rsid w:val="006F19D4"/>
    <w:rsid w:val="006F4118"/>
    <w:rsid w:val="006F7908"/>
    <w:rsid w:val="00704C4B"/>
    <w:rsid w:val="00706226"/>
    <w:rsid w:val="00707076"/>
    <w:rsid w:val="00712C95"/>
    <w:rsid w:val="00715279"/>
    <w:rsid w:val="0071655B"/>
    <w:rsid w:val="00717171"/>
    <w:rsid w:val="0071731B"/>
    <w:rsid w:val="0072322B"/>
    <w:rsid w:val="007246D1"/>
    <w:rsid w:val="00726534"/>
    <w:rsid w:val="007342B3"/>
    <w:rsid w:val="00736860"/>
    <w:rsid w:val="00737B25"/>
    <w:rsid w:val="00740FFD"/>
    <w:rsid w:val="0074285E"/>
    <w:rsid w:val="00745561"/>
    <w:rsid w:val="007525E6"/>
    <w:rsid w:val="00752989"/>
    <w:rsid w:val="00754B10"/>
    <w:rsid w:val="00756CAC"/>
    <w:rsid w:val="00757E3B"/>
    <w:rsid w:val="0076024D"/>
    <w:rsid w:val="00760B09"/>
    <w:rsid w:val="00761FB4"/>
    <w:rsid w:val="00762947"/>
    <w:rsid w:val="00766C40"/>
    <w:rsid w:val="007720A4"/>
    <w:rsid w:val="007734EE"/>
    <w:rsid w:val="00776AC5"/>
    <w:rsid w:val="00780CFD"/>
    <w:rsid w:val="00781A06"/>
    <w:rsid w:val="00782AB8"/>
    <w:rsid w:val="00793A9E"/>
    <w:rsid w:val="00793E56"/>
    <w:rsid w:val="0079517A"/>
    <w:rsid w:val="00796EC7"/>
    <w:rsid w:val="007A15AF"/>
    <w:rsid w:val="007A1819"/>
    <w:rsid w:val="007A2ED0"/>
    <w:rsid w:val="007A41B1"/>
    <w:rsid w:val="007A66F3"/>
    <w:rsid w:val="007B0C77"/>
    <w:rsid w:val="007B63DC"/>
    <w:rsid w:val="007C1FF9"/>
    <w:rsid w:val="007C23C4"/>
    <w:rsid w:val="007C4041"/>
    <w:rsid w:val="007C4130"/>
    <w:rsid w:val="007C6E91"/>
    <w:rsid w:val="007D3DEF"/>
    <w:rsid w:val="007D5284"/>
    <w:rsid w:val="007E3324"/>
    <w:rsid w:val="007E4AC7"/>
    <w:rsid w:val="007F2E7E"/>
    <w:rsid w:val="007F370A"/>
    <w:rsid w:val="00800AB6"/>
    <w:rsid w:val="008023DD"/>
    <w:rsid w:val="0080308B"/>
    <w:rsid w:val="00803E27"/>
    <w:rsid w:val="00804406"/>
    <w:rsid w:val="00805BBD"/>
    <w:rsid w:val="008065AD"/>
    <w:rsid w:val="00812967"/>
    <w:rsid w:val="0081335C"/>
    <w:rsid w:val="00816596"/>
    <w:rsid w:val="008208A7"/>
    <w:rsid w:val="0082248E"/>
    <w:rsid w:val="00823FB7"/>
    <w:rsid w:val="00824D23"/>
    <w:rsid w:val="00825025"/>
    <w:rsid w:val="0082609B"/>
    <w:rsid w:val="00830199"/>
    <w:rsid w:val="00830CD5"/>
    <w:rsid w:val="00836D8B"/>
    <w:rsid w:val="008420F4"/>
    <w:rsid w:val="008448D6"/>
    <w:rsid w:val="00844D5E"/>
    <w:rsid w:val="0085600F"/>
    <w:rsid w:val="008577AF"/>
    <w:rsid w:val="00857869"/>
    <w:rsid w:val="0086095B"/>
    <w:rsid w:val="008615F7"/>
    <w:rsid w:val="00861C52"/>
    <w:rsid w:val="008642A7"/>
    <w:rsid w:val="008709D9"/>
    <w:rsid w:val="008709DB"/>
    <w:rsid w:val="008711AC"/>
    <w:rsid w:val="00871C65"/>
    <w:rsid w:val="00874198"/>
    <w:rsid w:val="00874686"/>
    <w:rsid w:val="008754C1"/>
    <w:rsid w:val="0088045F"/>
    <w:rsid w:val="00880543"/>
    <w:rsid w:val="00884F7A"/>
    <w:rsid w:val="0089056E"/>
    <w:rsid w:val="008925A4"/>
    <w:rsid w:val="008A3690"/>
    <w:rsid w:val="008A4CF8"/>
    <w:rsid w:val="008A5D74"/>
    <w:rsid w:val="008B1593"/>
    <w:rsid w:val="008B1BC0"/>
    <w:rsid w:val="008B2C7E"/>
    <w:rsid w:val="008B74C2"/>
    <w:rsid w:val="008C0C4F"/>
    <w:rsid w:val="008C1A67"/>
    <w:rsid w:val="008C5630"/>
    <w:rsid w:val="008D000F"/>
    <w:rsid w:val="008D036D"/>
    <w:rsid w:val="008D4989"/>
    <w:rsid w:val="008D55AD"/>
    <w:rsid w:val="008D7101"/>
    <w:rsid w:val="008D740E"/>
    <w:rsid w:val="008E013E"/>
    <w:rsid w:val="008E0577"/>
    <w:rsid w:val="008E2613"/>
    <w:rsid w:val="008E2764"/>
    <w:rsid w:val="008E469B"/>
    <w:rsid w:val="008F0819"/>
    <w:rsid w:val="008F168F"/>
    <w:rsid w:val="008F1FBC"/>
    <w:rsid w:val="008F29A5"/>
    <w:rsid w:val="008F583F"/>
    <w:rsid w:val="008F730D"/>
    <w:rsid w:val="00900922"/>
    <w:rsid w:val="00900FEC"/>
    <w:rsid w:val="0090338F"/>
    <w:rsid w:val="00903B04"/>
    <w:rsid w:val="00904121"/>
    <w:rsid w:val="00907B2F"/>
    <w:rsid w:val="00910305"/>
    <w:rsid w:val="009137B9"/>
    <w:rsid w:val="009141BE"/>
    <w:rsid w:val="009168A7"/>
    <w:rsid w:val="00920318"/>
    <w:rsid w:val="00921C12"/>
    <w:rsid w:val="00924549"/>
    <w:rsid w:val="00925676"/>
    <w:rsid w:val="00927C0C"/>
    <w:rsid w:val="00930F88"/>
    <w:rsid w:val="00931D77"/>
    <w:rsid w:val="0093267B"/>
    <w:rsid w:val="00932C27"/>
    <w:rsid w:val="00933532"/>
    <w:rsid w:val="00933C50"/>
    <w:rsid w:val="00933D81"/>
    <w:rsid w:val="00934048"/>
    <w:rsid w:val="009361EA"/>
    <w:rsid w:val="00936B6C"/>
    <w:rsid w:val="00940F46"/>
    <w:rsid w:val="009422C8"/>
    <w:rsid w:val="009428C9"/>
    <w:rsid w:val="00944BE8"/>
    <w:rsid w:val="0095694C"/>
    <w:rsid w:val="00961535"/>
    <w:rsid w:val="00963E51"/>
    <w:rsid w:val="00964B2E"/>
    <w:rsid w:val="00964F52"/>
    <w:rsid w:val="00965539"/>
    <w:rsid w:val="00972F45"/>
    <w:rsid w:val="00975393"/>
    <w:rsid w:val="009755DA"/>
    <w:rsid w:val="009757F5"/>
    <w:rsid w:val="00983075"/>
    <w:rsid w:val="009879F9"/>
    <w:rsid w:val="00987D5D"/>
    <w:rsid w:val="00992010"/>
    <w:rsid w:val="00996A48"/>
    <w:rsid w:val="00996E30"/>
    <w:rsid w:val="00997930"/>
    <w:rsid w:val="009A151B"/>
    <w:rsid w:val="009A64A2"/>
    <w:rsid w:val="009A7BFE"/>
    <w:rsid w:val="009B38AE"/>
    <w:rsid w:val="009B3EE3"/>
    <w:rsid w:val="009B4C13"/>
    <w:rsid w:val="009B642A"/>
    <w:rsid w:val="009C1A2D"/>
    <w:rsid w:val="009C44F2"/>
    <w:rsid w:val="009C46F8"/>
    <w:rsid w:val="009C50C1"/>
    <w:rsid w:val="009C7B96"/>
    <w:rsid w:val="009E19E1"/>
    <w:rsid w:val="009E29BF"/>
    <w:rsid w:val="009F4762"/>
    <w:rsid w:val="009F60EE"/>
    <w:rsid w:val="009F776A"/>
    <w:rsid w:val="00A00459"/>
    <w:rsid w:val="00A02DF9"/>
    <w:rsid w:val="00A115DD"/>
    <w:rsid w:val="00A13095"/>
    <w:rsid w:val="00A1452C"/>
    <w:rsid w:val="00A16895"/>
    <w:rsid w:val="00A16FE6"/>
    <w:rsid w:val="00A22AD1"/>
    <w:rsid w:val="00A2618C"/>
    <w:rsid w:val="00A30C52"/>
    <w:rsid w:val="00A319B9"/>
    <w:rsid w:val="00A33B7C"/>
    <w:rsid w:val="00A33D53"/>
    <w:rsid w:val="00A34304"/>
    <w:rsid w:val="00A446A2"/>
    <w:rsid w:val="00A47057"/>
    <w:rsid w:val="00A52E53"/>
    <w:rsid w:val="00A54829"/>
    <w:rsid w:val="00A61245"/>
    <w:rsid w:val="00A63B45"/>
    <w:rsid w:val="00A64D97"/>
    <w:rsid w:val="00A66AD6"/>
    <w:rsid w:val="00A7179D"/>
    <w:rsid w:val="00A723B9"/>
    <w:rsid w:val="00A756D8"/>
    <w:rsid w:val="00A77696"/>
    <w:rsid w:val="00A80A65"/>
    <w:rsid w:val="00A81CCD"/>
    <w:rsid w:val="00A8206C"/>
    <w:rsid w:val="00A82228"/>
    <w:rsid w:val="00A85DC3"/>
    <w:rsid w:val="00A907D2"/>
    <w:rsid w:val="00A911B6"/>
    <w:rsid w:val="00A92E7A"/>
    <w:rsid w:val="00A934CC"/>
    <w:rsid w:val="00A93962"/>
    <w:rsid w:val="00A94583"/>
    <w:rsid w:val="00A95CBC"/>
    <w:rsid w:val="00AA1D7E"/>
    <w:rsid w:val="00AA2462"/>
    <w:rsid w:val="00AA780F"/>
    <w:rsid w:val="00AB1B55"/>
    <w:rsid w:val="00AB50F2"/>
    <w:rsid w:val="00AB5105"/>
    <w:rsid w:val="00AC2A83"/>
    <w:rsid w:val="00AD2051"/>
    <w:rsid w:val="00AD441C"/>
    <w:rsid w:val="00AD626D"/>
    <w:rsid w:val="00AD690A"/>
    <w:rsid w:val="00AE1C3A"/>
    <w:rsid w:val="00AE592B"/>
    <w:rsid w:val="00AE7FF3"/>
    <w:rsid w:val="00AF0837"/>
    <w:rsid w:val="00AF6006"/>
    <w:rsid w:val="00AF636A"/>
    <w:rsid w:val="00AF6760"/>
    <w:rsid w:val="00B01E0F"/>
    <w:rsid w:val="00B020D6"/>
    <w:rsid w:val="00B02222"/>
    <w:rsid w:val="00B0469B"/>
    <w:rsid w:val="00B13ECD"/>
    <w:rsid w:val="00B14E3F"/>
    <w:rsid w:val="00B16BBD"/>
    <w:rsid w:val="00B16D68"/>
    <w:rsid w:val="00B21C8F"/>
    <w:rsid w:val="00B2499C"/>
    <w:rsid w:val="00B24C87"/>
    <w:rsid w:val="00B259A4"/>
    <w:rsid w:val="00B27553"/>
    <w:rsid w:val="00B40109"/>
    <w:rsid w:val="00B40B6E"/>
    <w:rsid w:val="00B42F7D"/>
    <w:rsid w:val="00B50CF7"/>
    <w:rsid w:val="00B539CE"/>
    <w:rsid w:val="00B53C6C"/>
    <w:rsid w:val="00B54998"/>
    <w:rsid w:val="00B56760"/>
    <w:rsid w:val="00B61311"/>
    <w:rsid w:val="00B62E85"/>
    <w:rsid w:val="00B62F79"/>
    <w:rsid w:val="00B6736E"/>
    <w:rsid w:val="00B7379E"/>
    <w:rsid w:val="00B7510D"/>
    <w:rsid w:val="00B836BB"/>
    <w:rsid w:val="00B91284"/>
    <w:rsid w:val="00B94F04"/>
    <w:rsid w:val="00B9510E"/>
    <w:rsid w:val="00B9749F"/>
    <w:rsid w:val="00BA0926"/>
    <w:rsid w:val="00BA506D"/>
    <w:rsid w:val="00BA67F2"/>
    <w:rsid w:val="00BA6DF3"/>
    <w:rsid w:val="00BB635A"/>
    <w:rsid w:val="00BC246F"/>
    <w:rsid w:val="00BC2AAF"/>
    <w:rsid w:val="00BC5B22"/>
    <w:rsid w:val="00BC72B1"/>
    <w:rsid w:val="00BD20D4"/>
    <w:rsid w:val="00BD53F4"/>
    <w:rsid w:val="00BD6331"/>
    <w:rsid w:val="00BD7881"/>
    <w:rsid w:val="00BE1571"/>
    <w:rsid w:val="00BF3EB9"/>
    <w:rsid w:val="00BF4497"/>
    <w:rsid w:val="00BF58A3"/>
    <w:rsid w:val="00C0595B"/>
    <w:rsid w:val="00C11A39"/>
    <w:rsid w:val="00C12408"/>
    <w:rsid w:val="00C15B10"/>
    <w:rsid w:val="00C16601"/>
    <w:rsid w:val="00C20815"/>
    <w:rsid w:val="00C20CC7"/>
    <w:rsid w:val="00C21A20"/>
    <w:rsid w:val="00C243F8"/>
    <w:rsid w:val="00C25884"/>
    <w:rsid w:val="00C25BBF"/>
    <w:rsid w:val="00C31245"/>
    <w:rsid w:val="00C318CD"/>
    <w:rsid w:val="00C32675"/>
    <w:rsid w:val="00C36742"/>
    <w:rsid w:val="00C3745C"/>
    <w:rsid w:val="00C405D6"/>
    <w:rsid w:val="00C40C17"/>
    <w:rsid w:val="00C41A7B"/>
    <w:rsid w:val="00C4381C"/>
    <w:rsid w:val="00C439EC"/>
    <w:rsid w:val="00C43AA6"/>
    <w:rsid w:val="00C43B39"/>
    <w:rsid w:val="00C47579"/>
    <w:rsid w:val="00C533D5"/>
    <w:rsid w:val="00C5379E"/>
    <w:rsid w:val="00C537A1"/>
    <w:rsid w:val="00C53BF0"/>
    <w:rsid w:val="00C54478"/>
    <w:rsid w:val="00C551F8"/>
    <w:rsid w:val="00C614FF"/>
    <w:rsid w:val="00C64332"/>
    <w:rsid w:val="00C70A4D"/>
    <w:rsid w:val="00C716D2"/>
    <w:rsid w:val="00C71893"/>
    <w:rsid w:val="00C72AFF"/>
    <w:rsid w:val="00C738D0"/>
    <w:rsid w:val="00C73FE2"/>
    <w:rsid w:val="00C75D3F"/>
    <w:rsid w:val="00C75EE0"/>
    <w:rsid w:val="00C819DF"/>
    <w:rsid w:val="00C86E46"/>
    <w:rsid w:val="00C921E7"/>
    <w:rsid w:val="00C923E0"/>
    <w:rsid w:val="00C94A54"/>
    <w:rsid w:val="00CA2A78"/>
    <w:rsid w:val="00CA2F30"/>
    <w:rsid w:val="00CB113E"/>
    <w:rsid w:val="00CB3697"/>
    <w:rsid w:val="00CB3CE6"/>
    <w:rsid w:val="00CB3DAD"/>
    <w:rsid w:val="00CB41CA"/>
    <w:rsid w:val="00CB5AE3"/>
    <w:rsid w:val="00CB6740"/>
    <w:rsid w:val="00CB7F4D"/>
    <w:rsid w:val="00CC0BEE"/>
    <w:rsid w:val="00CC2114"/>
    <w:rsid w:val="00CC2687"/>
    <w:rsid w:val="00CC2EE2"/>
    <w:rsid w:val="00CC43AA"/>
    <w:rsid w:val="00CC5089"/>
    <w:rsid w:val="00CC7B52"/>
    <w:rsid w:val="00CC7C82"/>
    <w:rsid w:val="00CD0E7C"/>
    <w:rsid w:val="00CD6DBB"/>
    <w:rsid w:val="00CD767A"/>
    <w:rsid w:val="00CE3BCB"/>
    <w:rsid w:val="00CE42A7"/>
    <w:rsid w:val="00CE497C"/>
    <w:rsid w:val="00CE4BEB"/>
    <w:rsid w:val="00CE5638"/>
    <w:rsid w:val="00CE5DE4"/>
    <w:rsid w:val="00CE636A"/>
    <w:rsid w:val="00CF327E"/>
    <w:rsid w:val="00CF44CF"/>
    <w:rsid w:val="00D01DF7"/>
    <w:rsid w:val="00D06BC0"/>
    <w:rsid w:val="00D10A4F"/>
    <w:rsid w:val="00D12E7C"/>
    <w:rsid w:val="00D13D86"/>
    <w:rsid w:val="00D15707"/>
    <w:rsid w:val="00D203EE"/>
    <w:rsid w:val="00D212EB"/>
    <w:rsid w:val="00D23035"/>
    <w:rsid w:val="00D23C38"/>
    <w:rsid w:val="00D24377"/>
    <w:rsid w:val="00D2733C"/>
    <w:rsid w:val="00D27ADF"/>
    <w:rsid w:val="00D31145"/>
    <w:rsid w:val="00D31956"/>
    <w:rsid w:val="00D34E3A"/>
    <w:rsid w:val="00D35081"/>
    <w:rsid w:val="00D50655"/>
    <w:rsid w:val="00D50C16"/>
    <w:rsid w:val="00D51C39"/>
    <w:rsid w:val="00D55195"/>
    <w:rsid w:val="00D60005"/>
    <w:rsid w:val="00D632A5"/>
    <w:rsid w:val="00D63896"/>
    <w:rsid w:val="00D649A6"/>
    <w:rsid w:val="00D701B5"/>
    <w:rsid w:val="00D74C9C"/>
    <w:rsid w:val="00D761D6"/>
    <w:rsid w:val="00D763D5"/>
    <w:rsid w:val="00D80A19"/>
    <w:rsid w:val="00D80E33"/>
    <w:rsid w:val="00D82036"/>
    <w:rsid w:val="00D85A9E"/>
    <w:rsid w:val="00D85D6A"/>
    <w:rsid w:val="00D86477"/>
    <w:rsid w:val="00D919BB"/>
    <w:rsid w:val="00D92F39"/>
    <w:rsid w:val="00D94F83"/>
    <w:rsid w:val="00DA2AC7"/>
    <w:rsid w:val="00DA4F66"/>
    <w:rsid w:val="00DA7168"/>
    <w:rsid w:val="00DA74C9"/>
    <w:rsid w:val="00DA7824"/>
    <w:rsid w:val="00DB71B4"/>
    <w:rsid w:val="00DB77F8"/>
    <w:rsid w:val="00DB7FBE"/>
    <w:rsid w:val="00DC25FF"/>
    <w:rsid w:val="00DC3D57"/>
    <w:rsid w:val="00DC3E63"/>
    <w:rsid w:val="00DC5878"/>
    <w:rsid w:val="00DD12CB"/>
    <w:rsid w:val="00DD1BCA"/>
    <w:rsid w:val="00DD23C9"/>
    <w:rsid w:val="00DD23DC"/>
    <w:rsid w:val="00DD619C"/>
    <w:rsid w:val="00DD65E6"/>
    <w:rsid w:val="00DD6D9D"/>
    <w:rsid w:val="00DE2BAB"/>
    <w:rsid w:val="00DE4034"/>
    <w:rsid w:val="00DE4639"/>
    <w:rsid w:val="00DE514D"/>
    <w:rsid w:val="00DF5BB4"/>
    <w:rsid w:val="00DF650B"/>
    <w:rsid w:val="00DF727D"/>
    <w:rsid w:val="00E007F8"/>
    <w:rsid w:val="00E079FA"/>
    <w:rsid w:val="00E1267A"/>
    <w:rsid w:val="00E1430A"/>
    <w:rsid w:val="00E14903"/>
    <w:rsid w:val="00E15349"/>
    <w:rsid w:val="00E16696"/>
    <w:rsid w:val="00E200EB"/>
    <w:rsid w:val="00E20366"/>
    <w:rsid w:val="00E21EE3"/>
    <w:rsid w:val="00E240FB"/>
    <w:rsid w:val="00E25298"/>
    <w:rsid w:val="00E27510"/>
    <w:rsid w:val="00E27A0A"/>
    <w:rsid w:val="00E328AD"/>
    <w:rsid w:val="00E3515D"/>
    <w:rsid w:val="00E35620"/>
    <w:rsid w:val="00E36A62"/>
    <w:rsid w:val="00E40D48"/>
    <w:rsid w:val="00E41304"/>
    <w:rsid w:val="00E41EE7"/>
    <w:rsid w:val="00E519DE"/>
    <w:rsid w:val="00E56B45"/>
    <w:rsid w:val="00E60A49"/>
    <w:rsid w:val="00E6251E"/>
    <w:rsid w:val="00E66BDE"/>
    <w:rsid w:val="00E67601"/>
    <w:rsid w:val="00E71B2C"/>
    <w:rsid w:val="00E77D29"/>
    <w:rsid w:val="00E80288"/>
    <w:rsid w:val="00E8044B"/>
    <w:rsid w:val="00E82B0D"/>
    <w:rsid w:val="00E83C33"/>
    <w:rsid w:val="00E85B24"/>
    <w:rsid w:val="00E86107"/>
    <w:rsid w:val="00E86A99"/>
    <w:rsid w:val="00E90003"/>
    <w:rsid w:val="00E91AC2"/>
    <w:rsid w:val="00E9272B"/>
    <w:rsid w:val="00E935D7"/>
    <w:rsid w:val="00E9372B"/>
    <w:rsid w:val="00E965B6"/>
    <w:rsid w:val="00E9696A"/>
    <w:rsid w:val="00E96AFF"/>
    <w:rsid w:val="00EA2EEA"/>
    <w:rsid w:val="00EA3611"/>
    <w:rsid w:val="00EA5A3F"/>
    <w:rsid w:val="00EA6AEE"/>
    <w:rsid w:val="00EA6BEE"/>
    <w:rsid w:val="00EB3AF0"/>
    <w:rsid w:val="00EB4DFF"/>
    <w:rsid w:val="00EB581C"/>
    <w:rsid w:val="00EB5EF8"/>
    <w:rsid w:val="00EC1B0B"/>
    <w:rsid w:val="00EC4FD3"/>
    <w:rsid w:val="00EC5903"/>
    <w:rsid w:val="00EC59E5"/>
    <w:rsid w:val="00EC6DED"/>
    <w:rsid w:val="00ED2938"/>
    <w:rsid w:val="00ED39F2"/>
    <w:rsid w:val="00ED42CE"/>
    <w:rsid w:val="00ED5B25"/>
    <w:rsid w:val="00EE0092"/>
    <w:rsid w:val="00EE4767"/>
    <w:rsid w:val="00EE59AA"/>
    <w:rsid w:val="00EE6564"/>
    <w:rsid w:val="00EE6667"/>
    <w:rsid w:val="00EE6B26"/>
    <w:rsid w:val="00EF499A"/>
    <w:rsid w:val="00EF6E34"/>
    <w:rsid w:val="00F06CAE"/>
    <w:rsid w:val="00F07396"/>
    <w:rsid w:val="00F12DB6"/>
    <w:rsid w:val="00F232B4"/>
    <w:rsid w:val="00F24F3E"/>
    <w:rsid w:val="00F25239"/>
    <w:rsid w:val="00F33910"/>
    <w:rsid w:val="00F371D1"/>
    <w:rsid w:val="00F43889"/>
    <w:rsid w:val="00F44960"/>
    <w:rsid w:val="00F44BAB"/>
    <w:rsid w:val="00F478F6"/>
    <w:rsid w:val="00F50BCC"/>
    <w:rsid w:val="00F531E3"/>
    <w:rsid w:val="00F552CE"/>
    <w:rsid w:val="00F607F6"/>
    <w:rsid w:val="00F61E51"/>
    <w:rsid w:val="00F6299C"/>
    <w:rsid w:val="00F67302"/>
    <w:rsid w:val="00F70406"/>
    <w:rsid w:val="00F8007A"/>
    <w:rsid w:val="00F82C55"/>
    <w:rsid w:val="00F84B07"/>
    <w:rsid w:val="00F8538D"/>
    <w:rsid w:val="00F86DDB"/>
    <w:rsid w:val="00F91F95"/>
    <w:rsid w:val="00F97DAA"/>
    <w:rsid w:val="00FA003A"/>
    <w:rsid w:val="00FA1219"/>
    <w:rsid w:val="00FA1CFE"/>
    <w:rsid w:val="00FA6ADA"/>
    <w:rsid w:val="00FA6CB7"/>
    <w:rsid w:val="00FA7CDA"/>
    <w:rsid w:val="00FB09EF"/>
    <w:rsid w:val="00FB0A32"/>
    <w:rsid w:val="00FB4446"/>
    <w:rsid w:val="00FB55B7"/>
    <w:rsid w:val="00FB6013"/>
    <w:rsid w:val="00FB799C"/>
    <w:rsid w:val="00FC08A0"/>
    <w:rsid w:val="00FC2D90"/>
    <w:rsid w:val="00FC43F9"/>
    <w:rsid w:val="00FD0B2E"/>
    <w:rsid w:val="00FD436F"/>
    <w:rsid w:val="00FE0996"/>
    <w:rsid w:val="00FE106C"/>
    <w:rsid w:val="00FE2C8E"/>
    <w:rsid w:val="00FE564C"/>
    <w:rsid w:val="00FE5D8A"/>
    <w:rsid w:val="00FF15A8"/>
    <w:rsid w:val="00FF1F75"/>
    <w:rsid w:val="00FF2700"/>
    <w:rsid w:val="00FF3E8C"/>
    <w:rsid w:val="00FF4AB2"/>
    <w:rsid w:val="00FF5134"/>
    <w:rsid w:val="00FF7257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7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825025"/>
    <w:pPr>
      <w:spacing w:after="0" w:line="240" w:lineRule="auto"/>
      <w:ind w:left="450" w:right="422"/>
      <w:jc w:val="both"/>
    </w:pPr>
    <w:rPr>
      <w:rFonts w:ascii="Times Armenian" w:eastAsia="Times New Roman" w:hAnsi="Times Armenian" w:cs="Times New Roman"/>
      <w:sz w:val="24"/>
      <w:szCs w:val="20"/>
    </w:rPr>
  </w:style>
  <w:style w:type="paragraph" w:styleId="NoSpacing">
    <w:name w:val="No Spacing"/>
    <w:uiPriority w:val="1"/>
    <w:qFormat/>
    <w:rsid w:val="00AB510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8448D6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448D6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8448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825025"/>
    <w:pPr>
      <w:spacing w:after="0" w:line="240" w:lineRule="auto"/>
      <w:ind w:left="450" w:right="422"/>
      <w:jc w:val="both"/>
    </w:pPr>
    <w:rPr>
      <w:rFonts w:ascii="Times Armenian" w:eastAsia="Times New Roman" w:hAnsi="Times Armenian" w:cs="Times New Roman"/>
      <w:sz w:val="24"/>
      <w:szCs w:val="20"/>
    </w:rPr>
  </w:style>
  <w:style w:type="paragraph" w:styleId="NoSpacing">
    <w:name w:val="No Spacing"/>
    <w:uiPriority w:val="1"/>
    <w:qFormat/>
    <w:rsid w:val="00AB5105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8448D6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448D6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844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C72BD-BD36-4295-8F19-9FC848C7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2847</Words>
  <Characters>16230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Hkav</dc:creator>
  <cp:keywords>https:/mul2-police.gov.am/tasks/171212/oneclick/HKAV.docx?token=de8ffe4eb5e85d35f1c4c71f8a1b55ce</cp:keywords>
  <cp:lastModifiedBy>User</cp:lastModifiedBy>
  <cp:revision>48</cp:revision>
  <cp:lastPrinted>2023-06-15T08:41:00Z</cp:lastPrinted>
  <dcterms:created xsi:type="dcterms:W3CDTF">2024-01-25T05:39:00Z</dcterms:created>
  <dcterms:modified xsi:type="dcterms:W3CDTF">2024-08-09T11:58:00Z</dcterms:modified>
</cp:coreProperties>
</file>