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AB654" w14:textId="007C6558" w:rsidR="005E2808" w:rsidRPr="005B6B82" w:rsidRDefault="005E2808" w:rsidP="005E2808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 w:rsidR="00525169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3A21679E" w14:textId="5C011E46" w:rsidR="005E2808" w:rsidRPr="005B6B82" w:rsidRDefault="009F2288" w:rsidP="005E280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="005E2808"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 w:rsidR="0052516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E2808"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="005E2808" w:rsidRPr="005B6B82">
        <w:rPr>
          <w:rFonts w:ascii="GHEA Grapalat" w:hAnsi="GHEA Grapalat" w:cs="Sylfaen"/>
          <w:sz w:val="20"/>
          <w:szCs w:val="20"/>
        </w:rPr>
        <w:t>րի</w:t>
      </w:r>
    </w:p>
    <w:p w14:paraId="2E90ED98" w14:textId="5EC92600" w:rsidR="004B4AC7" w:rsidRPr="005B6B82" w:rsidRDefault="005E2808" w:rsidP="005E280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="00525169">
        <w:rPr>
          <w:rFonts w:ascii="GHEA Grapalat" w:hAnsi="GHEA Grapalat" w:cs="Sylfaen"/>
          <w:sz w:val="20"/>
          <w:szCs w:val="20"/>
          <w:lang w:val="hy-AM"/>
        </w:rPr>
        <w:t>––––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 w:rsidR="00922BD9">
        <w:rPr>
          <w:rFonts w:ascii="GHEA Grapalat" w:hAnsi="GHEA Grapalat" w:cs="Sylfaen"/>
          <w:sz w:val="20"/>
          <w:szCs w:val="20"/>
          <w:lang w:val="hy-AM"/>
        </w:rPr>
        <w:t>––––––</w:t>
      </w:r>
      <w:r w:rsidR="009F2288">
        <w:rPr>
          <w:rFonts w:ascii="GHEA Grapalat" w:hAnsi="GHEA Grapalat" w:cs="Sylfaen"/>
          <w:sz w:val="20"/>
          <w:szCs w:val="20"/>
          <w:lang w:val="hy-AM"/>
        </w:rPr>
        <w:t>––––</w:t>
      </w:r>
      <w:r w:rsidR="00922BD9">
        <w:rPr>
          <w:rFonts w:ascii="GHEA Grapalat" w:hAnsi="GHEA Grapalat" w:cs="Sylfaen"/>
          <w:sz w:val="20"/>
          <w:szCs w:val="20"/>
          <w:lang w:val="hy-AM"/>
        </w:rPr>
        <w:t>––––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922BD9">
        <w:rPr>
          <w:rFonts w:ascii="GHEA Grapalat" w:hAnsi="GHEA Grapalat" w:cs="Sylfaen"/>
          <w:sz w:val="20"/>
          <w:szCs w:val="20"/>
          <w:lang w:val="hy-AM"/>
        </w:rPr>
        <w:t>–</w:t>
      </w:r>
      <w:r w:rsidR="009F2288">
        <w:rPr>
          <w:rFonts w:ascii="GHEA Grapalat" w:hAnsi="GHEA Grapalat" w:cs="Sylfaen"/>
          <w:sz w:val="20"/>
          <w:szCs w:val="20"/>
          <w:lang w:val="hy-AM"/>
        </w:rPr>
        <w:t>––––––––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1FEF228D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340D3239" w14:textId="77777777" w:rsidR="004B4AC7" w:rsidRPr="005B6B82" w:rsidRDefault="00E5541F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416631">
        <w:rPr>
          <w:rFonts w:ascii="GHEA Grapalat" w:hAnsi="GHEA Grapalat" w:cs="Arial"/>
          <w:b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94C749E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2CF48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376B6A1" w14:textId="77777777" w:rsidR="00530DBA" w:rsidRPr="005B6B82" w:rsidRDefault="00823744" w:rsidP="0022798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ԱՐՄԱՎԻՐԻ</w:t>
      </w:r>
      <w:r w:rsidR="006F4FBD" w:rsidRPr="00DB5D0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 ՎԱՐՉՈՒԹՅԱՆ </w:t>
      </w:r>
      <w:r w:rsidR="00E0591A" w:rsidRPr="005B6B82">
        <w:rPr>
          <w:rFonts w:ascii="GHEA Grapalat" w:hAnsi="GHEA Grapalat"/>
          <w:b/>
          <w:sz w:val="20"/>
          <w:szCs w:val="20"/>
          <w:lang w:val="hy-AM"/>
        </w:rPr>
        <w:t>ՊԵՏ</w:t>
      </w:r>
    </w:p>
    <w:p w14:paraId="1C48FE2E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74BED53" w14:textId="77777777" w:rsidR="008C2D93" w:rsidRPr="005D21A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D21A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5D21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D21A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6DC4EFC" w14:textId="77777777" w:rsidR="00530DBA" w:rsidRPr="005B6B82" w:rsidRDefault="005B495D" w:rsidP="009F2288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ind w:left="0" w:right="9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CCEFE79" w14:textId="179F0681" w:rsidR="005B495D" w:rsidRPr="009F2288" w:rsidRDefault="009F2288" w:rsidP="009F2288">
      <w:pPr>
        <w:tabs>
          <w:tab w:val="left" w:pos="567"/>
          <w:tab w:val="left" w:pos="1418"/>
        </w:tabs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</w:t>
      </w:r>
      <w:r w:rsidR="00C519BD">
        <w:rPr>
          <w:rFonts w:ascii="GHEA Grapalat" w:hAnsi="GHEA Grapalat"/>
          <w:color w:val="000000"/>
          <w:sz w:val="20"/>
          <w:szCs w:val="20"/>
        </w:rPr>
        <w:t>Ծ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առայություն) </w:t>
      </w:r>
      <w:r w:rsidR="00823744">
        <w:rPr>
          <w:rFonts w:ascii="GHEA Grapalat" w:hAnsi="GHEA Grapalat"/>
          <w:color w:val="000000"/>
          <w:sz w:val="20"/>
          <w:szCs w:val="20"/>
          <w:lang w:val="hy-AM"/>
        </w:rPr>
        <w:t xml:space="preserve">Արմավիրի </w:t>
      </w:r>
      <w:r w:rsidR="006F4FBD">
        <w:rPr>
          <w:rFonts w:ascii="GHEA Grapalat" w:hAnsi="GHEA Grapalat"/>
          <w:color w:val="000000"/>
          <w:sz w:val="20"/>
          <w:szCs w:val="20"/>
        </w:rPr>
        <w:t>մարզային փրկարարական վարչության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(այսուհետ՝ Վարչություն</w:t>
      </w:r>
      <w:r w:rsidR="0076513C" w:rsidRPr="009F62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9F6215">
        <w:rPr>
          <w:rFonts w:ascii="GHEA Grapalat" w:hAnsi="GHEA Grapalat"/>
          <w:b/>
          <w:sz w:val="20"/>
          <w:szCs w:val="20"/>
        </w:rPr>
        <w:t xml:space="preserve"> </w:t>
      </w:r>
      <w:r w:rsidR="00303714" w:rsidRPr="009F6215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23744" w:rsidRPr="00823744">
        <w:rPr>
          <w:rFonts w:ascii="GHEA Grapalat" w:hAnsi="GHEA Grapalat"/>
          <w:sz w:val="20"/>
          <w:szCs w:val="20"/>
        </w:rPr>
        <w:t>(</w:t>
      </w:r>
      <w:r w:rsidR="00823744" w:rsidRPr="006921E9">
        <w:rPr>
          <w:rFonts w:ascii="GHEA Grapalat" w:hAnsi="GHEA Grapalat"/>
          <w:sz w:val="20"/>
          <w:szCs w:val="20"/>
        </w:rPr>
        <w:t>ծածկագիր</w:t>
      </w:r>
      <w:r w:rsidR="00823744" w:rsidRPr="00823744">
        <w:rPr>
          <w:rFonts w:ascii="GHEA Grapalat" w:hAnsi="GHEA Grapalat"/>
          <w:sz w:val="20"/>
          <w:szCs w:val="20"/>
        </w:rPr>
        <w:t xml:space="preserve">` </w:t>
      </w:r>
      <w:r w:rsidRPr="009F2288">
        <w:rPr>
          <w:rFonts w:ascii="GHEA Grapalat" w:hAnsi="GHEA Grapalat"/>
          <w:color w:val="000000"/>
          <w:sz w:val="20"/>
          <w:szCs w:val="20"/>
        </w:rPr>
        <w:t>27-2ՓԾ-25.12-Գ-1</w:t>
      </w:r>
      <w:r>
        <w:rPr>
          <w:rFonts w:ascii="GHEA Grapalat" w:hAnsi="GHEA Grapalat"/>
          <w:color w:val="000000"/>
          <w:sz w:val="20"/>
          <w:szCs w:val="20"/>
        </w:rPr>
        <w:t>):</w:t>
      </w:r>
    </w:p>
    <w:p w14:paraId="2C055B93" w14:textId="77777777" w:rsidR="005B495D" w:rsidRPr="009F6215" w:rsidRDefault="005B495D" w:rsidP="009F2288">
      <w:pPr>
        <w:pStyle w:val="a3"/>
        <w:numPr>
          <w:ilvl w:val="1"/>
          <w:numId w:val="1"/>
        </w:numPr>
        <w:shd w:val="clear" w:color="auto" w:fill="FFFFFF"/>
        <w:tabs>
          <w:tab w:val="left" w:pos="567"/>
        </w:tabs>
        <w:ind w:left="0" w:firstLine="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AFD1640" w14:textId="31F3570C" w:rsidR="009F2288" w:rsidRPr="009F2288" w:rsidRDefault="009F2288" w:rsidP="009F2288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2288">
        <w:rPr>
          <w:rFonts w:ascii="GHEA Grapalat" w:eastAsia="Sylfaen" w:hAnsi="GHEA Grapalat" w:cs="Sylfaen"/>
          <w:sz w:val="20"/>
          <w:szCs w:val="20"/>
          <w:lang w:val="hy-AM"/>
        </w:rPr>
        <w:t xml:space="preserve">Վարչության պետն անմիջականորեն ենթակա և հաշվետու է ՓԾ տնօրեն-ՆԳ նախարարի տեղակալին (այսուհետ՝ Տնօրեն), Վարչության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r w:rsidRPr="009F2288">
        <w:rPr>
          <w:rFonts w:ascii="GHEA Grapalat" w:eastAsia="Sylfaen" w:hAnsi="GHEA Grapalat" w:cs="Sylfaen"/>
          <w:sz w:val="20"/>
          <w:szCs w:val="20"/>
          <w:lang w:val="hy-AM"/>
        </w:rPr>
        <w:t xml:space="preserve"> համակարգող Տնօրենի տեղակալին:</w:t>
      </w:r>
    </w:p>
    <w:p w14:paraId="095DFC4F" w14:textId="77777777" w:rsidR="00451BB5" w:rsidRPr="00EA576C" w:rsidRDefault="00451BB5" w:rsidP="009F2288">
      <w:pPr>
        <w:pStyle w:val="a3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EA576C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 պաշտոնները</w:t>
      </w:r>
    </w:p>
    <w:p w14:paraId="4834FE90" w14:textId="54EA48F1" w:rsidR="000222E8" w:rsidRDefault="000222E8" w:rsidP="009F2288">
      <w:pPr>
        <w:tabs>
          <w:tab w:val="left" w:pos="567"/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 պետին անմիջականորեն ենթակա են Վարչության պետի տեղակալը, Վարչության ճգնաժամային կառավարման կենտրոնի պետը, բնակչության պաշտպանության բաժնի պետը և հրշեջ-փրկարարական ջոկատների հրամանատարները.</w:t>
      </w:r>
    </w:p>
    <w:p w14:paraId="5905D161" w14:textId="77777777" w:rsidR="00D05B55" w:rsidRPr="009F6215" w:rsidRDefault="00D05B55" w:rsidP="009F2288">
      <w:pPr>
        <w:pStyle w:val="a3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4F3E6E0C" w14:textId="77777777" w:rsidR="00D05B55" w:rsidRPr="009F6215" w:rsidRDefault="00687D88" w:rsidP="009F2288">
      <w:pPr>
        <w:tabs>
          <w:tab w:val="left" w:pos="567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պետի բացակայության դեպքում նրան փոխարինում է </w:t>
      </w:r>
      <w:r w:rsidR="00BE7F9C" w:rsidRPr="00BE7F9C">
        <w:rPr>
          <w:rFonts w:ascii="GHEA Grapalat" w:hAnsi="GHEA Grapalat"/>
          <w:sz w:val="20"/>
          <w:szCs w:val="20"/>
          <w:lang w:val="hy-AM"/>
        </w:rPr>
        <w:t>Վարչության պետի տեղակալը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2910AD35" w14:textId="77777777" w:rsidR="00D05B55" w:rsidRPr="009F6215" w:rsidRDefault="00D05B55" w:rsidP="009F2288">
      <w:pPr>
        <w:pStyle w:val="a3"/>
        <w:numPr>
          <w:ilvl w:val="1"/>
          <w:numId w:val="1"/>
        </w:numPr>
        <w:tabs>
          <w:tab w:val="left" w:pos="567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r w:rsidRPr="009F6215">
        <w:rPr>
          <w:rFonts w:ascii="GHEA Grapalat" w:hAnsi="GHEA Grapalat"/>
          <w:b/>
          <w:sz w:val="20"/>
          <w:szCs w:val="20"/>
        </w:rPr>
        <w:t xml:space="preserve">Աշխատավայրը՝ </w:t>
      </w:r>
    </w:p>
    <w:p w14:paraId="7FD1A4D7" w14:textId="1F7D07AD" w:rsidR="00FE35D7" w:rsidRPr="00FE35D7" w:rsidRDefault="00303714" w:rsidP="009F2288">
      <w:pPr>
        <w:pStyle w:val="a3"/>
        <w:tabs>
          <w:tab w:val="left" w:pos="567"/>
        </w:tabs>
        <w:ind w:left="0"/>
        <w:jc w:val="both"/>
        <w:rPr>
          <w:rFonts w:ascii="GHEA Grapalat" w:hAnsi="GHEA Grapalat" w:cs="Sylfaen"/>
          <w:color w:val="000000"/>
          <w:sz w:val="20"/>
          <w:szCs w:val="20"/>
          <w:lang w:val="af-ZA" w:eastAsia="hy-AM"/>
        </w:rPr>
      </w:pPr>
      <w:r w:rsidRPr="00FE35D7">
        <w:rPr>
          <w:rFonts w:ascii="GHEA Grapalat" w:hAnsi="GHEA Grapalat"/>
          <w:sz w:val="20"/>
          <w:szCs w:val="20"/>
        </w:rPr>
        <w:t xml:space="preserve">Հայաստան, </w:t>
      </w:r>
      <w:r w:rsidR="00823744" w:rsidRPr="00823744">
        <w:rPr>
          <w:rFonts w:ascii="GHEA Grapalat" w:hAnsi="GHEA Grapalat" w:cs="Arial Armenian"/>
          <w:sz w:val="20"/>
          <w:szCs w:val="20"/>
          <w:lang w:val="hy-AM"/>
        </w:rPr>
        <w:t>Արմավիրի</w:t>
      </w:r>
      <w:r w:rsidR="00823744" w:rsidRPr="0082374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23744" w:rsidRPr="00823744">
        <w:rPr>
          <w:rFonts w:ascii="GHEA Grapalat" w:hAnsi="GHEA Grapalat" w:cs="Sylfaen"/>
          <w:sz w:val="20"/>
          <w:szCs w:val="20"/>
          <w:lang w:val="hy-AM"/>
        </w:rPr>
        <w:t>մարզ</w:t>
      </w:r>
      <w:r w:rsidR="00823744" w:rsidRPr="00823744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23744" w:rsidRPr="00823744">
        <w:rPr>
          <w:rFonts w:ascii="GHEA Grapalat" w:hAnsi="GHEA Grapalat" w:cs="Sylfaen"/>
          <w:sz w:val="20"/>
          <w:szCs w:val="20"/>
          <w:lang w:val="hy-AM"/>
        </w:rPr>
        <w:t>ք</w:t>
      </w:r>
      <w:r w:rsidR="00823744" w:rsidRPr="00823744">
        <w:rPr>
          <w:rFonts w:ascii="GHEA Grapalat" w:hAnsi="GHEA Grapalat" w:cs="Sylfaen"/>
          <w:sz w:val="20"/>
          <w:szCs w:val="20"/>
          <w:lang w:val="fr-FR"/>
        </w:rPr>
        <w:t>.</w:t>
      </w:r>
      <w:r w:rsidR="00823744" w:rsidRPr="00823744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823744" w:rsidRPr="00823744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23744" w:rsidRPr="00823744">
        <w:rPr>
          <w:rFonts w:ascii="GHEA Grapalat" w:hAnsi="GHEA Grapalat" w:cs="Sylfaen"/>
          <w:sz w:val="20"/>
          <w:szCs w:val="20"/>
          <w:lang w:val="hy-AM"/>
        </w:rPr>
        <w:t>Աբովյան</w:t>
      </w:r>
      <w:r w:rsidR="00823744" w:rsidRPr="00823744">
        <w:rPr>
          <w:rFonts w:ascii="GHEA Grapalat" w:hAnsi="GHEA Grapalat" w:cs="Sylfaen"/>
          <w:sz w:val="20"/>
          <w:szCs w:val="20"/>
          <w:lang w:val="fr-FR"/>
        </w:rPr>
        <w:t xml:space="preserve"> 151:</w:t>
      </w:r>
    </w:p>
    <w:p w14:paraId="28ADBD19" w14:textId="77777777" w:rsidR="00D05B55" w:rsidRPr="00FE35D7" w:rsidRDefault="00D05B55" w:rsidP="0060793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af-ZA"/>
        </w:rPr>
      </w:pPr>
    </w:p>
    <w:p w14:paraId="2C3C3EA0" w14:textId="77777777" w:rsidR="00D05B55" w:rsidRPr="009F6215" w:rsidRDefault="00D05B55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1E3B5219" w14:textId="0483DA98" w:rsidR="00027A97" w:rsidRPr="005B6B82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F6215">
        <w:rPr>
          <w:rFonts w:ascii="GHEA Grapalat" w:hAnsi="GHEA Grapalat" w:cs="Arial"/>
          <w:b/>
          <w:sz w:val="20"/>
          <w:szCs w:val="20"/>
        </w:rPr>
        <w:t>.</w:t>
      </w:r>
      <w:r w:rsidR="009F2288">
        <w:rPr>
          <w:rFonts w:ascii="GHEA Grapalat" w:hAnsi="GHEA Grapalat" w:cs="Arial"/>
          <w:b/>
          <w:sz w:val="20"/>
          <w:szCs w:val="20"/>
          <w:lang w:val="hy-AM"/>
        </w:rPr>
        <w:tab/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>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64C957FB" w14:textId="13A0A19E" w:rsidR="00505221" w:rsidRDefault="009F228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2.1.</w:t>
      </w:r>
      <w:r>
        <w:rPr>
          <w:rFonts w:ascii="GHEA Grapalat" w:hAnsi="GHEA Grapalat"/>
          <w:b/>
          <w:color w:val="000000"/>
          <w:sz w:val="20"/>
          <w:szCs w:val="20"/>
        </w:rPr>
        <w:tab/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Աշխատանքի բնույթը, իրավունքները, պարտականությունները</w:t>
      </w:r>
    </w:p>
    <w:p w14:paraId="6B403F8F" w14:textId="77777777" w:rsidR="009F2288" w:rsidRDefault="009F2288" w:rsidP="009F2288">
      <w:pPr>
        <w:tabs>
          <w:tab w:val="left" w:pos="1170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B411C4A" w14:textId="77777777" w:rsidR="00252892" w:rsidRPr="00E86381" w:rsidRDefault="00252892" w:rsidP="009F2288">
      <w:pPr>
        <w:tabs>
          <w:tab w:val="left" w:pos="1170"/>
        </w:tabs>
        <w:ind w:right="9" w:firstLine="142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2BE71023" w14:textId="77777777" w:rsidR="00BB5BB1" w:rsidRPr="009E7F3D" w:rsidRDefault="00BB5BB1" w:rsidP="009E7F3D">
      <w:pPr>
        <w:tabs>
          <w:tab w:val="left" w:pos="1170"/>
        </w:tabs>
        <w:ind w:right="9" w:firstLine="720"/>
        <w:jc w:val="both"/>
        <w:rPr>
          <w:rFonts w:ascii="GHEA Grapalat" w:hAnsi="GHEA Grapalat"/>
          <w:b/>
          <w:color w:val="000000"/>
          <w:sz w:val="20"/>
          <w:szCs w:val="20"/>
        </w:rPr>
      </w:pPr>
    </w:p>
    <w:p w14:paraId="5A62CC9B" w14:textId="77777777" w:rsidR="00A13254" w:rsidRPr="00A13254" w:rsidRDefault="00A13254" w:rsidP="009F2288">
      <w:pPr>
        <w:numPr>
          <w:ilvl w:val="0"/>
          <w:numId w:val="7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567"/>
        <w:jc w:val="both"/>
        <w:textAlignment w:val="baseline"/>
        <w:rPr>
          <w:rFonts w:ascii="GHEA Grapalat" w:hAnsi="GHEA Grapalat"/>
          <w:sz w:val="20"/>
          <w:szCs w:val="20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պետը պատասխանատու է Վարչության առջև դրված խնդիրների և Վարչությանը վերապահված գործառույթների իրականացման համար:</w:t>
      </w:r>
    </w:p>
    <w:p w14:paraId="1B503180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overflowPunct w:val="0"/>
        <w:autoSpaceDE w:val="0"/>
        <w:autoSpaceDN w:val="0"/>
        <w:adjustRightInd w:val="0"/>
        <w:ind w:left="709" w:hanging="567"/>
        <w:jc w:val="both"/>
        <w:textAlignment w:val="baseline"/>
        <w:rPr>
          <w:rFonts w:ascii="GHEA Grapalat" w:hAnsi="GHEA Grapalat"/>
          <w:sz w:val="20"/>
          <w:szCs w:val="20"/>
        </w:rPr>
      </w:pPr>
      <w:r w:rsidRPr="00A13254">
        <w:rPr>
          <w:rFonts w:ascii="GHEA Grapalat" w:hAnsi="GHEA Grapalat"/>
          <w:sz w:val="20"/>
          <w:szCs w:val="20"/>
        </w:rPr>
        <w:t>ղեկավարում է Վարչության ընթացիկ գործունեությունը.</w:t>
      </w:r>
    </w:p>
    <w:p w14:paraId="6E87B125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GHEA Grapalat" w:hAnsi="GHEA Grapalat"/>
          <w:sz w:val="20"/>
          <w:szCs w:val="20"/>
        </w:rPr>
      </w:pPr>
      <w:r w:rsidRPr="00A13254">
        <w:rPr>
          <w:rFonts w:ascii="GHEA Grapalat" w:hAnsi="GHEA Grapalat"/>
          <w:sz w:val="20"/>
          <w:szCs w:val="20"/>
        </w:rPr>
        <w:t>իր լիազորությունների շրջանակներում տալիս է ցուցումներ և հանձնարարականներ.</w:t>
      </w:r>
    </w:p>
    <w:p w14:paraId="66A3DABD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պարբերաբար ներկայացնում է տեղեկատվություն՝ Տնօրենին և 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Վարչության կողմից իրականացվող աշխատանքների ընթացքի մասին.</w:t>
      </w:r>
    </w:p>
    <w:p w14:paraId="370B8011" w14:textId="253FB599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ներկայացնում է միջնորդություն Տ</w:t>
      </w:r>
      <w:r w:rsidRPr="00A13254">
        <w:rPr>
          <w:rFonts w:ascii="GHEA Grapalat" w:hAnsi="GHEA Grapalat" w:cs="Sylfaen"/>
          <w:sz w:val="20"/>
          <w:szCs w:val="20"/>
          <w:lang w:val="fr-FR"/>
        </w:rPr>
        <w:t>նօրենին</w:t>
      </w:r>
      <w:r w:rsidR="009F2288">
        <w:rPr>
          <w:rFonts w:ascii="GHEA Grapalat" w:hAnsi="GHEA Grapalat" w:cs="Sylfaen"/>
          <w:sz w:val="20"/>
          <w:szCs w:val="20"/>
          <w:lang w:val="fr-FR"/>
        </w:rPr>
        <w:t>,</w:t>
      </w:r>
      <w:r w:rsidR="009F2288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տեղակալին)՝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Վարչության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ru-RU"/>
        </w:rPr>
        <w:t>ծառայողների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ru-RU"/>
        </w:rPr>
        <w:t>նկատմամբ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խրախուս</w:t>
      </w:r>
      <w:r w:rsidRPr="00A13254">
        <w:rPr>
          <w:rFonts w:ascii="GHEA Grapalat" w:hAnsi="GHEA Grapalat" w:cs="Sylfaen"/>
          <w:sz w:val="20"/>
          <w:szCs w:val="20"/>
          <w:lang w:val="ru-RU"/>
        </w:rPr>
        <w:t>անքի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կարգապահական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տույժի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միջոցներ կիրառելու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վերաբերյալ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4F3CEC3C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ru-RU"/>
        </w:rPr>
        <w:t>ա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պահովում է Նախարարի, Տնօրենի, Տնօրենի՝ Վարչության գործունեությունը </w:t>
      </w:r>
      <w:r w:rsidRPr="00A13254">
        <w:rPr>
          <w:rFonts w:ascii="GHEA Grapalat" w:hAnsi="GHEA Grapalat"/>
          <w:sz w:val="20"/>
          <w:szCs w:val="20"/>
        </w:rPr>
        <w:t>համակարգող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տեղակալի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հրամանների, ցուցումների, հանձնարարականների կատարումը և արդյունքների մասին զեկուցում </w:t>
      </w:r>
      <w:r w:rsidRPr="00A13254">
        <w:rPr>
          <w:rFonts w:ascii="GHEA Grapalat" w:hAnsi="GHEA Grapalat"/>
          <w:sz w:val="20"/>
          <w:szCs w:val="20"/>
          <w:lang w:val="ru-RU"/>
        </w:rPr>
        <w:t>այդ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պաշտոնատար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անձանց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6F3F8E63" w14:textId="77777777" w:rsidR="009E7F3D" w:rsidRPr="00A13254" w:rsidRDefault="009E7F3D" w:rsidP="009F2288">
      <w:pPr>
        <w:numPr>
          <w:ilvl w:val="0"/>
          <w:numId w:val="7"/>
        </w:numPr>
        <w:tabs>
          <w:tab w:val="left" w:pos="540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լիազորությունների շրջանակներում </w:t>
      </w:r>
      <w:r w:rsidRPr="00A13254">
        <w:rPr>
          <w:rFonts w:ascii="GHEA Grapalat" w:hAnsi="GHEA Grapalat"/>
          <w:sz w:val="20"/>
          <w:szCs w:val="20"/>
        </w:rPr>
        <w:t>համագործակցում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պետական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կառավարման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մարմինների տարածքային ստորաբաժանումների, տեղական ինքնակառավարման մարմինների և </w:t>
      </w:r>
      <w:r w:rsidRPr="00A13254">
        <w:rPr>
          <w:rFonts w:ascii="GHEA Grapalat" w:hAnsi="GHEA Grapalat"/>
          <w:sz w:val="20"/>
          <w:szCs w:val="20"/>
        </w:rPr>
        <w:t>կազմակերպությունների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ներկայացուցիչների </w:t>
      </w:r>
      <w:r w:rsidRPr="00A13254">
        <w:rPr>
          <w:rFonts w:ascii="GHEA Grapalat" w:hAnsi="GHEA Grapalat"/>
          <w:sz w:val="20"/>
          <w:szCs w:val="20"/>
        </w:rPr>
        <w:t>հետ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74466EF0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ru-RU"/>
        </w:rPr>
        <w:t>ընդունում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Վարչության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ստորաբաժանումների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գործունեության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մասին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հաշվետվությունները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/>
          <w:sz w:val="20"/>
          <w:szCs w:val="20"/>
        </w:rPr>
        <w:t>քննարկում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դրանց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գործունեության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արդյունքները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4D1ADA82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լիազորու</w:t>
      </w:r>
      <w:r w:rsidRPr="00A13254">
        <w:rPr>
          <w:rFonts w:ascii="GHEA Grapalat" w:hAnsi="GHEA Grapalat"/>
          <w:sz w:val="20"/>
          <w:szCs w:val="20"/>
          <w:lang w:val="fr-FR"/>
        </w:rPr>
        <w:t>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միջնորդությամբ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լուծում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Վարչության անձնակազմի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սոցիալական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ապահովության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հարցերը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A3D87AB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t>կ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ազմակերպում է </w:t>
      </w:r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/>
          <w:sz w:val="20"/>
          <w:szCs w:val="20"/>
        </w:rPr>
        <w:t>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ստորաբաժանումների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զորահամալրման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գործընթացի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իրականացումը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8A67D0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overflowPunct w:val="0"/>
        <w:autoSpaceDE w:val="0"/>
        <w:autoSpaceDN w:val="0"/>
        <w:adjustRightInd w:val="0"/>
        <w:ind w:left="567" w:hanging="425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արտակարգ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իրավիճակների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կանխմանն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ու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հետևանքների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վերացմանն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ուղղված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նպատակային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ծրագրերի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մշակմանը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69BD7558" w14:textId="77777777" w:rsidR="009E7F3D" w:rsidRPr="00A13254" w:rsidRDefault="009E7F3D" w:rsidP="009F2288">
      <w:pPr>
        <w:numPr>
          <w:ilvl w:val="0"/>
          <w:numId w:val="7"/>
        </w:numPr>
        <w:tabs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սահմանված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կարգով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մարզի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համայնքներում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ու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կազմակերպություններում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կազմակերպում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անց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կացնում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ուսումնավարժություններ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վարժանքներ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44BA88E" w14:textId="77777777" w:rsidR="009E7F3D" w:rsidRPr="00A13254" w:rsidRDefault="009E7F3D" w:rsidP="009F2288">
      <w:pPr>
        <w:numPr>
          <w:ilvl w:val="0"/>
          <w:numId w:val="7"/>
        </w:numPr>
        <w:tabs>
          <w:tab w:val="left" w:pos="0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Տնօրենին, 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ներկայացնում է առաջարկություններ՝ քաղաքացիական պաշտպանության և արտակարգ իրավիճակներում բնակչության պաշտպանության միջոցառումների կազմակերպման ուղղությամբ.</w:t>
      </w:r>
    </w:p>
    <w:p w14:paraId="058E2588" w14:textId="77777777" w:rsidR="009E7F3D" w:rsidRPr="00A13254" w:rsidRDefault="009E7F3D" w:rsidP="009F2288">
      <w:pPr>
        <w:numPr>
          <w:ilvl w:val="0"/>
          <w:numId w:val="7"/>
        </w:numPr>
        <w:tabs>
          <w:tab w:val="left" w:pos="0"/>
          <w:tab w:val="left" w:pos="709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մասնակցում է խորհրդակցությունների, դասընթացների, սեմինարների և հանդես է գա</w:t>
      </w:r>
      <w:bookmarkStart w:id="0" w:name="_GoBack"/>
      <w:bookmarkEnd w:id="0"/>
      <w:r w:rsidRPr="00A13254">
        <w:rPr>
          <w:rFonts w:ascii="GHEA Grapalat" w:hAnsi="GHEA Grapalat"/>
          <w:sz w:val="20"/>
          <w:szCs w:val="20"/>
          <w:lang w:val="fr-FR"/>
        </w:rPr>
        <w:t>լիս զեկույցներով.</w:t>
      </w:r>
    </w:p>
    <w:p w14:paraId="394292FF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  <w:tab w:val="left" w:pos="1843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lastRenderedPageBreak/>
        <w:t>մասնակցում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փրկարարական ծառայողների ծառայողական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Pr="00A13254">
        <w:rPr>
          <w:rFonts w:ascii="GHEA Grapalat" w:hAnsi="GHEA Grapalat"/>
          <w:sz w:val="20"/>
          <w:szCs w:val="20"/>
          <w:lang w:val="fr-FR"/>
        </w:rPr>
        <w:t>ն.</w:t>
      </w:r>
    </w:p>
    <w:p w14:paraId="4A0E0A24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մասնակցում է Ծառայության համապատասխան ատեստավորման հանձնաժողովի աշխատանքներին.</w:t>
      </w:r>
    </w:p>
    <w:p w14:paraId="17A7E830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լիազորությունների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նախապատրաստում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առաջարկություններ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տեղեկանքներ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միջնորդագրեր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զեկուցագրեր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այլ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գրություններ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F833C80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overflowPunct w:val="0"/>
        <w:autoSpaceDE w:val="0"/>
        <w:autoSpaceDN w:val="0"/>
        <w:adjustRightInd w:val="0"/>
        <w:ind w:left="709" w:hanging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ստորագրում է Վարչության անունից պատրաստվող բոլոր փաստաթղթերը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8B4C3C9" w14:textId="1826795D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հրավիրում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խորհրդակցություններ՝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սահմանված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կարգով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ներգրավելով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Ծառայության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համապատասխան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ստորաբաժանումների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մասնագետների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9C79BDC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լիազորությունների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իրականացնում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քաղաքացիների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նամակների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A13254">
        <w:rPr>
          <w:rFonts w:ascii="GHEA Grapalat" w:hAnsi="GHEA Grapalat"/>
          <w:sz w:val="20"/>
          <w:szCs w:val="20"/>
        </w:rPr>
        <w:t>առաջարկությունների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/>
          <w:sz w:val="20"/>
          <w:szCs w:val="20"/>
        </w:rPr>
        <w:t>դիմումների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և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բողոքների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13254">
        <w:rPr>
          <w:rFonts w:ascii="GHEA Grapalat" w:hAnsi="GHEA Grapalat"/>
          <w:sz w:val="20"/>
          <w:szCs w:val="20"/>
        </w:rPr>
        <w:t>քննարկում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և սահմանված կարգով ընթացք տալիս.</w:t>
      </w:r>
    </w:p>
    <w:p w14:paraId="19B31659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օգտագործում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Վարչությանը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հատկացված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շենքերը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շինությունները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կառույցները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ինչպես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նաև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այլ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գույքը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66D1C7E" w14:textId="77777777" w:rsidR="009E7F3D" w:rsidRPr="00A13254" w:rsidRDefault="009E7F3D" w:rsidP="009F2288">
      <w:pPr>
        <w:numPr>
          <w:ilvl w:val="0"/>
          <w:numId w:val="7"/>
        </w:numPr>
        <w:tabs>
          <w:tab w:val="left" w:pos="142"/>
          <w:tab w:val="left" w:pos="709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մարզում </w:t>
      </w:r>
      <w:r w:rsidRPr="00A13254">
        <w:rPr>
          <w:rFonts w:ascii="GHEA Grapalat" w:hAnsi="GHEA Grapalat" w:cs="Sylfaen"/>
          <w:sz w:val="20"/>
          <w:szCs w:val="20"/>
        </w:rPr>
        <w:t>արտակարգ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դեպքերի, պատահարների գրանցման </w:t>
      </w:r>
      <w:r w:rsidRPr="00A13254">
        <w:rPr>
          <w:rFonts w:ascii="GHEA Grapalat" w:hAnsi="GHEA Grapalat" w:cs="Sylfaen"/>
          <w:sz w:val="20"/>
          <w:szCs w:val="20"/>
        </w:rPr>
        <w:t>դեպքում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 w:cs="Sylfaen"/>
          <w:sz w:val="20"/>
          <w:szCs w:val="20"/>
        </w:rPr>
        <w:t>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առջև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դրված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խնդիրների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արդյունավետ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իրականացման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նպատակով </w:t>
      </w:r>
      <w:r w:rsidRPr="00A13254">
        <w:rPr>
          <w:rFonts w:ascii="GHEA Grapalat" w:hAnsi="GHEA Grapalat" w:cs="Arial Armenian"/>
          <w:sz w:val="20"/>
          <w:szCs w:val="20"/>
        </w:rPr>
        <w:t>ստեղծում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օպերատիվ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խմբեր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2EABE2E" w14:textId="77777777" w:rsidR="00575BBD" w:rsidRPr="00A13254" w:rsidRDefault="00A13254" w:rsidP="009F2288">
      <w:pPr>
        <w:pStyle w:val="a3"/>
        <w:numPr>
          <w:ilvl w:val="0"/>
          <w:numId w:val="7"/>
        </w:numPr>
        <w:tabs>
          <w:tab w:val="left" w:pos="142"/>
          <w:tab w:val="left" w:pos="709"/>
          <w:tab w:val="left" w:pos="810"/>
          <w:tab w:val="left" w:pos="900"/>
        </w:tabs>
        <w:spacing w:line="276" w:lineRule="auto"/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Նախարարի, Տնօրենի, Տնօրենի՝ Վարչության գործունեությունը </w:t>
      </w:r>
      <w:r w:rsidR="009E7F3D" w:rsidRPr="00A13254">
        <w:rPr>
          <w:rFonts w:ascii="GHEA Grapalat" w:hAnsi="GHEA Grapalat"/>
          <w:sz w:val="20"/>
          <w:szCs w:val="20"/>
        </w:rPr>
        <w:t>համակարգող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="009E7F3D" w:rsidRPr="00A13254">
        <w:rPr>
          <w:rFonts w:ascii="GHEA Grapalat" w:hAnsi="GHEA Grapalat"/>
          <w:sz w:val="20"/>
          <w:szCs w:val="20"/>
        </w:rPr>
        <w:t>տեղակալի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հանձնարարությամբ իրականացնում է օրենքով, այլ իրավական ակտերով և սույն կանոնադրությամբ նախատեսված այլ գործառույթներ:</w:t>
      </w:r>
    </w:p>
    <w:p w14:paraId="228EAB3A" w14:textId="77777777" w:rsidR="00575BBD" w:rsidRPr="009E7F3D" w:rsidRDefault="00575BBD" w:rsidP="009F2288">
      <w:pPr>
        <w:tabs>
          <w:tab w:val="left" w:pos="142"/>
          <w:tab w:val="left" w:pos="709"/>
          <w:tab w:val="left" w:pos="810"/>
          <w:tab w:val="left" w:pos="900"/>
          <w:tab w:val="left" w:pos="1170"/>
        </w:tabs>
        <w:spacing w:line="276" w:lineRule="auto"/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</w:p>
    <w:p w14:paraId="564B929B" w14:textId="77777777" w:rsidR="00677C16" w:rsidRPr="005B6B82" w:rsidRDefault="00027A97" w:rsidP="009F2288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 w:firstLine="142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C44298A" w14:textId="77777777" w:rsidR="00575BBD" w:rsidRPr="003C388B" w:rsidRDefault="00575BBD" w:rsidP="00921C85">
      <w:pPr>
        <w:pStyle w:val="a3"/>
        <w:numPr>
          <w:ilvl w:val="0"/>
          <w:numId w:val="6"/>
        </w:numPr>
        <w:tabs>
          <w:tab w:val="left" w:pos="709"/>
          <w:tab w:val="left" w:pos="990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DFA55D2" w14:textId="77777777" w:rsidR="00575BBD" w:rsidRPr="003C388B" w:rsidRDefault="00575BBD" w:rsidP="00921C85">
      <w:pPr>
        <w:pStyle w:val="a3"/>
        <w:numPr>
          <w:ilvl w:val="0"/>
          <w:numId w:val="6"/>
        </w:numPr>
        <w:tabs>
          <w:tab w:val="left" w:pos="709"/>
          <w:tab w:val="left" w:pos="990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BB2618" w14:textId="77777777" w:rsidR="00575BBD" w:rsidRPr="003C388B" w:rsidRDefault="00575BBD" w:rsidP="00921C85">
      <w:pPr>
        <w:pStyle w:val="a3"/>
        <w:numPr>
          <w:ilvl w:val="0"/>
          <w:numId w:val="6"/>
        </w:numPr>
        <w:tabs>
          <w:tab w:val="left" w:pos="709"/>
          <w:tab w:val="left" w:pos="990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1B1212B" w14:textId="77777777" w:rsidR="00575BBD" w:rsidRPr="003C388B" w:rsidRDefault="00575BBD" w:rsidP="00921C85">
      <w:pPr>
        <w:pStyle w:val="a3"/>
        <w:numPr>
          <w:ilvl w:val="0"/>
          <w:numId w:val="6"/>
        </w:numPr>
        <w:tabs>
          <w:tab w:val="left" w:pos="709"/>
          <w:tab w:val="left" w:pos="990"/>
        </w:tabs>
        <w:ind w:left="709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35215D0" w14:textId="77777777" w:rsidR="00575BBD" w:rsidRPr="003C388B" w:rsidRDefault="00575BBD" w:rsidP="009F2288">
      <w:pPr>
        <w:pStyle w:val="a3"/>
        <w:numPr>
          <w:ilvl w:val="0"/>
          <w:numId w:val="6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F1B7FF6" w14:textId="77777777" w:rsidR="00575BBD" w:rsidRPr="003C388B" w:rsidRDefault="00575BBD" w:rsidP="009F2288">
      <w:pPr>
        <w:pStyle w:val="a3"/>
        <w:numPr>
          <w:ilvl w:val="0"/>
          <w:numId w:val="6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5D09086E" w14:textId="77777777" w:rsidR="00575BBD" w:rsidRPr="003C388B" w:rsidRDefault="00575BBD" w:rsidP="009F2288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E955747" w14:textId="77777777" w:rsidR="00575BBD" w:rsidRPr="003C388B" w:rsidRDefault="00575BBD" w:rsidP="009F2288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242072E" w14:textId="77777777" w:rsidR="00575BBD" w:rsidRPr="003C388B" w:rsidRDefault="00575BBD" w:rsidP="009F2288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A1A0EA8" w14:textId="77777777" w:rsidR="00575BBD" w:rsidRPr="003C388B" w:rsidRDefault="00575BBD" w:rsidP="009F2288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14B11D8D" w14:textId="77777777" w:rsidR="00575BBD" w:rsidRPr="003C388B" w:rsidRDefault="00575BBD" w:rsidP="009F2288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ind w:left="567" w:hanging="425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E72ED48" w14:textId="6024E370" w:rsidR="009F2288" w:rsidRDefault="00575BBD" w:rsidP="009F2288">
      <w:pPr>
        <w:pStyle w:val="a3"/>
        <w:numPr>
          <w:ilvl w:val="0"/>
          <w:numId w:val="6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 w:cs="Sylfaen"/>
          <w:sz w:val="20"/>
          <w:szCs w:val="20"/>
        </w:rPr>
        <w:t>մշտապես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վերահսկ</w:t>
      </w:r>
      <w:r>
        <w:rPr>
          <w:rFonts w:ascii="GHEA Grapalat" w:hAnsi="GHEA Grapalat" w:cs="Sylfaen"/>
          <w:sz w:val="20"/>
          <w:szCs w:val="20"/>
        </w:rPr>
        <w:t xml:space="preserve">ել </w:t>
      </w:r>
      <w:r w:rsidRPr="003C388B">
        <w:rPr>
          <w:rFonts w:ascii="GHEA Grapalat" w:hAnsi="GHEA Grapalat" w:cs="Sylfaen"/>
          <w:sz w:val="20"/>
          <w:szCs w:val="20"/>
        </w:rPr>
        <w:t>կառուցվածքային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տարածքային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ստորաբաժանումների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քանակական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համալրվածությունը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 w:cs="Sylfaen"/>
          <w:sz w:val="20"/>
          <w:szCs w:val="20"/>
        </w:rPr>
        <w:t>հանդես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</w:t>
      </w:r>
      <w:r w:rsidRPr="003C388B">
        <w:rPr>
          <w:rFonts w:ascii="GHEA Grapalat" w:hAnsi="GHEA Grapalat" w:cs="Sylfaen"/>
          <w:sz w:val="20"/>
          <w:szCs w:val="20"/>
        </w:rPr>
        <w:t>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անձնակազմի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առաջարկություններով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0820C47" w14:textId="1A05D8F2" w:rsidR="0022741D" w:rsidRPr="009F2288" w:rsidRDefault="00485A78" w:rsidP="009F2288">
      <w:pPr>
        <w:pStyle w:val="a3"/>
        <w:numPr>
          <w:ilvl w:val="0"/>
          <w:numId w:val="6"/>
        </w:numPr>
        <w:tabs>
          <w:tab w:val="left" w:pos="567"/>
        </w:tabs>
        <w:ind w:left="567" w:hanging="425"/>
        <w:jc w:val="both"/>
        <w:rPr>
          <w:rFonts w:ascii="GHEA Grapalat" w:hAnsi="GHEA Grapalat"/>
          <w:sz w:val="20"/>
          <w:szCs w:val="20"/>
          <w:lang w:val="fr-FR"/>
        </w:rPr>
      </w:pPr>
      <w:r w:rsidRPr="009F2288">
        <w:rPr>
          <w:rFonts w:ascii="GHEA Grapalat" w:hAnsi="GHEA Grapalat" w:cs="Sylfaen"/>
          <w:sz w:val="20"/>
          <w:szCs w:val="20"/>
        </w:rPr>
        <w:t>վերահսկել</w:t>
      </w:r>
      <w:r w:rsidR="00575BBD" w:rsidRPr="009F228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75BBD" w:rsidRPr="009F2288">
        <w:rPr>
          <w:rFonts w:ascii="GHEA Grapalat" w:hAnsi="GHEA Grapalat" w:cs="Sylfaen"/>
          <w:sz w:val="20"/>
          <w:szCs w:val="20"/>
        </w:rPr>
        <w:t>անձնակազմի</w:t>
      </w:r>
      <w:r w:rsidR="00575BBD" w:rsidRPr="009F2288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9F2288">
        <w:rPr>
          <w:rFonts w:ascii="GHEA Grapalat" w:hAnsi="GHEA Grapalat" w:cs="Sylfaen"/>
          <w:sz w:val="20"/>
          <w:szCs w:val="20"/>
        </w:rPr>
        <w:t>վերաբերյալ</w:t>
      </w:r>
      <w:r w:rsidR="00575BBD" w:rsidRPr="009F2288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9F2288">
        <w:rPr>
          <w:rFonts w:ascii="GHEA Grapalat" w:hAnsi="GHEA Grapalat" w:cs="Sylfaen"/>
          <w:sz w:val="20"/>
          <w:szCs w:val="20"/>
        </w:rPr>
        <w:t>հրամանների</w:t>
      </w:r>
      <w:r w:rsidR="00575BBD" w:rsidRPr="009F2288">
        <w:rPr>
          <w:rFonts w:ascii="GHEA Grapalat" w:hAnsi="GHEA Grapalat"/>
          <w:sz w:val="20"/>
          <w:szCs w:val="20"/>
          <w:lang w:val="fr-FR"/>
        </w:rPr>
        <w:t xml:space="preserve">, </w:t>
      </w:r>
      <w:r w:rsidR="00575BBD" w:rsidRPr="009F2288">
        <w:rPr>
          <w:rFonts w:ascii="GHEA Grapalat" w:hAnsi="GHEA Grapalat" w:cs="Sylfaen"/>
          <w:sz w:val="20"/>
          <w:szCs w:val="20"/>
        </w:rPr>
        <w:t>ղեկավար</w:t>
      </w:r>
      <w:r w:rsidR="00575BBD" w:rsidRPr="009F2288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9F2288">
        <w:rPr>
          <w:rFonts w:ascii="GHEA Grapalat" w:hAnsi="GHEA Grapalat" w:cs="Sylfaen"/>
          <w:sz w:val="20"/>
          <w:szCs w:val="20"/>
        </w:rPr>
        <w:t>հրահան</w:t>
      </w:r>
      <w:r w:rsidR="00575BBD" w:rsidRPr="009F2288">
        <w:rPr>
          <w:rFonts w:ascii="GHEA Grapalat" w:hAnsi="GHEA Grapalat"/>
          <w:sz w:val="20"/>
          <w:szCs w:val="20"/>
        </w:rPr>
        <w:t>գ</w:t>
      </w:r>
      <w:r w:rsidR="00575BBD" w:rsidRPr="009F2288">
        <w:rPr>
          <w:rFonts w:ascii="GHEA Grapalat" w:hAnsi="GHEA Grapalat" w:cs="Sylfaen"/>
          <w:sz w:val="20"/>
          <w:szCs w:val="20"/>
        </w:rPr>
        <w:t>ների</w:t>
      </w:r>
      <w:r w:rsidR="00575BBD" w:rsidRPr="009F2288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9F2288">
        <w:rPr>
          <w:rFonts w:ascii="GHEA Grapalat" w:hAnsi="GHEA Grapalat" w:cs="Sylfaen"/>
          <w:sz w:val="20"/>
          <w:szCs w:val="20"/>
        </w:rPr>
        <w:t>նախա</w:t>
      </w:r>
      <w:r w:rsidR="00575BBD" w:rsidRPr="009F2288">
        <w:rPr>
          <w:rFonts w:ascii="GHEA Grapalat" w:hAnsi="GHEA Grapalat"/>
          <w:sz w:val="20"/>
          <w:szCs w:val="20"/>
        </w:rPr>
        <w:t>գ</w:t>
      </w:r>
      <w:r w:rsidR="00575BBD" w:rsidRPr="009F2288">
        <w:rPr>
          <w:rFonts w:ascii="GHEA Grapalat" w:hAnsi="GHEA Grapalat" w:cs="Sylfaen"/>
          <w:sz w:val="20"/>
          <w:szCs w:val="20"/>
        </w:rPr>
        <w:t>ծեր</w:t>
      </w:r>
      <w:r w:rsidR="00575BBD" w:rsidRPr="009F2288">
        <w:rPr>
          <w:rFonts w:ascii="GHEA Grapalat" w:hAnsi="GHEA Grapalat" w:cs="Sylfaen"/>
          <w:sz w:val="20"/>
          <w:szCs w:val="20"/>
          <w:lang w:val="hy-AM"/>
        </w:rPr>
        <w:t>ի նախապատրաստ</w:t>
      </w:r>
      <w:r w:rsidRPr="009F2288">
        <w:rPr>
          <w:rFonts w:ascii="GHEA Grapalat" w:hAnsi="GHEA Grapalat" w:cs="Sylfaen"/>
          <w:sz w:val="20"/>
          <w:szCs w:val="20"/>
        </w:rPr>
        <w:t>ման</w:t>
      </w:r>
      <w:r w:rsidRPr="009F228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9F2288">
        <w:rPr>
          <w:rFonts w:ascii="GHEA Grapalat" w:hAnsi="GHEA Grapalat" w:cs="Sylfaen"/>
          <w:sz w:val="20"/>
          <w:szCs w:val="20"/>
        </w:rPr>
        <w:t>աշխատանքները</w:t>
      </w:r>
      <w:r w:rsidR="00575BBD" w:rsidRPr="009F2288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381DD237" w14:textId="77777777" w:rsidR="0022741D" w:rsidRPr="009F6215" w:rsidRDefault="0022741D" w:rsidP="00485A78">
      <w:pPr>
        <w:shd w:val="clear" w:color="auto" w:fill="FFFFFF"/>
        <w:tabs>
          <w:tab w:val="left" w:pos="450"/>
          <w:tab w:val="left" w:pos="567"/>
          <w:tab w:val="left" w:pos="709"/>
          <w:tab w:val="left" w:pos="900"/>
          <w:tab w:val="left" w:pos="990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165A53" w14:textId="77777777" w:rsidR="00AE5745" w:rsidRPr="005B6B82" w:rsidRDefault="00AE5745" w:rsidP="009F2288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539413E5" w14:textId="5F5F2540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993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  <w:lang w:val="fr-FR"/>
        </w:rPr>
        <w:t>վերահսկել</w:t>
      </w:r>
      <w:r w:rsidR="00C73150" w:rsidRPr="00C73150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բնագավառներին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առնչվող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մարզպետի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համապատասխան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որոշման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նախագծեր</w:t>
      </w:r>
      <w:r w:rsidR="00DF6C4C">
        <w:rPr>
          <w:rFonts w:ascii="GHEA Grapalat" w:hAnsi="GHEA Grapalat"/>
          <w:sz w:val="20"/>
          <w:szCs w:val="20"/>
        </w:rPr>
        <w:t>ի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մշակման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աշխատանքները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սահմանմված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ներկայացն</w:t>
      </w:r>
      <w:r w:rsidR="00C73150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հաստատման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2CC07D6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993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  <w:lang w:val="fr-FR"/>
        </w:rPr>
        <w:t xml:space="preserve">հսկողություն իրականացնել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դրանց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հնարավոր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նվազեցման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վերացման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պլաններ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ծրագրեր</w:t>
      </w:r>
      <w:r w:rsidR="00DF6C4C">
        <w:rPr>
          <w:rFonts w:ascii="GHEA Grapalat" w:hAnsi="GHEA Grapalat"/>
          <w:sz w:val="20"/>
          <w:szCs w:val="20"/>
        </w:rPr>
        <w:t>ի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մշակման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աշխատանքները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855A02B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993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ներկայացն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առաջարկություններ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բնագավառին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առնչվող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օրենքների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այլ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ակտերի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նախագծերի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մշակման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վերաբերյալ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7EE5C2D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մեթոդական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օգնություն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ցուցաբեր</w:t>
      </w:r>
      <w:r w:rsidR="00C73150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պետական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տարածքային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համապատասխան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ստորաբաժանումներին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lastRenderedPageBreak/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Sylfaen"/>
          <w:sz w:val="20"/>
          <w:szCs w:val="20"/>
        </w:rPr>
        <w:t>կազմակերպություններին</w:t>
      </w:r>
      <w:r w:rsidRPr="00834401">
        <w:rPr>
          <w:rFonts w:ascii="GHEA Grapalat" w:hAnsi="GHEA Grapalat" w:cs="Sylfaen"/>
          <w:sz w:val="20"/>
          <w:szCs w:val="20"/>
          <w:lang w:val="fr-FR"/>
        </w:rPr>
        <w:t>`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նրանց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կողմից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կանխման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հետևանքների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վերացման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ուղղությամբ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ծրագրերի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մշակման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գործում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</w:p>
    <w:p w14:paraId="7E52F9EB" w14:textId="02361BB4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Arial Armenian"/>
          <w:sz w:val="20"/>
          <w:szCs w:val="20"/>
          <w:lang w:val="fr-FR"/>
        </w:rPr>
        <w:t xml:space="preserve">վերահսկել </w:t>
      </w:r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կողմից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կանխման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հետևանքների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վերացման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ուղղությամբ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մշակված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ծրագրերի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Sylfaen"/>
          <w:sz w:val="20"/>
          <w:szCs w:val="20"/>
          <w:lang w:val="fr-FR"/>
        </w:rPr>
        <w:t xml:space="preserve">կազմակերպումը, </w:t>
      </w:r>
      <w:r w:rsidRPr="00834401">
        <w:rPr>
          <w:rFonts w:ascii="GHEA Grapalat" w:hAnsi="GHEA Grapalat" w:cs="Sylfaen"/>
          <w:sz w:val="20"/>
          <w:szCs w:val="20"/>
        </w:rPr>
        <w:t>իրականացումը</w:t>
      </w:r>
      <w:r w:rsidR="00DF6C4C" w:rsidRPr="00DF6C4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Arial Armenian"/>
          <w:sz w:val="20"/>
          <w:szCs w:val="20"/>
        </w:rPr>
        <w:t>և</w:t>
      </w:r>
      <w:r w:rsidR="00DF6C4C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 w:rsidRPr="00834401">
        <w:rPr>
          <w:rFonts w:ascii="GHEA Grapalat" w:hAnsi="GHEA Grapalat" w:cs="Arial Armenian"/>
          <w:sz w:val="20"/>
          <w:szCs w:val="20"/>
        </w:rPr>
        <w:t>համակարգ</w:t>
      </w:r>
      <w:r w:rsidR="00DF6C4C">
        <w:rPr>
          <w:rFonts w:ascii="GHEA Grapalat" w:hAnsi="GHEA Grapalat" w:cs="Arial Armenian"/>
          <w:sz w:val="20"/>
          <w:szCs w:val="20"/>
        </w:rPr>
        <w:t>ումը</w:t>
      </w:r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04AA8D4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40"/>
          <w:tab w:val="left" w:pos="567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Sylfaen"/>
          <w:sz w:val="20"/>
          <w:szCs w:val="20"/>
        </w:rPr>
        <w:t>մարզպետին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առաջարկություններ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ներկայացն</w:t>
      </w:r>
      <w:r w:rsidR="00C73150">
        <w:rPr>
          <w:rFonts w:ascii="GHEA Grapalat" w:hAnsi="GHEA Grapalat" w:cs="Sylfaen"/>
          <w:sz w:val="20"/>
          <w:szCs w:val="20"/>
        </w:rPr>
        <w:t>ել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քաղաքացիական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իրավիճակներում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բնակչության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պլաններն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ամբողջությամբ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կամ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մասամբ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գործողության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մեջ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դնելու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վերաբերյալ</w:t>
      </w:r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B3B9B9D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կազմակերպ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նախարարության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Ազգային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անվտանգության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ծառայության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Ոստիկանության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834401">
        <w:rPr>
          <w:rFonts w:ascii="GHEA Grapalat" w:hAnsi="GHEA Grapalat" w:cs="Arial Armenian"/>
          <w:sz w:val="20"/>
          <w:szCs w:val="20"/>
        </w:rPr>
        <w:t>մարզի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տարածքում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տեղակայված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ստորաբաժանումների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ներգրավումը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բնակչության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քաղաքացիական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միջոցառումներին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834401">
        <w:rPr>
          <w:rFonts w:ascii="GHEA Grapalat" w:hAnsi="GHEA Grapalat" w:cs="Arial Armenian"/>
          <w:sz w:val="20"/>
          <w:szCs w:val="20"/>
        </w:rPr>
        <w:t>համաձայն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փոխգործողությունների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պլանների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8CDC4A2" w14:textId="77777777" w:rsidR="00834401" w:rsidRPr="00834401" w:rsidRDefault="00B93ACF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C73150" w:rsidRPr="00C73150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որոնողափրկարարական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հրդեհաշիջման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վթարային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անհետաձգելի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վթարավերականգնողական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</w:rPr>
        <w:t>ի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կազմակերպումը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8FD323A" w14:textId="77777777" w:rsidR="00834401" w:rsidRPr="00834401" w:rsidRDefault="00C73150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Unicode"/>
          <w:sz w:val="20"/>
          <w:szCs w:val="20"/>
        </w:rPr>
        <w:t>հսկել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մարզի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տարածքում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վտանգավոր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բեռների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տեղափոխումը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Arial Unicode"/>
          <w:sz w:val="20"/>
          <w:szCs w:val="20"/>
        </w:rPr>
        <w:t>ապահովում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շահագրգիռ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տեղական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ինքնակառավարման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մարմինների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ղեկավարների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և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ծառայությունների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իրազեկումը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>.</w:t>
      </w:r>
    </w:p>
    <w:p w14:paraId="147C9777" w14:textId="77777777" w:rsidR="00834401" w:rsidRPr="00834401" w:rsidRDefault="00B93ACF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ապահովել</w:t>
      </w:r>
      <w:r w:rsidR="002B6324" w:rsidRPr="002B632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մարզում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ճառագայթային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քիմիական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մանրէաբանական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հավաքագրման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վերլուծության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 w:rsidRPr="00B93AC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ACB7325" w14:textId="70D17DF6" w:rsidR="00514956" w:rsidRPr="00514956" w:rsidRDefault="00B93ACF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իրավիճակներ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առաջացնող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երևույթների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բազայի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ստեղծ</w:t>
      </w:r>
      <w:r w:rsidR="00514956">
        <w:rPr>
          <w:rFonts w:ascii="GHEA Grapalat" w:hAnsi="GHEA Grapalat" w:cs="Sylfaen"/>
          <w:sz w:val="20"/>
          <w:szCs w:val="20"/>
        </w:rPr>
        <w:t>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պարբերաբար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թարմաց</w:t>
      </w:r>
      <w:r w:rsidR="00514956">
        <w:rPr>
          <w:rFonts w:ascii="GHEA Grapalat" w:hAnsi="GHEA Grapalat" w:cs="Sylfaen"/>
          <w:sz w:val="20"/>
          <w:szCs w:val="20"/>
        </w:rPr>
        <w:t>ման</w:t>
      </w:r>
      <w:r w:rsidR="00514956" w:rsidRPr="0051495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14956">
        <w:rPr>
          <w:rFonts w:ascii="GHEA Grapalat" w:hAnsi="GHEA Grapalat" w:cs="Sylfaen"/>
          <w:sz w:val="20"/>
          <w:szCs w:val="20"/>
        </w:rPr>
        <w:t>ա</w:t>
      </w:r>
      <w:r w:rsidR="00514956" w:rsidRPr="00514956">
        <w:rPr>
          <w:rFonts w:ascii="GHEA Grapalat" w:hAnsi="GHEA Grapalat" w:cs="Sylfaen"/>
          <w:sz w:val="20"/>
          <w:szCs w:val="20"/>
          <w:lang w:val="fr-FR"/>
        </w:rPr>
        <w:t>խատանքները</w:t>
      </w:r>
      <w:r w:rsidR="0051495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A0D0DC9" w14:textId="77777777" w:rsidR="00834401" w:rsidRPr="00834401" w:rsidRDefault="00B93ACF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514956" w:rsidRPr="00514956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տարածքում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գրանցված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դեպքերի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պատահարների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հաշվառում</w:t>
      </w:r>
      <w:r>
        <w:rPr>
          <w:rFonts w:ascii="GHEA Grapalat" w:hAnsi="GHEA Grapalat"/>
          <w:sz w:val="20"/>
          <w:szCs w:val="20"/>
        </w:rPr>
        <w:t>ան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1D6AC77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հաշվառ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ու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Հայաստանի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Հանրապետության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օրենսդրությամբ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սահմանված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կարգով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փրկարարական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հրդեհաշիջման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անհետաձգելի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վթարավերականգնողական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աշխատանքներում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ներգրավ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մարմինների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կազմակերպությունների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ծառայությունների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արտագնա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տեխնիկան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3A31FE8" w14:textId="77777777" w:rsidR="00834401" w:rsidRPr="00834401" w:rsidRDefault="00B41B42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հ</w:t>
      </w:r>
      <w:r w:rsidR="00834401" w:rsidRPr="00834401">
        <w:rPr>
          <w:rFonts w:ascii="GHEA Grapalat" w:hAnsi="GHEA Grapalat"/>
          <w:sz w:val="20"/>
          <w:szCs w:val="20"/>
        </w:rPr>
        <w:t>ամակարգ</w:t>
      </w:r>
      <w:r>
        <w:rPr>
          <w:rFonts w:ascii="GHEA Grapalat" w:hAnsi="GHEA Grapalat"/>
          <w:sz w:val="20"/>
          <w:szCs w:val="20"/>
        </w:rPr>
        <w:t>ել</w:t>
      </w:r>
      <w:r w:rsidRPr="00B41B42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առկա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ուժերի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հրշեջ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գործունեությունը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40BD67B" w14:textId="77777777" w:rsidR="00834401" w:rsidRPr="00834401" w:rsidRDefault="00E969A4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խոցման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օջախում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հետախուզության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իրականաց</w:t>
      </w:r>
      <w:r>
        <w:rPr>
          <w:rFonts w:ascii="GHEA Grapalat" w:hAnsi="GHEA Grapalat"/>
          <w:sz w:val="20"/>
          <w:szCs w:val="20"/>
        </w:rPr>
        <w:t>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34401">
        <w:rPr>
          <w:rFonts w:ascii="GHEA Grapalat" w:hAnsi="GHEA Grapalat"/>
          <w:sz w:val="20"/>
          <w:szCs w:val="20"/>
        </w:rPr>
        <w:t>ազմակերպ</w:t>
      </w:r>
      <w:r>
        <w:rPr>
          <w:rFonts w:ascii="GHEA Grapalat" w:hAnsi="GHEA Grapalat"/>
          <w:sz w:val="20"/>
          <w:szCs w:val="20"/>
        </w:rPr>
        <w:t>ումը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530064C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մշակ</w:t>
      </w:r>
      <w:r w:rsidR="00DF6C4C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Տնօրենին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մարզպետին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ներկայացն</w:t>
      </w:r>
      <w:r w:rsidR="00DF6C4C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առաջարկություններ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ֆինանսավորման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հարցերի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վերաբերյալ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E6E74BE" w14:textId="77777777" w:rsidR="00834401" w:rsidRPr="00834401" w:rsidRDefault="00E969A4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հսկողություն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հրշեջ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-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ատեստավորման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աշխատանքների </w:t>
      </w:r>
      <w:r w:rsidR="00834401" w:rsidRPr="00834401">
        <w:rPr>
          <w:rFonts w:ascii="GHEA Grapalat" w:hAnsi="GHEA Grapalat"/>
          <w:sz w:val="20"/>
          <w:szCs w:val="20"/>
        </w:rPr>
        <w:t>կազմակերպման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անցկացման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նկատմամբ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3E815C6A" w14:textId="77777777" w:rsidR="00834401" w:rsidRPr="00834401" w:rsidRDefault="00E969A4" w:rsidP="00921C85">
      <w:pPr>
        <w:pStyle w:val="a3"/>
        <w:numPr>
          <w:ilvl w:val="0"/>
          <w:numId w:val="9"/>
        </w:numPr>
        <w:tabs>
          <w:tab w:val="left" w:pos="0"/>
          <w:tab w:val="left" w:pos="540"/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վերահսկել</w:t>
      </w:r>
      <w:r w:rsid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պետական կառավարման մարմինների տարածքային ստորաբաժանումների և տեղական ինքնակառավարման մարմինների, կազմակերպությունների և բնակչության ուսուցում</w:t>
      </w:r>
      <w:r>
        <w:rPr>
          <w:rFonts w:ascii="GHEA Grapalat" w:hAnsi="GHEA Grapalat"/>
          <w:sz w:val="20"/>
          <w:szCs w:val="20"/>
          <w:lang w:val="fr-FR"/>
        </w:rPr>
        <w:t>ան աշխատանքների կազմակերպումը և իրականացումը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`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իրավիճակներում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առնչվող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հիմնահարցերով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3C31B9D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E969A4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փրկարար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ուժերի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կազմավորումների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կամավորական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փրկարարական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թիմերի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ստեղծման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պատրաստության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ուղղությամբ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F0705FD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նվազեցման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սահմանված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ձեռք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բեր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հավաստի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տեղեկատվություն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կառավարման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տարածքային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ինքնակառավարման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մարմիններից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կազմակերպություններից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B7D9E56" w14:textId="77777777" w:rsidR="00834401" w:rsidRPr="00834401" w:rsidRDefault="002F3CCB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հսկողություն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հարցերով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զորահավաքային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ծրագրերի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և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պլանների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մշակման</w:t>
      </w:r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աշխատանքների</w:t>
      </w:r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նկատմամբ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D304AF2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մասնակց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կենտրոնացված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ազդարարման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համակարգի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կատարելագործմանը և արդիականացմանը.</w:t>
      </w:r>
    </w:p>
    <w:p w14:paraId="60B7E993" w14:textId="77777777" w:rsidR="00834401" w:rsidRPr="00834401" w:rsidRDefault="005924E6" w:rsidP="00921C85">
      <w:pPr>
        <w:pStyle w:val="a3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lastRenderedPageBreak/>
        <w:t>կազմակերպել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Վարչության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անձնակազմի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,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պետական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կառավարման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տարածքային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մարզպետարանի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տեղական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շահագրգիռ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ղեկավար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կազմի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ազդարարումը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A888712" w14:textId="77777777" w:rsidR="00834401" w:rsidRPr="00834401" w:rsidRDefault="002F3CCB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կենտրոնացված ազդարարման համակարգի 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կապի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ծառայություններ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տրամադրող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կազմակերպությունների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միջոցով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վերահսկել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ազդարարման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իրականացման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2B268C6" w14:textId="77777777" w:rsidR="00834401" w:rsidRPr="00834401" w:rsidRDefault="00251E90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կազմակերպել</w:t>
      </w:r>
      <w:r w:rsidR="00B15AAB" w:rsidRPr="00B15AAB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իրավիճակների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ծագման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սպառնալիքի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վերաբերյալ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ահազանգերի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ընդունումը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վերլուծումը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ամփոփումն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սահմանված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կարգով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փոխանցումը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16A465B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B15AA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տարաժամկետ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կանխատեսումներ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519BD0A" w14:textId="77777777" w:rsidR="00834401" w:rsidRPr="00834401" w:rsidRDefault="00251E90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կազմակերպել</w:t>
      </w:r>
      <w:r w:rsidR="00F60637" w:rsidRPr="00F60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մարզի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տարածքում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գրանցված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դեպքերի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պատահարների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վերլուծություն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վիճակագրության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վարում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7761A60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կառուցապատման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գլխավոր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հատակագծերի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նախագծերի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առաջադրանքների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մշակմանն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դրանց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եզրակացությունների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կազմմանը՝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կառույցներով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իրականացումն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ապահովելու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8DEAFD6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ռազմական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դրության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ժամանակ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տան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մարզային զինկոմիսարիատի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գործելու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զորահավաքային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պատրաստականության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խնդիրների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համաձայնեցման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ուղղությամբ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20C9237" w14:textId="2FDA41B4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կազմակերպությունների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անվտանգության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վկայագրերի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փորձաքննությանը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75209FF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ծառայողական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գաղտնիքի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պահպանմանն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գործունեություն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1563015" w14:textId="77777777" w:rsidR="00834401" w:rsidRPr="00834401" w:rsidRDefault="00834401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տիրապետ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օգտագործ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հանձնված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գույքը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27F9B87" w14:textId="77777777" w:rsidR="00834401" w:rsidRPr="00834401" w:rsidRDefault="00D22934" w:rsidP="00921C85">
      <w:pPr>
        <w:pStyle w:val="a3"/>
        <w:numPr>
          <w:ilvl w:val="0"/>
          <w:numId w:val="9"/>
        </w:numPr>
        <w:tabs>
          <w:tab w:val="left" w:pos="567"/>
          <w:tab w:val="left" w:pos="993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ապահովել</w:t>
      </w:r>
      <w:r w:rsidR="002F3CCB"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Վարչության մասնակցությունը </w:t>
      </w:r>
      <w:r w:rsidR="00834401" w:rsidRPr="00834401">
        <w:rPr>
          <w:rFonts w:ascii="GHEA Grapalat" w:hAnsi="GHEA Grapalat"/>
          <w:sz w:val="20"/>
          <w:szCs w:val="20"/>
        </w:rPr>
        <w:t>Հայաստանի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Հանրապետության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վրա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զինված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հարձակման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դիմակայմանը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447E544C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Նախարարի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Տնօրենի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Տնօրենի՝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գործունեությունը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համակարգող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տեղակալի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հանձնարարությամբ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է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այլ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գործառույթներ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3D74C1AC" w14:textId="77777777" w:rsidR="00FC449F" w:rsidRDefault="00834401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կարգավորող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ակտերով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կանոնադրությամբ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խնդիրների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գործառույթների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այլ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>:</w:t>
      </w:r>
      <w:r w:rsidR="00FC449F" w:rsidRPr="00FC449F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4336CA10" w14:textId="77777777" w:rsidR="00FC449F" w:rsidRPr="008926EE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F294D7" w14:textId="77777777" w:rsidR="00FC449F" w:rsidRPr="008926EE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044CB75" w14:textId="77777777" w:rsidR="00FC449F" w:rsidRPr="008926EE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A3E08B2" w14:textId="77777777" w:rsidR="00FC449F" w:rsidRPr="008926EE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8E04931" w14:textId="77777777" w:rsidR="00FC449F" w:rsidRPr="008926EE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F649CF1" w14:textId="77777777" w:rsidR="00FC449F" w:rsidRPr="008926EE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1E58F9B" w14:textId="77777777" w:rsidR="00FC449F" w:rsidRDefault="00FC449F" w:rsidP="00921C85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EC32725" w14:textId="77777777" w:rsidR="00FC449F" w:rsidRPr="00F11ADB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FC17767" w14:textId="77777777" w:rsidR="00FC449F" w:rsidRPr="00F11ADB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0E96C3" w14:textId="77777777" w:rsidR="00FC449F" w:rsidRPr="00F11ADB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BAA9DC" w14:textId="77777777" w:rsidR="00FC449F" w:rsidRPr="00F11ADB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130981" w14:textId="77777777" w:rsidR="00FC449F" w:rsidRDefault="00FC449F" w:rsidP="00921C85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567" w:hanging="567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F60769F" w14:textId="77777777" w:rsidR="005D21AB" w:rsidRDefault="00FC449F" w:rsidP="00921C85">
      <w:pPr>
        <w:pStyle w:val="a3"/>
        <w:numPr>
          <w:ilvl w:val="0"/>
          <w:numId w:val="4"/>
        </w:numPr>
        <w:tabs>
          <w:tab w:val="left" w:pos="709"/>
          <w:tab w:val="left" w:pos="900"/>
          <w:tab w:val="left" w:pos="935"/>
          <w:tab w:val="left" w:pos="990"/>
        </w:tabs>
        <w:spacing w:line="276" w:lineRule="auto"/>
        <w:ind w:left="567" w:hanging="567"/>
        <w:jc w:val="both"/>
        <w:rPr>
          <w:rFonts w:ascii="GHEA Grapalat" w:hAnsi="GHEA Grapalat"/>
          <w:sz w:val="20"/>
          <w:szCs w:val="20"/>
          <w:lang w:val="fr-FR"/>
        </w:rPr>
      </w:pPr>
      <w:r w:rsidRPr="00FC449F">
        <w:rPr>
          <w:rFonts w:ascii="GHEA Grapalat" w:hAnsi="GHEA Grapalat" w:cs="Sylfaen"/>
          <w:sz w:val="20"/>
          <w:szCs w:val="20"/>
        </w:rPr>
        <w:t>արտակարգ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իրավիճակների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բնագավառը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կարգավորող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իրավական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ակտերով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և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Ծառայության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կանոնադրությամբ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սահմանված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lastRenderedPageBreak/>
        <w:t>խնդիրների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ու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գործառույթների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ապահովման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նպատակով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իրականացնել</w:t>
      </w:r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այլ</w:t>
      </w:r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/>
          <w:sz w:val="20"/>
          <w:szCs w:val="20"/>
        </w:rPr>
        <w:t>աշխատանքներ</w:t>
      </w:r>
      <w:r w:rsidRPr="00FC449F">
        <w:rPr>
          <w:rFonts w:ascii="GHEA Grapalat" w:hAnsi="GHEA Grapalat"/>
          <w:sz w:val="20"/>
          <w:szCs w:val="20"/>
          <w:lang w:val="fr-FR"/>
        </w:rPr>
        <w:t>:</w:t>
      </w:r>
    </w:p>
    <w:p w14:paraId="62B3AD04" w14:textId="77777777" w:rsidR="005320DE" w:rsidRPr="00280F7C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2016B04" w14:textId="77777777" w:rsidR="00D652FE" w:rsidRPr="005B6B82" w:rsidRDefault="00DD19ED" w:rsidP="008C674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B7335E5" w14:textId="77777777" w:rsidR="00D05B55" w:rsidRPr="005B6B82" w:rsidRDefault="00D05B55" w:rsidP="00921C85">
      <w:pPr>
        <w:pStyle w:val="a3"/>
        <w:shd w:val="clear" w:color="auto" w:fill="FFFFFF"/>
        <w:tabs>
          <w:tab w:val="left" w:pos="1134"/>
        </w:tabs>
        <w:ind w:left="0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DE769EE" w14:textId="77777777" w:rsidR="00DD19ED" w:rsidRPr="005B6B82" w:rsidRDefault="00DD19ED" w:rsidP="00921C85">
      <w:pPr>
        <w:pStyle w:val="a3"/>
        <w:numPr>
          <w:ilvl w:val="1"/>
          <w:numId w:val="2"/>
        </w:numPr>
        <w:shd w:val="clear" w:color="auto" w:fill="FFFFFF"/>
        <w:tabs>
          <w:tab w:val="left" w:pos="90"/>
          <w:tab w:val="left" w:pos="709"/>
          <w:tab w:val="left" w:pos="810"/>
          <w:tab w:val="left" w:pos="1080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1D7C433" w14:textId="56EBE2CE" w:rsidR="00DD19ED" w:rsidRPr="005B6B82" w:rsidRDefault="00602A63" w:rsidP="00921C85">
      <w:pPr>
        <w:pStyle w:val="a3"/>
        <w:shd w:val="clear" w:color="auto" w:fill="FFFFFF"/>
        <w:tabs>
          <w:tab w:val="left" w:pos="810"/>
        </w:tabs>
        <w:ind w:left="0" w:right="11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Բարձրագույն 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Pr="005B6B82">
        <w:rPr>
          <w:rFonts w:ascii="GHEA Grapalat" w:hAnsi="GHEA Grapalat"/>
          <w:sz w:val="20"/>
          <w:szCs w:val="20"/>
        </w:rPr>
        <w:t>ություն</w:t>
      </w:r>
    </w:p>
    <w:p w14:paraId="3D8EB25E" w14:textId="77777777" w:rsidR="00677C16" w:rsidRPr="005B6B82" w:rsidRDefault="00602A63" w:rsidP="00921C85">
      <w:pPr>
        <w:pStyle w:val="a3"/>
        <w:numPr>
          <w:ilvl w:val="1"/>
          <w:numId w:val="2"/>
        </w:numPr>
        <w:tabs>
          <w:tab w:val="left" w:pos="810"/>
          <w:tab w:val="left" w:pos="1080"/>
        </w:tabs>
        <w:ind w:left="0" w:right="9" w:firstLine="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265D91D2" w14:textId="3E8ABD09" w:rsidR="00505221" w:rsidRPr="005B6B82" w:rsidRDefault="00303714" w:rsidP="00921C85">
      <w:pPr>
        <w:tabs>
          <w:tab w:val="left" w:pos="810"/>
          <w:tab w:val="left" w:pos="1080"/>
        </w:tabs>
        <w:ind w:right="14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</w:t>
      </w:r>
      <w:r w:rsidR="00280F7C">
        <w:rPr>
          <w:rFonts w:ascii="GHEA Grapalat" w:hAnsi="GHEA Grapalat"/>
          <w:sz w:val="20"/>
          <w:szCs w:val="20"/>
        </w:rPr>
        <w:t>ի գործառույթների իրականացման հա</w:t>
      </w:r>
      <w:r w:rsidRPr="005B6B82">
        <w:rPr>
          <w:rFonts w:ascii="GHEA Grapalat" w:hAnsi="GHEA Grapalat"/>
          <w:sz w:val="20"/>
          <w:szCs w:val="20"/>
        </w:rPr>
        <w:t xml:space="preserve">մար անհրաժեշտ գիտելիքներ </w:t>
      </w:r>
    </w:p>
    <w:p w14:paraId="6EAFFEAD" w14:textId="77777777" w:rsidR="00602A63" w:rsidRPr="005B6B82" w:rsidRDefault="00602A63" w:rsidP="00921C85">
      <w:pPr>
        <w:pStyle w:val="a3"/>
        <w:numPr>
          <w:ilvl w:val="1"/>
          <w:numId w:val="2"/>
        </w:numPr>
        <w:tabs>
          <w:tab w:val="left" w:pos="810"/>
          <w:tab w:val="left" w:pos="1080"/>
        </w:tabs>
        <w:ind w:left="0" w:right="9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70CA276F" w14:textId="6F9910BB" w:rsidR="004333B9" w:rsidRDefault="00D31AA9" w:rsidP="00921C85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Փրկարար ծառայության գլխավոր պաշտոնն</w:t>
      </w:r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երի խմբում</w:t>
      </w: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կարող</w:t>
      </w:r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է</w:t>
      </w: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նշանակվել այն անձը, ով վ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երջին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երկու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տարում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զբաղեցրել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է փրկարարական ծառայության գլխավոր խմբի այլ պաշտոն կամ երեք տարի` ավագ խմբի պաշտոն </w:t>
      </w:r>
      <w:r w:rsidR="004333B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և ունեն փրկարար ծառայության մայորից ոչ ցածր կոչում 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 հանրային ծառայության առնվազն երկու տարվա ստաժ կամ երեք տարվա մասնագիտական աշխատանքային ստաժ կամ պաշտոնի անձնագրով պահանջվող աշխատանքի բնագավառում՝ երեք տարվա աշխատանքային ստաժ:</w:t>
      </w:r>
      <w:r w:rsidR="004333B9"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3F581E1A" w14:textId="77777777" w:rsidR="004333B9" w:rsidRPr="00770EBC" w:rsidRDefault="004333B9" w:rsidP="00921C85">
      <w:pPr>
        <w:pStyle w:val="a3"/>
        <w:numPr>
          <w:ilvl w:val="1"/>
          <w:numId w:val="2"/>
        </w:numPr>
        <w:tabs>
          <w:tab w:val="left" w:pos="567"/>
          <w:tab w:val="left" w:pos="851"/>
          <w:tab w:val="left" w:pos="900"/>
        </w:tabs>
        <w:ind w:left="284" w:right="14" w:hanging="284"/>
        <w:jc w:val="both"/>
        <w:rPr>
          <w:rFonts w:ascii="GHEA Grapalat" w:hAnsi="GHEA Grapalat"/>
          <w:b/>
          <w:sz w:val="20"/>
          <w:szCs w:val="20"/>
        </w:rPr>
      </w:pPr>
      <w:r w:rsidRPr="00770EBC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3287B34C" w14:textId="77777777" w:rsidR="004333B9" w:rsidRPr="00770EBC" w:rsidRDefault="004333B9" w:rsidP="004333B9">
      <w:pPr>
        <w:pStyle w:val="a3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</w:p>
    <w:p w14:paraId="1AF63B03" w14:textId="12D234C9" w:rsidR="004333B9" w:rsidRPr="00921C85" w:rsidRDefault="00525169" w:rsidP="00921C85">
      <w:pPr>
        <w:tabs>
          <w:tab w:val="left" w:pos="284"/>
          <w:tab w:val="left" w:pos="426"/>
        </w:tabs>
        <w:ind w:right="14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Ընդհանրական կոմպետենցիաներ՝</w:t>
      </w:r>
    </w:p>
    <w:p w14:paraId="734291BE" w14:textId="256E84AD" w:rsidR="004333B9" w:rsidRPr="00DC354B" w:rsidRDefault="004333B9" w:rsidP="00921C85">
      <w:pPr>
        <w:tabs>
          <w:tab w:val="left" w:pos="90"/>
          <w:tab w:val="left" w:pos="567"/>
          <w:tab w:val="left" w:pos="810"/>
        </w:tabs>
        <w:ind w:left="360" w:hanging="76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>
        <w:rPr>
          <w:rFonts w:ascii="Cambria Math" w:hAnsi="Cambria Math"/>
          <w:color w:val="000000"/>
          <w:sz w:val="20"/>
          <w:szCs w:val="20"/>
        </w:rPr>
        <w:t>.</w:t>
      </w:r>
      <w:r w:rsidR="00921C85">
        <w:rPr>
          <w:rFonts w:ascii="Cambria Math" w:hAnsi="Cambria Math"/>
          <w:color w:val="000000"/>
          <w:sz w:val="20"/>
          <w:szCs w:val="20"/>
          <w:lang w:val="hy-AM"/>
        </w:rPr>
        <w:tab/>
      </w:r>
      <w:r w:rsidRPr="00DC354B">
        <w:rPr>
          <w:rFonts w:ascii="GHEA Grapalat" w:hAnsi="GHEA Grapalat"/>
          <w:color w:val="000000"/>
          <w:sz w:val="20"/>
          <w:szCs w:val="20"/>
        </w:rPr>
        <w:t>Աշխատակազմի կառավարում</w:t>
      </w:r>
    </w:p>
    <w:p w14:paraId="5BDE13F1" w14:textId="2ED27B05" w:rsidR="004333B9" w:rsidRPr="00DC354B" w:rsidRDefault="00921C85" w:rsidP="00921C85">
      <w:pPr>
        <w:tabs>
          <w:tab w:val="left" w:pos="90"/>
          <w:tab w:val="left" w:pos="567"/>
          <w:tab w:val="left" w:pos="810"/>
        </w:tabs>
        <w:ind w:left="360" w:hanging="76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2.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4333B9" w:rsidRPr="00DC354B">
        <w:rPr>
          <w:rFonts w:ascii="GHEA Grapalat" w:hAnsi="GHEA Grapalat"/>
          <w:color w:val="000000"/>
          <w:sz w:val="20"/>
          <w:szCs w:val="20"/>
        </w:rPr>
        <w:t>Քաղաքականության վերլուծություն, մոնիթորինգ</w:t>
      </w:r>
    </w:p>
    <w:p w14:paraId="71AFF05F" w14:textId="5D99AC56" w:rsidR="004333B9" w:rsidRPr="00DC354B" w:rsidRDefault="00921C85" w:rsidP="00921C85">
      <w:pPr>
        <w:tabs>
          <w:tab w:val="left" w:pos="90"/>
          <w:tab w:val="left" w:pos="567"/>
          <w:tab w:val="left" w:pos="810"/>
        </w:tabs>
        <w:ind w:left="360" w:hanging="76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3.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4333B9" w:rsidRPr="00DC354B"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05A554F7" w14:textId="0C88BBE1" w:rsidR="004333B9" w:rsidRPr="00DC354B" w:rsidRDefault="00921C85" w:rsidP="00921C85">
      <w:pPr>
        <w:tabs>
          <w:tab w:val="left" w:pos="90"/>
          <w:tab w:val="left" w:pos="567"/>
          <w:tab w:val="left" w:pos="810"/>
        </w:tabs>
        <w:ind w:left="360" w:hanging="76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4.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4333B9" w:rsidRPr="00DC354B">
        <w:rPr>
          <w:rFonts w:ascii="GHEA Grapalat" w:hAnsi="GHEA Grapalat"/>
          <w:color w:val="000000"/>
          <w:sz w:val="20"/>
          <w:szCs w:val="20"/>
        </w:rPr>
        <w:t>Ծրագրերի կառավարում</w:t>
      </w:r>
    </w:p>
    <w:p w14:paraId="32B9434D" w14:textId="2F3D6AA2" w:rsidR="004333B9" w:rsidRPr="00DC354B" w:rsidRDefault="00921C85" w:rsidP="00921C85">
      <w:pPr>
        <w:tabs>
          <w:tab w:val="left" w:pos="90"/>
          <w:tab w:val="left" w:pos="567"/>
          <w:tab w:val="left" w:pos="810"/>
        </w:tabs>
        <w:ind w:left="360" w:hanging="76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5.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4333B9" w:rsidRPr="00DC354B">
        <w:rPr>
          <w:rFonts w:ascii="GHEA Grapalat" w:hAnsi="GHEA Grapalat"/>
          <w:color w:val="000000"/>
          <w:sz w:val="20"/>
          <w:szCs w:val="20"/>
        </w:rPr>
        <w:t>Խնդրի լուծում</w:t>
      </w:r>
    </w:p>
    <w:p w14:paraId="0857A3F6" w14:textId="7E1ABAC3" w:rsidR="004333B9" w:rsidRDefault="00921C85" w:rsidP="00921C85">
      <w:pPr>
        <w:tabs>
          <w:tab w:val="left" w:pos="90"/>
          <w:tab w:val="left" w:pos="567"/>
          <w:tab w:val="left" w:pos="810"/>
        </w:tabs>
        <w:ind w:left="360" w:right="14" w:hanging="76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6.</w:t>
      </w:r>
      <w:r>
        <w:rPr>
          <w:rFonts w:ascii="GHEA Grapalat" w:hAnsi="GHEA Grapalat"/>
          <w:color w:val="000000"/>
          <w:sz w:val="20"/>
          <w:szCs w:val="20"/>
        </w:rPr>
        <w:tab/>
      </w:r>
      <w:r w:rsidR="004333B9" w:rsidRPr="00DC354B">
        <w:rPr>
          <w:rFonts w:ascii="GHEA Grapalat" w:hAnsi="GHEA Grapalat"/>
          <w:color w:val="000000"/>
          <w:sz w:val="20"/>
          <w:szCs w:val="20"/>
        </w:rPr>
        <w:t>Բարեվարքւթյուն</w:t>
      </w:r>
    </w:p>
    <w:p w14:paraId="78C2CCF3" w14:textId="77777777" w:rsidR="00921C85" w:rsidRDefault="00921C85" w:rsidP="00921C85">
      <w:pPr>
        <w:shd w:val="clear" w:color="auto" w:fill="FFFFFF"/>
        <w:tabs>
          <w:tab w:val="left" w:pos="90"/>
          <w:tab w:val="left" w:pos="630"/>
        </w:tabs>
        <w:rPr>
          <w:rFonts w:ascii="GHEA Grapalat" w:hAnsi="GHEA Grapalat"/>
          <w:color w:val="000000"/>
          <w:sz w:val="20"/>
          <w:szCs w:val="20"/>
        </w:rPr>
      </w:pPr>
    </w:p>
    <w:p w14:paraId="36EDA189" w14:textId="2E2C68F2" w:rsidR="004333B9" w:rsidRPr="00DC354B" w:rsidRDefault="004333B9" w:rsidP="00921C85">
      <w:pPr>
        <w:shd w:val="clear" w:color="auto" w:fill="FFFFFF"/>
        <w:tabs>
          <w:tab w:val="left" w:pos="90"/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DC354B">
        <w:rPr>
          <w:rFonts w:ascii="GHEA Grapalat" w:hAnsi="GHEA Grapalat"/>
          <w:b/>
          <w:color w:val="000000"/>
          <w:sz w:val="20"/>
          <w:szCs w:val="20"/>
        </w:rPr>
        <w:t>Ընտրա</w:t>
      </w:r>
      <w:r w:rsidRPr="00DC354B">
        <w:rPr>
          <w:rFonts w:ascii="GHEA Grapalat" w:hAnsi="GHEA Grapalat"/>
          <w:color w:val="000000"/>
          <w:sz w:val="20"/>
          <w:szCs w:val="20"/>
        </w:rPr>
        <w:t>ո</w:t>
      </w:r>
      <w:r w:rsidRPr="00DC354B">
        <w:rPr>
          <w:rFonts w:ascii="GHEA Grapalat" w:hAnsi="GHEA Grapalat"/>
          <w:b/>
          <w:color w:val="000000"/>
          <w:sz w:val="20"/>
          <w:szCs w:val="20"/>
        </w:rPr>
        <w:t>նքային կոմպետենցիաներ՝</w:t>
      </w:r>
    </w:p>
    <w:p w14:paraId="555AD3D1" w14:textId="77777777" w:rsidR="004333B9" w:rsidRPr="00DC354B" w:rsidRDefault="004333B9" w:rsidP="00921C85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hanging="7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187CEAF8" w14:textId="77777777" w:rsidR="004333B9" w:rsidRPr="00DC354B" w:rsidRDefault="004333B9" w:rsidP="00921C85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hanging="7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0B4EF11B" w14:textId="77777777" w:rsidR="004333B9" w:rsidRPr="00DC354B" w:rsidRDefault="004333B9" w:rsidP="00921C85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hanging="76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Բողոքների բավարարում</w:t>
      </w:r>
    </w:p>
    <w:p w14:paraId="6E845772" w14:textId="77777777" w:rsidR="004333B9" w:rsidRPr="00DC354B" w:rsidRDefault="004333B9" w:rsidP="00921C85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hanging="76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661BAAEB" w14:textId="77777777" w:rsidR="004333B9" w:rsidRPr="00DC354B" w:rsidRDefault="004333B9" w:rsidP="00921C85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hanging="76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4E78F8F9" w14:textId="77777777" w:rsidR="004333B9" w:rsidRPr="00DC354B" w:rsidRDefault="004333B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11F44F1D" w14:textId="661537C5" w:rsidR="004333B9" w:rsidRPr="00921C85" w:rsidRDefault="004333B9" w:rsidP="00921C85">
      <w:pPr>
        <w:pStyle w:val="a3"/>
        <w:numPr>
          <w:ilvl w:val="0"/>
          <w:numId w:val="3"/>
        </w:numPr>
        <w:spacing w:line="276" w:lineRule="auto"/>
        <w:jc w:val="center"/>
        <w:rPr>
          <w:rFonts w:ascii="GHEA Grapalat" w:hAnsi="GHEA Grapalat"/>
          <w:color w:val="000000"/>
          <w:sz w:val="20"/>
          <w:szCs w:val="20"/>
          <w:lang w:val="hy-AM"/>
        </w:rPr>
      </w:pPr>
      <w:r w:rsidRPr="00921C85">
        <w:rPr>
          <w:rFonts w:ascii="GHEA Grapalat" w:hAnsi="GHEA Grapalat"/>
          <w:b/>
          <w:sz w:val="20"/>
          <w:szCs w:val="20"/>
        </w:rPr>
        <w:t>Կազմակերպական շրջանակը</w:t>
      </w:r>
    </w:p>
    <w:p w14:paraId="648BB92A" w14:textId="77777777" w:rsidR="004333B9" w:rsidRPr="005B6B82" w:rsidRDefault="004333B9" w:rsidP="004333B9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5F4B71D9" w14:textId="77777777" w:rsidR="004333B9" w:rsidRPr="005B6B82" w:rsidRDefault="004333B9" w:rsidP="00921C85">
      <w:pPr>
        <w:pStyle w:val="a3"/>
        <w:numPr>
          <w:ilvl w:val="1"/>
          <w:numId w:val="3"/>
        </w:numPr>
        <w:tabs>
          <w:tab w:val="left" w:pos="0"/>
          <w:tab w:val="left" w:pos="567"/>
          <w:tab w:val="left" w:pos="108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6C5B79C1" w14:textId="77777777" w:rsidR="004333B9" w:rsidRPr="005B6B82" w:rsidRDefault="004333B9" w:rsidP="00921C85">
      <w:pPr>
        <w:tabs>
          <w:tab w:val="left" w:pos="0"/>
          <w:tab w:val="left" w:pos="567"/>
          <w:tab w:val="left" w:pos="108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0C5ADED9" w14:textId="7470EF5D" w:rsidR="004333B9" w:rsidRPr="005B6B82" w:rsidRDefault="004333B9" w:rsidP="00921C85">
      <w:pPr>
        <w:pStyle w:val="a3"/>
        <w:numPr>
          <w:ilvl w:val="1"/>
          <w:numId w:val="3"/>
        </w:numPr>
        <w:tabs>
          <w:tab w:val="left" w:pos="0"/>
          <w:tab w:val="left" w:pos="567"/>
          <w:tab w:val="left" w:pos="108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</w:rPr>
        <w:t>Որոշումներ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կայացնելու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</w:p>
    <w:p w14:paraId="1523D685" w14:textId="77777777" w:rsidR="004333B9" w:rsidRPr="005B6B82" w:rsidRDefault="004333B9" w:rsidP="00921C85">
      <w:pPr>
        <w:tabs>
          <w:tab w:val="left" w:pos="0"/>
          <w:tab w:val="left" w:pos="567"/>
          <w:tab w:val="left" w:pos="1080"/>
        </w:tabs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1AE95BD3" w14:textId="0CDB66FB" w:rsidR="004333B9" w:rsidRPr="00921C85" w:rsidRDefault="004333B9" w:rsidP="00921C85">
      <w:pPr>
        <w:pStyle w:val="a3"/>
        <w:numPr>
          <w:ilvl w:val="1"/>
          <w:numId w:val="3"/>
        </w:numPr>
        <w:tabs>
          <w:tab w:val="left" w:pos="0"/>
          <w:tab w:val="left" w:pos="567"/>
          <w:tab w:val="left" w:pos="1080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921C85">
        <w:rPr>
          <w:rFonts w:ascii="GHEA Grapalat" w:hAnsi="GHEA Grapalat" w:cs="Arial"/>
          <w:b/>
          <w:sz w:val="20"/>
          <w:szCs w:val="20"/>
        </w:rPr>
        <w:t>Գործունեության</w:t>
      </w:r>
      <w:r w:rsidRPr="00921C85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921C85">
        <w:rPr>
          <w:rFonts w:ascii="GHEA Grapalat" w:hAnsi="GHEA Grapalat" w:cs="Arial"/>
          <w:b/>
          <w:sz w:val="20"/>
          <w:szCs w:val="20"/>
        </w:rPr>
        <w:t>ազդեցությունը</w:t>
      </w:r>
    </w:p>
    <w:p w14:paraId="05746747" w14:textId="77777777" w:rsidR="004333B9" w:rsidRPr="005B6B82" w:rsidRDefault="004333B9" w:rsidP="00921C85">
      <w:pPr>
        <w:tabs>
          <w:tab w:val="left" w:pos="0"/>
          <w:tab w:val="left" w:pos="567"/>
          <w:tab w:val="left" w:pos="108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Ունի </w:t>
      </w:r>
      <w:r w:rsidR="00574A5B">
        <w:rPr>
          <w:rFonts w:ascii="GHEA Grapalat" w:hAnsi="GHEA Grapalat" w:cs="Sylfaen"/>
          <w:sz w:val="20"/>
          <w:szCs w:val="20"/>
        </w:rPr>
        <w:t>տարածքային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5DAAB60E" w14:textId="499430BB" w:rsidR="004333B9" w:rsidRPr="00C73FDD" w:rsidRDefault="004333B9" w:rsidP="00921C85">
      <w:pPr>
        <w:pStyle w:val="a3"/>
        <w:numPr>
          <w:ilvl w:val="1"/>
          <w:numId w:val="10"/>
        </w:numPr>
        <w:tabs>
          <w:tab w:val="left" w:pos="0"/>
          <w:tab w:val="left" w:pos="567"/>
          <w:tab w:val="left" w:pos="990"/>
          <w:tab w:val="left" w:pos="108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73FDD">
        <w:rPr>
          <w:rFonts w:ascii="GHEA Grapalat" w:hAnsi="GHEA Grapalat" w:cs="Arial"/>
          <w:b/>
          <w:sz w:val="20"/>
          <w:szCs w:val="20"/>
        </w:rPr>
        <w:t>Շփումները</w:t>
      </w: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և</w:t>
      </w: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ներկայացուցչությունը</w:t>
      </w:r>
    </w:p>
    <w:p w14:paraId="791717D1" w14:textId="77777777" w:rsidR="004333B9" w:rsidRPr="005B6B82" w:rsidRDefault="004333B9" w:rsidP="00921C85">
      <w:pPr>
        <w:tabs>
          <w:tab w:val="left" w:pos="0"/>
          <w:tab w:val="left" w:pos="567"/>
          <w:tab w:val="left" w:pos="1080"/>
        </w:tabs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05F999E0" w14:textId="7A262A24" w:rsidR="004333B9" w:rsidRPr="00921C85" w:rsidRDefault="004333B9" w:rsidP="00921C85">
      <w:pPr>
        <w:pStyle w:val="a3"/>
        <w:numPr>
          <w:ilvl w:val="1"/>
          <w:numId w:val="10"/>
        </w:numPr>
        <w:tabs>
          <w:tab w:val="left" w:pos="0"/>
          <w:tab w:val="left" w:pos="567"/>
          <w:tab w:val="left" w:pos="108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921C8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Խնդիրների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921C85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390DE0C" w14:textId="77777777" w:rsidR="004333B9" w:rsidRPr="009F6215" w:rsidRDefault="004333B9" w:rsidP="00921C85">
      <w:pPr>
        <w:tabs>
          <w:tab w:val="left" w:pos="0"/>
          <w:tab w:val="left" w:pos="567"/>
          <w:tab w:val="left" w:pos="1080"/>
        </w:tabs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77A34A9F" w14:textId="77777777" w:rsidR="004333B9" w:rsidRPr="009F6215" w:rsidRDefault="004333B9" w:rsidP="00921C85">
      <w:pPr>
        <w:tabs>
          <w:tab w:val="left" w:pos="142"/>
          <w:tab w:val="left" w:pos="567"/>
          <w:tab w:val="left" w:pos="1080"/>
        </w:tabs>
        <w:ind w:left="284" w:hanging="76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4E72B4EA" w14:textId="77777777" w:rsidR="004333B9" w:rsidRPr="005B6B82" w:rsidRDefault="004333B9" w:rsidP="00921C85">
      <w:pPr>
        <w:pStyle w:val="a3"/>
        <w:numPr>
          <w:ilvl w:val="0"/>
          <w:numId w:val="10"/>
        </w:numPr>
        <w:tabs>
          <w:tab w:val="left" w:pos="142"/>
          <w:tab w:val="left" w:pos="567"/>
          <w:tab w:val="left" w:pos="1701"/>
          <w:tab w:val="left" w:pos="1980"/>
        </w:tabs>
        <w:ind w:firstLine="1058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2193584A" w14:textId="77777777" w:rsidR="004333B9" w:rsidRDefault="004333B9" w:rsidP="00921C85">
      <w:pPr>
        <w:tabs>
          <w:tab w:val="left" w:pos="142"/>
          <w:tab w:val="left" w:pos="567"/>
          <w:tab w:val="left" w:pos="1701"/>
          <w:tab w:val="left" w:pos="1980"/>
        </w:tabs>
        <w:ind w:firstLine="142"/>
        <w:jc w:val="center"/>
        <w:rPr>
          <w:rFonts w:ascii="GHEA Grapalat" w:hAnsi="GHEA Grapalat"/>
          <w:color w:val="000000"/>
          <w:sz w:val="20"/>
          <w:szCs w:val="20"/>
        </w:rPr>
      </w:pPr>
    </w:p>
    <w:p w14:paraId="2CAEDC36" w14:textId="3F001AE2" w:rsidR="004333B9" w:rsidRPr="005B6B82" w:rsidRDefault="004333B9" w:rsidP="004333B9">
      <w:pPr>
        <w:tabs>
          <w:tab w:val="left" w:pos="1701"/>
          <w:tab w:val="left" w:pos="1980"/>
        </w:tabs>
        <w:ind w:left="90" w:firstLine="426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Փրկարար ծառայողին օրենքով սահմանված կարգով շնորհվում է</w:t>
      </w:r>
      <w:r w:rsidR="00921C85">
        <w:rPr>
          <w:rFonts w:ascii="GHEA Grapalat" w:hAnsi="GHEA Grapalat"/>
          <w:color w:val="000000"/>
          <w:sz w:val="20"/>
          <w:szCs w:val="20"/>
        </w:rPr>
        <w:t xml:space="preserve"> փ</w:t>
      </w:r>
      <w:r>
        <w:rPr>
          <w:rFonts w:ascii="GHEA Grapalat" w:hAnsi="GHEA Grapalat"/>
          <w:color w:val="000000"/>
          <w:sz w:val="20"/>
          <w:szCs w:val="20"/>
        </w:rPr>
        <w:t>րկարար</w:t>
      </w:r>
      <w:r w:rsidR="00921C85">
        <w:rPr>
          <w:rFonts w:ascii="GHEA Grapalat" w:hAnsi="GHEA Grapalat"/>
          <w:color w:val="000000"/>
          <w:sz w:val="20"/>
          <w:szCs w:val="20"/>
        </w:rPr>
        <w:t>ական</w:t>
      </w:r>
      <w:r>
        <w:rPr>
          <w:rFonts w:ascii="GHEA Grapalat" w:hAnsi="GHEA Grapalat"/>
          <w:color w:val="000000"/>
          <w:sz w:val="20"/>
          <w:szCs w:val="20"/>
        </w:rPr>
        <w:t xml:space="preserve"> ծառայության գնդապետի կոչում:</w:t>
      </w:r>
    </w:p>
    <w:p w14:paraId="4B42C87A" w14:textId="77777777" w:rsidR="005B6B82" w:rsidRPr="005B6B82" w:rsidRDefault="005B6B82" w:rsidP="00DB5D04">
      <w:pPr>
        <w:tabs>
          <w:tab w:val="left" w:pos="900"/>
          <w:tab w:val="left" w:pos="1701"/>
          <w:tab w:val="left" w:pos="1980"/>
        </w:tabs>
        <w:ind w:firstLine="540"/>
        <w:jc w:val="both"/>
        <w:rPr>
          <w:rFonts w:ascii="GHEA Grapalat" w:hAnsi="GHEA Grapalat"/>
          <w:color w:val="000000"/>
          <w:sz w:val="20"/>
          <w:szCs w:val="20"/>
        </w:rPr>
      </w:pPr>
    </w:p>
    <w:p w14:paraId="5C11C763" w14:textId="77777777" w:rsidR="005B6B82" w:rsidRPr="005B6B82" w:rsidRDefault="005B6B82" w:rsidP="00DB5D04">
      <w:pPr>
        <w:tabs>
          <w:tab w:val="left" w:pos="900"/>
        </w:tabs>
        <w:ind w:firstLine="54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94589" w14:textId="77777777" w:rsidR="00F9032F" w:rsidRDefault="00F9032F" w:rsidP="00451BB5">
      <w:r>
        <w:separator/>
      </w:r>
    </w:p>
  </w:endnote>
  <w:endnote w:type="continuationSeparator" w:id="0">
    <w:p w14:paraId="1BBB92FA" w14:textId="77777777" w:rsidR="00F9032F" w:rsidRDefault="00F9032F" w:rsidP="004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816F5" w14:textId="77777777" w:rsidR="00F9032F" w:rsidRDefault="00F9032F" w:rsidP="00451BB5">
      <w:r>
        <w:separator/>
      </w:r>
    </w:p>
  </w:footnote>
  <w:footnote w:type="continuationSeparator" w:id="0">
    <w:p w14:paraId="155A06A5" w14:textId="77777777" w:rsidR="00F9032F" w:rsidRDefault="00F9032F" w:rsidP="0045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612CA"/>
    <w:multiLevelType w:val="hybridMultilevel"/>
    <w:tmpl w:val="1612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47CD38E6"/>
    <w:multiLevelType w:val="hybridMultilevel"/>
    <w:tmpl w:val="3606C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01348E"/>
    <w:multiLevelType w:val="hybridMultilevel"/>
    <w:tmpl w:val="F29250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2B53223"/>
    <w:multiLevelType w:val="hybridMultilevel"/>
    <w:tmpl w:val="F3AC9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A7B"/>
    <w:rsid w:val="000045A6"/>
    <w:rsid w:val="00016BD5"/>
    <w:rsid w:val="000222E8"/>
    <w:rsid w:val="00027A97"/>
    <w:rsid w:val="00043712"/>
    <w:rsid w:val="0005402A"/>
    <w:rsid w:val="000551AF"/>
    <w:rsid w:val="000567F5"/>
    <w:rsid w:val="00071B40"/>
    <w:rsid w:val="00074263"/>
    <w:rsid w:val="0008101C"/>
    <w:rsid w:val="000810BF"/>
    <w:rsid w:val="000A295F"/>
    <w:rsid w:val="000C0463"/>
    <w:rsid w:val="000C5863"/>
    <w:rsid w:val="000D6225"/>
    <w:rsid w:val="000E21BB"/>
    <w:rsid w:val="00120A0F"/>
    <w:rsid w:val="0014521D"/>
    <w:rsid w:val="00194ECD"/>
    <w:rsid w:val="001A756C"/>
    <w:rsid w:val="001B69A0"/>
    <w:rsid w:val="001D1FC3"/>
    <w:rsid w:val="002073D8"/>
    <w:rsid w:val="00210F19"/>
    <w:rsid w:val="002145E1"/>
    <w:rsid w:val="00216D23"/>
    <w:rsid w:val="002206AD"/>
    <w:rsid w:val="0022741D"/>
    <w:rsid w:val="00227988"/>
    <w:rsid w:val="00237483"/>
    <w:rsid w:val="002447A7"/>
    <w:rsid w:val="00251E90"/>
    <w:rsid w:val="00251F4C"/>
    <w:rsid w:val="00252892"/>
    <w:rsid w:val="00261D50"/>
    <w:rsid w:val="00270648"/>
    <w:rsid w:val="00280F06"/>
    <w:rsid w:val="00280F7C"/>
    <w:rsid w:val="00294478"/>
    <w:rsid w:val="002A1D0A"/>
    <w:rsid w:val="002A394C"/>
    <w:rsid w:val="002A4D29"/>
    <w:rsid w:val="002B6324"/>
    <w:rsid w:val="002C6DA8"/>
    <w:rsid w:val="002E0CB6"/>
    <w:rsid w:val="002E7726"/>
    <w:rsid w:val="002F3CCB"/>
    <w:rsid w:val="00303714"/>
    <w:rsid w:val="003254B0"/>
    <w:rsid w:val="0033277C"/>
    <w:rsid w:val="00334F8F"/>
    <w:rsid w:val="00336C16"/>
    <w:rsid w:val="00347BEA"/>
    <w:rsid w:val="0036096F"/>
    <w:rsid w:val="00364783"/>
    <w:rsid w:val="00365FCD"/>
    <w:rsid w:val="0037034D"/>
    <w:rsid w:val="00374978"/>
    <w:rsid w:val="00380F9A"/>
    <w:rsid w:val="0039210F"/>
    <w:rsid w:val="003A2885"/>
    <w:rsid w:val="003C6B39"/>
    <w:rsid w:val="003D0A52"/>
    <w:rsid w:val="003E6F31"/>
    <w:rsid w:val="004042D5"/>
    <w:rsid w:val="00416631"/>
    <w:rsid w:val="00416F55"/>
    <w:rsid w:val="004178BA"/>
    <w:rsid w:val="004333B9"/>
    <w:rsid w:val="00441F48"/>
    <w:rsid w:val="004472A8"/>
    <w:rsid w:val="0045067C"/>
    <w:rsid w:val="00451BB5"/>
    <w:rsid w:val="00460F89"/>
    <w:rsid w:val="00473CC6"/>
    <w:rsid w:val="00484835"/>
    <w:rsid w:val="00485A78"/>
    <w:rsid w:val="0049183F"/>
    <w:rsid w:val="004A72F9"/>
    <w:rsid w:val="004B4AC7"/>
    <w:rsid w:val="004D77B9"/>
    <w:rsid w:val="00500625"/>
    <w:rsid w:val="00505221"/>
    <w:rsid w:val="00514956"/>
    <w:rsid w:val="00523738"/>
    <w:rsid w:val="00525169"/>
    <w:rsid w:val="00530DBA"/>
    <w:rsid w:val="005320DE"/>
    <w:rsid w:val="0054787E"/>
    <w:rsid w:val="00574A5B"/>
    <w:rsid w:val="00575BBD"/>
    <w:rsid w:val="00584EBF"/>
    <w:rsid w:val="00587C29"/>
    <w:rsid w:val="00590957"/>
    <w:rsid w:val="00591A3D"/>
    <w:rsid w:val="005924E6"/>
    <w:rsid w:val="00593913"/>
    <w:rsid w:val="00596161"/>
    <w:rsid w:val="005A6295"/>
    <w:rsid w:val="005B28A7"/>
    <w:rsid w:val="005B495D"/>
    <w:rsid w:val="005B6B82"/>
    <w:rsid w:val="005C00FD"/>
    <w:rsid w:val="005C438E"/>
    <w:rsid w:val="005C7E62"/>
    <w:rsid w:val="005D21AB"/>
    <w:rsid w:val="005D4C5A"/>
    <w:rsid w:val="005E2808"/>
    <w:rsid w:val="00602A63"/>
    <w:rsid w:val="0060793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7C16"/>
    <w:rsid w:val="0068069D"/>
    <w:rsid w:val="006871C3"/>
    <w:rsid w:val="00687D88"/>
    <w:rsid w:val="006A0CCE"/>
    <w:rsid w:val="006A4A90"/>
    <w:rsid w:val="006B344A"/>
    <w:rsid w:val="006D3CED"/>
    <w:rsid w:val="006F4FBD"/>
    <w:rsid w:val="0070139C"/>
    <w:rsid w:val="007561CC"/>
    <w:rsid w:val="0076513C"/>
    <w:rsid w:val="00765DF2"/>
    <w:rsid w:val="0076775B"/>
    <w:rsid w:val="0079502A"/>
    <w:rsid w:val="007A676A"/>
    <w:rsid w:val="007B66BB"/>
    <w:rsid w:val="007D62FC"/>
    <w:rsid w:val="007D7AC0"/>
    <w:rsid w:val="007D7F3B"/>
    <w:rsid w:val="007E1A40"/>
    <w:rsid w:val="007E7AE0"/>
    <w:rsid w:val="0082300D"/>
    <w:rsid w:val="00823744"/>
    <w:rsid w:val="00834401"/>
    <w:rsid w:val="00834E67"/>
    <w:rsid w:val="0085092F"/>
    <w:rsid w:val="00854690"/>
    <w:rsid w:val="00865184"/>
    <w:rsid w:val="00866769"/>
    <w:rsid w:val="00896B4C"/>
    <w:rsid w:val="008A1388"/>
    <w:rsid w:val="008B3C7B"/>
    <w:rsid w:val="008C2D93"/>
    <w:rsid w:val="008C6748"/>
    <w:rsid w:val="008E6A2D"/>
    <w:rsid w:val="00920D06"/>
    <w:rsid w:val="00921C85"/>
    <w:rsid w:val="00922271"/>
    <w:rsid w:val="00922BD9"/>
    <w:rsid w:val="009522BB"/>
    <w:rsid w:val="009569A1"/>
    <w:rsid w:val="00965FD3"/>
    <w:rsid w:val="00976212"/>
    <w:rsid w:val="00981608"/>
    <w:rsid w:val="00983060"/>
    <w:rsid w:val="009902E8"/>
    <w:rsid w:val="009A4C1A"/>
    <w:rsid w:val="009B1B0B"/>
    <w:rsid w:val="009C3174"/>
    <w:rsid w:val="009C5E32"/>
    <w:rsid w:val="009D5560"/>
    <w:rsid w:val="009E7F3D"/>
    <w:rsid w:val="009F2288"/>
    <w:rsid w:val="009F6215"/>
    <w:rsid w:val="009F7A33"/>
    <w:rsid w:val="00A032C9"/>
    <w:rsid w:val="00A04D8E"/>
    <w:rsid w:val="00A13254"/>
    <w:rsid w:val="00A21293"/>
    <w:rsid w:val="00A21CBA"/>
    <w:rsid w:val="00A22FBF"/>
    <w:rsid w:val="00A31912"/>
    <w:rsid w:val="00A33E3E"/>
    <w:rsid w:val="00A34A67"/>
    <w:rsid w:val="00A351E1"/>
    <w:rsid w:val="00A5146F"/>
    <w:rsid w:val="00A52942"/>
    <w:rsid w:val="00A57A3E"/>
    <w:rsid w:val="00A64321"/>
    <w:rsid w:val="00AB05D2"/>
    <w:rsid w:val="00AB1F29"/>
    <w:rsid w:val="00AB5202"/>
    <w:rsid w:val="00AC219A"/>
    <w:rsid w:val="00AE3A3B"/>
    <w:rsid w:val="00AE5745"/>
    <w:rsid w:val="00AF2718"/>
    <w:rsid w:val="00AF35F5"/>
    <w:rsid w:val="00AF4A26"/>
    <w:rsid w:val="00AF7C99"/>
    <w:rsid w:val="00AF7F83"/>
    <w:rsid w:val="00B02A7B"/>
    <w:rsid w:val="00B1218B"/>
    <w:rsid w:val="00B15AAB"/>
    <w:rsid w:val="00B216AF"/>
    <w:rsid w:val="00B24EE9"/>
    <w:rsid w:val="00B279DC"/>
    <w:rsid w:val="00B41B42"/>
    <w:rsid w:val="00B74423"/>
    <w:rsid w:val="00B75B16"/>
    <w:rsid w:val="00B93ACF"/>
    <w:rsid w:val="00BA1CA8"/>
    <w:rsid w:val="00BB5BB1"/>
    <w:rsid w:val="00BB7A21"/>
    <w:rsid w:val="00BC71FF"/>
    <w:rsid w:val="00BC7F51"/>
    <w:rsid w:val="00BD67CC"/>
    <w:rsid w:val="00BE5651"/>
    <w:rsid w:val="00BE7F9C"/>
    <w:rsid w:val="00BF29E8"/>
    <w:rsid w:val="00BF4B0B"/>
    <w:rsid w:val="00C04E05"/>
    <w:rsid w:val="00C11903"/>
    <w:rsid w:val="00C131F6"/>
    <w:rsid w:val="00C50CF5"/>
    <w:rsid w:val="00C519BD"/>
    <w:rsid w:val="00C67C15"/>
    <w:rsid w:val="00C703E4"/>
    <w:rsid w:val="00C73150"/>
    <w:rsid w:val="00C76D3A"/>
    <w:rsid w:val="00C85DF1"/>
    <w:rsid w:val="00C86711"/>
    <w:rsid w:val="00C93F5E"/>
    <w:rsid w:val="00C951A6"/>
    <w:rsid w:val="00CA607E"/>
    <w:rsid w:val="00CB6DB2"/>
    <w:rsid w:val="00CC499F"/>
    <w:rsid w:val="00CD171B"/>
    <w:rsid w:val="00CE2C58"/>
    <w:rsid w:val="00CE303C"/>
    <w:rsid w:val="00D02056"/>
    <w:rsid w:val="00D020B2"/>
    <w:rsid w:val="00D05B55"/>
    <w:rsid w:val="00D161EA"/>
    <w:rsid w:val="00D22934"/>
    <w:rsid w:val="00D27082"/>
    <w:rsid w:val="00D308C5"/>
    <w:rsid w:val="00D31AA9"/>
    <w:rsid w:val="00D3712F"/>
    <w:rsid w:val="00D3732D"/>
    <w:rsid w:val="00D5107E"/>
    <w:rsid w:val="00D640C5"/>
    <w:rsid w:val="00D652FE"/>
    <w:rsid w:val="00D8495A"/>
    <w:rsid w:val="00D911DB"/>
    <w:rsid w:val="00D96750"/>
    <w:rsid w:val="00D96E23"/>
    <w:rsid w:val="00DA1995"/>
    <w:rsid w:val="00DB3283"/>
    <w:rsid w:val="00DB4EB8"/>
    <w:rsid w:val="00DB5D04"/>
    <w:rsid w:val="00DD19ED"/>
    <w:rsid w:val="00DD4C8D"/>
    <w:rsid w:val="00DE16A5"/>
    <w:rsid w:val="00DF1E26"/>
    <w:rsid w:val="00DF4219"/>
    <w:rsid w:val="00DF6C4C"/>
    <w:rsid w:val="00E0591A"/>
    <w:rsid w:val="00E06E7B"/>
    <w:rsid w:val="00E06EB1"/>
    <w:rsid w:val="00E11940"/>
    <w:rsid w:val="00E17DAF"/>
    <w:rsid w:val="00E20FC9"/>
    <w:rsid w:val="00E33321"/>
    <w:rsid w:val="00E438FC"/>
    <w:rsid w:val="00E47EE7"/>
    <w:rsid w:val="00E5032B"/>
    <w:rsid w:val="00E537F0"/>
    <w:rsid w:val="00E5541F"/>
    <w:rsid w:val="00E5632B"/>
    <w:rsid w:val="00E86BAD"/>
    <w:rsid w:val="00E90BBB"/>
    <w:rsid w:val="00E936E6"/>
    <w:rsid w:val="00E969A4"/>
    <w:rsid w:val="00EA576C"/>
    <w:rsid w:val="00EA6D48"/>
    <w:rsid w:val="00EB529E"/>
    <w:rsid w:val="00EC07BC"/>
    <w:rsid w:val="00EC3A29"/>
    <w:rsid w:val="00EC669E"/>
    <w:rsid w:val="00EC7BE9"/>
    <w:rsid w:val="00ED53A7"/>
    <w:rsid w:val="00EF1B28"/>
    <w:rsid w:val="00EF38EA"/>
    <w:rsid w:val="00F13FF7"/>
    <w:rsid w:val="00F2229E"/>
    <w:rsid w:val="00F33B44"/>
    <w:rsid w:val="00F60637"/>
    <w:rsid w:val="00F6797A"/>
    <w:rsid w:val="00F83360"/>
    <w:rsid w:val="00F8363D"/>
    <w:rsid w:val="00F9032F"/>
    <w:rsid w:val="00FB5048"/>
    <w:rsid w:val="00FB5B08"/>
    <w:rsid w:val="00FB6B56"/>
    <w:rsid w:val="00FC449F"/>
    <w:rsid w:val="00FE226F"/>
    <w:rsid w:val="00F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3276"/>
  <w15:docId w15:val="{18D8F960-7479-45FA-8254-E8A9B401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51BB5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1B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nhideWhenUsed/>
    <w:rsid w:val="00451BB5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rsid w:val="00451B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31E2B-97E3-4C24-A529-005E7826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5</Pages>
  <Words>2287</Words>
  <Characters>13036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182</cp:revision>
  <cp:lastPrinted>2020-03-05T12:52:00Z</cp:lastPrinted>
  <dcterms:created xsi:type="dcterms:W3CDTF">2019-03-11T10:38:00Z</dcterms:created>
  <dcterms:modified xsi:type="dcterms:W3CDTF">2023-07-04T06:45:00Z</dcterms:modified>
</cp:coreProperties>
</file>